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6AEDC" w14:textId="77777777" w:rsidR="009072DA" w:rsidRDefault="05984B9E" w:rsidP="05984B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5984B9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Аннотации к рабочим программам основного общего образования </w:t>
      </w:r>
    </w:p>
    <w:p w14:paraId="5276C91B" w14:textId="77777777" w:rsidR="00951AEC" w:rsidRPr="0016088E" w:rsidRDefault="05984B9E" w:rsidP="05984B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5984B9E">
        <w:rPr>
          <w:rFonts w:ascii="Times New Roman" w:hAnsi="Times New Roman"/>
          <w:b/>
          <w:bCs/>
          <w:sz w:val="24"/>
          <w:szCs w:val="24"/>
          <w:lang w:eastAsia="ru-RU"/>
        </w:rPr>
        <w:t>5-е классы (ФГОС)</w:t>
      </w:r>
    </w:p>
    <w:p w14:paraId="50AFDE6B" w14:textId="72AB40C0" w:rsidR="00685AA4" w:rsidRPr="0016088E" w:rsidRDefault="59937FD3" w:rsidP="05984B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59937FD3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бюджетного образовательного учреждения города Иркутска средняя общеобразовательная школа №12</w:t>
      </w:r>
    </w:p>
    <w:p w14:paraId="61548097" w14:textId="77777777" w:rsidR="009072DA" w:rsidRPr="0016088E" w:rsidRDefault="009072DA" w:rsidP="00924B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2474"/>
      </w:tblGrid>
      <w:tr w:rsidR="009072DA" w:rsidRPr="0016088E" w14:paraId="01217CF6" w14:textId="77777777" w:rsidTr="05984B9E">
        <w:tc>
          <w:tcPr>
            <w:tcW w:w="2518" w:type="dxa"/>
          </w:tcPr>
          <w:p w14:paraId="2500EA2D" w14:textId="77777777" w:rsidR="009072DA" w:rsidRPr="0016088E" w:rsidRDefault="05984B9E" w:rsidP="05984B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5984B9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предмета</w:t>
            </w:r>
          </w:p>
        </w:tc>
        <w:tc>
          <w:tcPr>
            <w:tcW w:w="12474" w:type="dxa"/>
          </w:tcPr>
          <w:p w14:paraId="72A12248" w14:textId="77777777" w:rsidR="009072DA" w:rsidRPr="0016088E" w:rsidRDefault="05984B9E" w:rsidP="05984B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5984B9E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9072DA" w:rsidRPr="0016088E" w14:paraId="15F73E81" w14:textId="77777777" w:rsidTr="05984B9E">
        <w:tc>
          <w:tcPr>
            <w:tcW w:w="14992" w:type="dxa"/>
            <w:gridSpan w:val="2"/>
          </w:tcPr>
          <w:p w14:paraId="2538170C" w14:textId="77777777" w:rsidR="009072DA" w:rsidRPr="00951AEC" w:rsidRDefault="05984B9E" w:rsidP="05984B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5984B9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5 </w:t>
            </w:r>
            <w:r w:rsidRPr="05984B9E">
              <w:rPr>
                <w:rFonts w:ascii="Times New Roman" w:hAnsi="Times New Roman"/>
                <w:b/>
                <w:bCs/>
                <w:sz w:val="24"/>
                <w:szCs w:val="24"/>
              </w:rPr>
              <w:t>класс (ФГОС)</w:t>
            </w:r>
          </w:p>
        </w:tc>
      </w:tr>
      <w:tr w:rsidR="009072DA" w:rsidRPr="0016088E" w14:paraId="3D368FFB" w14:textId="77777777" w:rsidTr="05984B9E">
        <w:tc>
          <w:tcPr>
            <w:tcW w:w="2518" w:type="dxa"/>
          </w:tcPr>
          <w:p w14:paraId="53A66E84" w14:textId="77777777" w:rsidR="009072DA" w:rsidRPr="00C808F2" w:rsidRDefault="009072DA" w:rsidP="05984B9E">
            <w:pPr>
              <w:pStyle w:val="ac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b/>
                <w:color w:val="000000" w:themeColor="text1"/>
              </w:rPr>
            </w:pPr>
            <w:r w:rsidRPr="00C808F2">
              <w:rPr>
                <w:b/>
                <w:color w:val="000000"/>
                <w:bdr w:val="none" w:sz="0" w:space="0" w:color="auto" w:frame="1"/>
              </w:rPr>
              <w:t>Аннотация к рабочей программе по русскому языку</w:t>
            </w:r>
          </w:p>
          <w:p w14:paraId="376B0937" w14:textId="77777777" w:rsidR="009072DA" w:rsidRPr="00C808F2" w:rsidRDefault="009072DA" w:rsidP="05984B9E">
            <w:pPr>
              <w:pStyle w:val="ac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b/>
                <w:color w:val="000000" w:themeColor="text1"/>
              </w:rPr>
            </w:pPr>
            <w:r w:rsidRPr="00C808F2">
              <w:rPr>
                <w:b/>
                <w:color w:val="000000"/>
                <w:bdr w:val="none" w:sz="0" w:space="0" w:color="auto" w:frame="1"/>
              </w:rPr>
              <w:t>5 класс</w:t>
            </w:r>
          </w:p>
          <w:p w14:paraId="4FF4ACBE" w14:textId="77777777" w:rsidR="009072DA" w:rsidRPr="0016088E" w:rsidRDefault="009072DA" w:rsidP="00747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14:paraId="4AFE3B33" w14:textId="52606465" w:rsidR="00582DBE" w:rsidRPr="00582DBE" w:rsidRDefault="05984B9E" w:rsidP="05984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5984B9E">
              <w:rPr>
                <w:rFonts w:ascii="Times New Roman" w:hAnsi="Times New Roman"/>
                <w:sz w:val="24"/>
                <w:szCs w:val="24"/>
              </w:rPr>
              <w:t xml:space="preserve">Рабочая программа разработана на основе  программы Баранов М.Т., </w:t>
            </w:r>
            <w:proofErr w:type="spellStart"/>
            <w:r w:rsidRPr="05984B9E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5984B9E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5984B9E">
              <w:rPr>
                <w:rFonts w:ascii="Times New Roman" w:hAnsi="Times New Roman"/>
                <w:sz w:val="24"/>
                <w:szCs w:val="24"/>
              </w:rPr>
              <w:t>Шанский</w:t>
            </w:r>
            <w:proofErr w:type="spellEnd"/>
            <w:r w:rsidRPr="05984B9E">
              <w:rPr>
                <w:rFonts w:ascii="Times New Roman" w:hAnsi="Times New Roman"/>
                <w:sz w:val="24"/>
                <w:szCs w:val="24"/>
              </w:rPr>
              <w:t xml:space="preserve"> Н.М. Программы общеобразовательных учреждений: Русский язык: </w:t>
            </w:r>
            <w:r w:rsidR="007A04E6">
              <w:rPr>
                <w:rFonts w:ascii="Times New Roman" w:hAnsi="Times New Roman"/>
                <w:sz w:val="24"/>
                <w:szCs w:val="24"/>
              </w:rPr>
              <w:t>5-9 классы М.: Просвещение</w:t>
            </w:r>
          </w:p>
          <w:p w14:paraId="65FC8F20" w14:textId="77777777" w:rsidR="009072DA" w:rsidRPr="00582DBE" w:rsidRDefault="05984B9E" w:rsidP="05984B9E">
            <w:pPr>
              <w:pStyle w:val="ac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</w:pPr>
            <w:r w:rsidRPr="05984B9E">
              <w:rPr>
                <w:b/>
                <w:bCs/>
              </w:rPr>
              <w:t xml:space="preserve">Цель изучения: </w:t>
            </w:r>
            <w:proofErr w:type="gramStart"/>
            <w:r>
              <w:t>Целью   освоения учебной дисциплины «Русский язык» является формирование у обучающихся системы знаний, умений и навыков в области  овладения русским языком как средством общения в повседневной жизни и учебной деятельности, освоение знаний об устройстве  языковой системы и закономерностях её функционирования,  о стилистических ресурсах и основных нормах русского литературного языка.</w:t>
            </w:r>
            <w:proofErr w:type="gramEnd"/>
          </w:p>
          <w:p w14:paraId="70F3B2BF" w14:textId="77777777" w:rsidR="009072DA" w:rsidRPr="00582DBE" w:rsidRDefault="05984B9E" w:rsidP="05984B9E">
            <w:pPr>
              <w:pStyle w:val="ac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5984B9E">
              <w:rPr>
                <w:b/>
                <w:bCs/>
              </w:rPr>
              <w:t>Требования к уровню освоения содержания учебного предмета:</w:t>
            </w:r>
          </w:p>
          <w:p w14:paraId="775F0426" w14:textId="77777777" w:rsidR="009072DA" w:rsidRPr="00582DBE" w:rsidRDefault="05984B9E" w:rsidP="05984B9E">
            <w:pPr>
              <w:pStyle w:val="ac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</w:pPr>
            <w:r w:rsidRPr="05984B9E">
              <w:rPr>
                <w:b/>
                <w:bCs/>
              </w:rPr>
              <w:t xml:space="preserve">- </w:t>
            </w:r>
            <w:r>
              <w:t>усвоение основ  научных знаний о родном языке; понимание взаимосвязей его уровней и единиц;</w:t>
            </w:r>
          </w:p>
          <w:p w14:paraId="1BDAC58B" w14:textId="77777777" w:rsidR="009072DA" w:rsidRPr="00582DBE" w:rsidRDefault="05984B9E" w:rsidP="05984B9E">
            <w:pPr>
              <w:pStyle w:val="ac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</w:pPr>
            <w:proofErr w:type="gramStart"/>
            <w:r>
              <w:t>-  освоение 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литературы.</w:t>
            </w:r>
            <w:proofErr w:type="gramEnd"/>
            <w:r>
              <w:t xml:space="preserve"> Типы текста; основные единицы языка, их признаки, особенности употребления в речи. </w:t>
            </w:r>
          </w:p>
          <w:p w14:paraId="50D7F2AF" w14:textId="77777777" w:rsidR="009072DA" w:rsidRPr="00582DBE" w:rsidRDefault="05984B9E" w:rsidP="05984B9E">
            <w:pPr>
              <w:pStyle w:val="ac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</w:pPr>
            <w:r>
              <w:t>-осознание эстетической функции родного языка, способность оценивать эстетическую сторону речевого высказывания при анализе текстов.</w:t>
            </w:r>
          </w:p>
          <w:p w14:paraId="52D79ABC" w14:textId="77777777" w:rsidR="009072DA" w:rsidRPr="00582DBE" w:rsidRDefault="009072DA" w:rsidP="05984B9E">
            <w:pPr>
              <w:pStyle w:val="ac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</w:pPr>
            <w:r w:rsidRPr="00582DBE">
              <w:rPr>
                <w:b/>
                <w:bCs/>
                <w:bdr w:val="none" w:sz="0" w:space="0" w:color="auto" w:frame="1"/>
              </w:rPr>
              <w:t xml:space="preserve">Место учебного предмета в структуре учебного плана: </w:t>
            </w:r>
            <w:r w:rsidRPr="05984B9E">
              <w:rPr>
                <w:bdr w:val="none" w:sz="0" w:space="0" w:color="auto" w:frame="1"/>
              </w:rPr>
      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русского языка на этапе основного общего образования в объёме 735 ч., в том числе в 5 классе  - 210 часов, из них 38 уроков развития речи, 8 контрольных работ и 4 теста. Учебный предмет рассчитан на 6 часов в неделю.</w:t>
            </w:r>
          </w:p>
          <w:p w14:paraId="21F90269" w14:textId="77777777" w:rsidR="009072DA" w:rsidRPr="00582DBE" w:rsidRDefault="009072DA" w:rsidP="05984B9E">
            <w:pPr>
              <w:pStyle w:val="ac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</w:pPr>
            <w:r w:rsidRPr="00582DBE">
              <w:rPr>
                <w:b/>
                <w:bCs/>
                <w:bdr w:val="none" w:sz="0" w:space="0" w:color="auto" w:frame="1"/>
              </w:rPr>
              <w:t xml:space="preserve">Содержание  учебного предмета: </w:t>
            </w:r>
            <w:r w:rsidRPr="05984B9E">
              <w:rPr>
                <w:bdr w:val="none" w:sz="0" w:space="0" w:color="auto" w:frame="1"/>
              </w:rPr>
              <w:t xml:space="preserve">Язык – важнейшее средство общения. Повторение </w:t>
            </w:r>
            <w:proofErr w:type="gramStart"/>
            <w:r w:rsidRPr="05984B9E">
              <w:rPr>
                <w:bdr w:val="none" w:sz="0" w:space="0" w:color="auto" w:frame="1"/>
              </w:rPr>
              <w:t>пройденного</w:t>
            </w:r>
            <w:proofErr w:type="gramEnd"/>
            <w:r w:rsidRPr="05984B9E">
              <w:rPr>
                <w:bdr w:val="none" w:sz="0" w:space="0" w:color="auto" w:frame="1"/>
              </w:rPr>
              <w:t xml:space="preserve"> в 1-4 классах. </w:t>
            </w:r>
            <w:r w:rsidRPr="00582DBE">
              <w:t xml:space="preserve">Синтаксис. Пунктуация. Культура речи. Фонетика. Орфоэпия. Графика и орфография. Лексика. </w:t>
            </w:r>
            <w:proofErr w:type="spellStart"/>
            <w:r w:rsidRPr="00582DBE">
              <w:t>Морфемика</w:t>
            </w:r>
            <w:proofErr w:type="spellEnd"/>
            <w:r w:rsidRPr="00582DBE">
              <w:t xml:space="preserve">. Орфография. Морфология. Повторение и систематизация </w:t>
            </w:r>
            <w:proofErr w:type="gramStart"/>
            <w:r w:rsidRPr="00582DBE">
              <w:t>пройденного</w:t>
            </w:r>
            <w:proofErr w:type="gramEnd"/>
            <w:r w:rsidRPr="00582DBE">
              <w:t xml:space="preserve"> в 5 классе.</w:t>
            </w:r>
          </w:p>
          <w:p w14:paraId="0071CBF6" w14:textId="62BBF765" w:rsidR="009072DA" w:rsidRPr="00582DBE" w:rsidRDefault="05984B9E" w:rsidP="05984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5984B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Учебник: </w:t>
            </w:r>
            <w:proofErr w:type="spellStart"/>
            <w:r w:rsidRPr="05984B9E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5984B9E">
              <w:rPr>
                <w:rFonts w:ascii="Times New Roman" w:hAnsi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5984B9E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5984B9E">
              <w:rPr>
                <w:rFonts w:ascii="Times New Roman" w:hAnsi="Times New Roman"/>
                <w:sz w:val="24"/>
                <w:szCs w:val="24"/>
              </w:rPr>
              <w:t xml:space="preserve"> Л.А. и др. Русский язык: 5 класс/ Научный редактор Н.М. </w:t>
            </w:r>
            <w:proofErr w:type="spellStart"/>
            <w:r w:rsidRPr="05984B9E">
              <w:rPr>
                <w:rFonts w:ascii="Times New Roman" w:hAnsi="Times New Roman"/>
                <w:sz w:val="24"/>
                <w:szCs w:val="24"/>
              </w:rPr>
              <w:t>Шанск</w:t>
            </w:r>
            <w:r w:rsidR="007A04E6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="007A04E6">
              <w:rPr>
                <w:rFonts w:ascii="Times New Roman" w:hAnsi="Times New Roman"/>
                <w:sz w:val="24"/>
                <w:szCs w:val="24"/>
              </w:rPr>
              <w:t>, Москва: Просвещение</w:t>
            </w:r>
          </w:p>
        </w:tc>
      </w:tr>
      <w:tr w:rsidR="009072DA" w:rsidRPr="0016088E" w14:paraId="2C0C4D28" w14:textId="77777777" w:rsidTr="05984B9E">
        <w:tc>
          <w:tcPr>
            <w:tcW w:w="2518" w:type="dxa"/>
          </w:tcPr>
          <w:p w14:paraId="455ACA6F" w14:textId="77777777" w:rsidR="009072DA" w:rsidRPr="00C808F2" w:rsidRDefault="009072DA" w:rsidP="05984B9E">
            <w:pPr>
              <w:pStyle w:val="ac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b/>
                <w:color w:val="000000" w:themeColor="text1"/>
              </w:rPr>
            </w:pPr>
            <w:r w:rsidRPr="00C808F2">
              <w:rPr>
                <w:b/>
                <w:color w:val="000000"/>
                <w:bdr w:val="none" w:sz="0" w:space="0" w:color="auto" w:frame="1"/>
              </w:rPr>
              <w:t>Аннотация к рабочей программе по литературе</w:t>
            </w:r>
          </w:p>
          <w:p w14:paraId="621F49BD" w14:textId="77777777" w:rsidR="009072DA" w:rsidRPr="00C808F2" w:rsidRDefault="009072DA" w:rsidP="05984B9E">
            <w:pPr>
              <w:pStyle w:val="ac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b/>
                <w:color w:val="000000" w:themeColor="text1"/>
              </w:rPr>
            </w:pPr>
            <w:r w:rsidRPr="00C808F2">
              <w:rPr>
                <w:b/>
                <w:color w:val="000000"/>
                <w:bdr w:val="none" w:sz="0" w:space="0" w:color="auto" w:frame="1"/>
              </w:rPr>
              <w:t>5 класс</w:t>
            </w:r>
          </w:p>
          <w:p w14:paraId="7045B7F0" w14:textId="77777777" w:rsidR="009072DA" w:rsidRPr="0016088E" w:rsidRDefault="009072DA" w:rsidP="007474B9">
            <w:pPr>
              <w:pStyle w:val="ac"/>
              <w:shd w:val="clear" w:color="auto" w:fill="FFFFFF"/>
              <w:spacing w:before="0" w:beforeAutospacing="0" w:after="0" w:afterAutospacing="0"/>
              <w:ind w:left="567" w:right="567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2474" w:type="dxa"/>
          </w:tcPr>
          <w:p w14:paraId="610CB313" w14:textId="19DA4AC0" w:rsidR="00582DBE" w:rsidRDefault="05984B9E" w:rsidP="05984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5984B9E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литературе для 5 класса составлена на основе  Программы общеобразовательных учреждений: Литература: 5-11 классы. (Базовый уровень);10-11 классы. (Профильный уровень)/ Под ред. В.Я. </w:t>
            </w:r>
            <w:r w:rsidR="007A04E6">
              <w:rPr>
                <w:rFonts w:ascii="Times New Roman" w:hAnsi="Times New Roman"/>
                <w:sz w:val="24"/>
                <w:szCs w:val="24"/>
              </w:rPr>
              <w:t>Коровиной. М.: Просвещение</w:t>
            </w:r>
          </w:p>
          <w:p w14:paraId="1BC87788" w14:textId="77777777" w:rsidR="009072DA" w:rsidRPr="00582DBE" w:rsidRDefault="05984B9E" w:rsidP="05984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5984B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Главными целями изучения предмета «Литература» являются: </w:t>
            </w:r>
          </w:p>
          <w:p w14:paraId="1EECB748" w14:textId="77777777" w:rsidR="009072DA" w:rsidRPr="0016088E" w:rsidRDefault="05984B9E" w:rsidP="05984B9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5984B9E">
              <w:rPr>
                <w:rFonts w:ascii="Times New Roman" w:hAnsi="Times New Roman"/>
                <w:sz w:val="24"/>
                <w:szCs w:val="24"/>
              </w:rPr>
      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</w:p>
          <w:p w14:paraId="57372247" w14:textId="77777777" w:rsidR="009072DA" w:rsidRPr="0016088E" w:rsidRDefault="05984B9E" w:rsidP="05984B9E">
            <w:pPr>
              <w:spacing w:after="0" w:line="240" w:lineRule="auto"/>
              <w:ind w:righ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5984B9E">
              <w:rPr>
                <w:rFonts w:ascii="Times New Roman" w:hAnsi="Times New Roman"/>
                <w:sz w:val="24"/>
                <w:szCs w:val="24"/>
              </w:rPr>
              <w:lastRenderedPageBreak/>
              <w:t>• 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14:paraId="221A2003" w14:textId="77777777" w:rsidR="009072DA" w:rsidRPr="0016088E" w:rsidRDefault="05984B9E" w:rsidP="05984B9E">
            <w:pPr>
              <w:spacing w:after="0" w:line="240" w:lineRule="auto"/>
              <w:ind w:righ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5984B9E">
              <w:rPr>
                <w:rFonts w:ascii="Times New Roman" w:hAnsi="Times New Roman"/>
                <w:sz w:val="24"/>
                <w:szCs w:val="24"/>
              </w:rPr>
      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14:paraId="33FF2820" w14:textId="77777777" w:rsidR="009072DA" w:rsidRPr="0016088E" w:rsidRDefault="05984B9E" w:rsidP="05984B9E">
            <w:pPr>
              <w:spacing w:after="0" w:line="240" w:lineRule="auto"/>
              <w:ind w:righ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5984B9E">
              <w:rPr>
                <w:rFonts w:ascii="Times New Roman" w:hAnsi="Times New Roman"/>
                <w:sz w:val="24"/>
                <w:szCs w:val="24"/>
              </w:rPr>
              <w:t>• 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14:paraId="3B504B4B" w14:textId="77777777" w:rsidR="009072DA" w:rsidRPr="0016088E" w:rsidRDefault="05984B9E" w:rsidP="05984B9E">
            <w:pPr>
              <w:spacing w:after="0" w:line="240" w:lineRule="auto"/>
              <w:ind w:righ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5984B9E">
              <w:rPr>
                <w:rFonts w:ascii="Times New Roman" w:hAnsi="Times New Roman"/>
                <w:sz w:val="24"/>
                <w:szCs w:val="24"/>
              </w:rPr>
      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</w:p>
          <w:p w14:paraId="056FE325" w14:textId="77777777" w:rsidR="009072DA" w:rsidRPr="0016088E" w:rsidRDefault="05984B9E" w:rsidP="05984B9E">
            <w:pPr>
              <w:spacing w:after="0" w:line="240" w:lineRule="auto"/>
              <w:ind w:righ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5984B9E">
              <w:rPr>
                <w:rFonts w:ascii="Times New Roman" w:hAnsi="Times New Roman"/>
                <w:sz w:val="24"/>
                <w:szCs w:val="24"/>
              </w:rPr>
              <w:t xml:space="preserve">• овладение важнейшими </w:t>
            </w:r>
            <w:proofErr w:type="spellStart"/>
            <w:r w:rsidRPr="05984B9E">
              <w:rPr>
                <w:rFonts w:ascii="Times New Roman" w:hAnsi="Times New Roman"/>
                <w:sz w:val="24"/>
                <w:szCs w:val="24"/>
              </w:rPr>
              <w:t>общеучебными</w:t>
            </w:r>
            <w:proofErr w:type="spellEnd"/>
            <w:r w:rsidRPr="05984B9E">
              <w:rPr>
                <w:rFonts w:ascii="Times New Roman" w:hAnsi="Times New Roman"/>
                <w:sz w:val="24"/>
                <w:szCs w:val="24"/>
              </w:rPr>
      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</w:p>
          <w:p w14:paraId="422A7DEC" w14:textId="77777777" w:rsidR="009072DA" w:rsidRPr="0016088E" w:rsidRDefault="05984B9E" w:rsidP="05984B9E">
            <w:pPr>
              <w:spacing w:after="0" w:line="240" w:lineRule="auto"/>
              <w:ind w:righ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5984B9E">
              <w:rPr>
                <w:rFonts w:ascii="Times New Roman" w:hAnsi="Times New Roman"/>
                <w:sz w:val="24"/>
                <w:szCs w:val="24"/>
              </w:rPr>
              <w:t xml:space="preserve"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      </w:r>
          </w:p>
          <w:p w14:paraId="553851DE" w14:textId="77777777" w:rsidR="009072DA" w:rsidRPr="0016088E" w:rsidRDefault="05984B9E" w:rsidP="05984B9E">
            <w:pPr>
              <w:spacing w:after="0" w:line="240" w:lineRule="auto"/>
              <w:ind w:right="-284"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5984B9E">
              <w:rPr>
                <w:rFonts w:ascii="Times New Roman" w:hAnsi="Times New Roman"/>
                <w:b/>
                <w:bCs/>
                <w:sz w:val="24"/>
                <w:szCs w:val="24"/>
              </w:rPr>
              <w:t>Место курса «Литература» в базисном учебном плане</w:t>
            </w:r>
          </w:p>
          <w:p w14:paraId="3CC7311B" w14:textId="77777777" w:rsidR="009072DA" w:rsidRPr="0016088E" w:rsidRDefault="05984B9E" w:rsidP="05984B9E">
            <w:pPr>
              <w:spacing w:after="0" w:line="240" w:lineRule="auto"/>
              <w:ind w:righ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5984B9E">
              <w:rPr>
                <w:rFonts w:ascii="Times New Roman" w:hAnsi="Times New Roman"/>
                <w:sz w:val="24"/>
                <w:szCs w:val="24"/>
              </w:rPr>
              <w:t>Федеральный базисный учебный образовательный план для   образовательных учреждений Российской Федерации предусматривает обязательное изучение литературы  на этапе основного общего образования в объёме: в 5 классе — 105 ч, в 6 классе — 105 ч, в 7 классе — 70 ч., в 8 классе – 70 часов, в 9 классе – 105 часов.</w:t>
            </w:r>
          </w:p>
          <w:p w14:paraId="4C3EB11E" w14:textId="77777777" w:rsidR="009072DA" w:rsidRPr="0016088E" w:rsidRDefault="05984B9E" w:rsidP="05984B9E">
            <w:pPr>
              <w:spacing w:after="0" w:line="240" w:lineRule="auto"/>
              <w:ind w:righ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5984B9E">
              <w:rPr>
                <w:rFonts w:ascii="Times New Roman" w:hAnsi="Times New Roman"/>
                <w:sz w:val="24"/>
                <w:szCs w:val="24"/>
              </w:rPr>
              <w:t>Требования к уровню освоения учебного предмета</w:t>
            </w:r>
            <w:proofErr w:type="gramStart"/>
            <w:r w:rsidRPr="05984B9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14:paraId="50F3EE7C" w14:textId="77777777" w:rsidR="009072DA" w:rsidRPr="0016088E" w:rsidRDefault="05984B9E" w:rsidP="05984B9E">
            <w:pPr>
              <w:spacing w:after="0" w:line="240" w:lineRule="auto"/>
              <w:ind w:righ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5984B9E">
              <w:rPr>
                <w:rFonts w:ascii="Times New Roman" w:hAnsi="Times New Roman"/>
                <w:sz w:val="24"/>
                <w:szCs w:val="24"/>
              </w:rPr>
              <w:t>-овладение знаниями и умениями, которые формируют культурного, подготовленного  к самостоятельному общению с искусством слова читателя;</w:t>
            </w:r>
          </w:p>
          <w:p w14:paraId="7CECEB93" w14:textId="77777777" w:rsidR="009072DA" w:rsidRPr="0016088E" w:rsidRDefault="05984B9E" w:rsidP="05984B9E">
            <w:pPr>
              <w:spacing w:after="0" w:line="240" w:lineRule="auto"/>
              <w:ind w:righ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5984B9E">
              <w:rPr>
                <w:rFonts w:ascii="Times New Roman" w:hAnsi="Times New Roman"/>
                <w:sz w:val="24"/>
                <w:szCs w:val="24"/>
              </w:rPr>
              <w:t>-знать основные теоретические понятия, в первую очередь связанные с сюжетом (композиция, завязка, кульминация,  развязка, пролог, эпилог;</w:t>
            </w:r>
          </w:p>
          <w:p w14:paraId="3986E4D6" w14:textId="77777777" w:rsidR="009072DA" w:rsidRPr="0016088E" w:rsidRDefault="05984B9E" w:rsidP="05984B9E">
            <w:pPr>
              <w:spacing w:after="0" w:line="240" w:lineRule="auto"/>
              <w:ind w:righ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5984B9E">
              <w:rPr>
                <w:rFonts w:ascii="Times New Roman" w:hAnsi="Times New Roman"/>
                <w:sz w:val="24"/>
                <w:szCs w:val="24"/>
              </w:rPr>
              <w:t>-использовать сведения по теории литературы при обсуждении художественного произведения;</w:t>
            </w:r>
          </w:p>
          <w:p w14:paraId="029184E4" w14:textId="77777777" w:rsidR="009072DA" w:rsidRPr="0016088E" w:rsidRDefault="05984B9E" w:rsidP="05984B9E">
            <w:pPr>
              <w:spacing w:after="0" w:line="240" w:lineRule="auto"/>
              <w:ind w:righ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5984B9E">
              <w:rPr>
                <w:rFonts w:ascii="Times New Roman" w:hAnsi="Times New Roman"/>
                <w:sz w:val="24"/>
                <w:szCs w:val="24"/>
              </w:rPr>
              <w:t>-работать со справочным материалом;</w:t>
            </w:r>
          </w:p>
          <w:p w14:paraId="6B600DAA" w14:textId="77777777" w:rsidR="009072DA" w:rsidRPr="00582DBE" w:rsidRDefault="05984B9E" w:rsidP="05984B9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5984B9E">
              <w:rPr>
                <w:rFonts w:ascii="Times New Roman" w:hAnsi="Times New Roman"/>
                <w:b/>
                <w:bCs/>
                <w:sz w:val="24"/>
                <w:szCs w:val="24"/>
              </w:rPr>
              <w:t>- видеть связь между различными видами искусства и использовать их сопоставление.</w:t>
            </w:r>
          </w:p>
          <w:p w14:paraId="7FFB4F53" w14:textId="77777777" w:rsidR="009072DA" w:rsidRPr="00582DBE" w:rsidRDefault="05984B9E" w:rsidP="05984B9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5984B9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 тем учебного курса.</w:t>
            </w:r>
          </w:p>
          <w:p w14:paraId="4BD95EF5" w14:textId="77777777" w:rsidR="009072DA" w:rsidRPr="00582DBE" w:rsidRDefault="05984B9E" w:rsidP="05984B9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5984B9E">
              <w:rPr>
                <w:rFonts w:ascii="Times New Roman" w:hAnsi="Times New Roman"/>
                <w:sz w:val="24"/>
                <w:szCs w:val="24"/>
              </w:rPr>
              <w:t>Введение. Устное народное творчество. Русские народные сказки. Из Древнерусской литературы</w:t>
            </w:r>
            <w:proofErr w:type="gramStart"/>
            <w:r w:rsidRPr="05984B9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5984B9E">
              <w:rPr>
                <w:rFonts w:ascii="Times New Roman" w:hAnsi="Times New Roman"/>
                <w:sz w:val="24"/>
                <w:szCs w:val="24"/>
              </w:rPr>
              <w:t>Из литературы XVIII века.  Из литературы XIX  века. Русская литературная сказка. Поэты XIX века о Родине и родной природе,</w:t>
            </w:r>
            <w:proofErr w:type="gramStart"/>
            <w:r w:rsidRPr="05984B9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5984B9E">
              <w:rPr>
                <w:rFonts w:ascii="Times New Roman" w:hAnsi="Times New Roman"/>
                <w:sz w:val="24"/>
                <w:szCs w:val="24"/>
              </w:rPr>
              <w:t>Из литературы XX века. Русская литературная сказка XX века. Произведения о Родине и родной природе. Писатели улыбаются. Из зарубежной литературы.</w:t>
            </w:r>
          </w:p>
          <w:p w14:paraId="00523ABD" w14:textId="269335C8" w:rsidR="009072DA" w:rsidRPr="00582DBE" w:rsidRDefault="05984B9E" w:rsidP="00582DBE">
            <w:pPr>
              <w:spacing w:after="0" w:line="240" w:lineRule="auto"/>
            </w:pPr>
            <w:r w:rsidRPr="05984B9E">
              <w:rPr>
                <w:rFonts w:ascii="Times New Roman" w:hAnsi="Times New Roman"/>
                <w:b/>
                <w:bCs/>
                <w:sz w:val="24"/>
                <w:szCs w:val="24"/>
              </w:rPr>
              <w:t>Учебник:</w:t>
            </w:r>
            <w:r w:rsidRPr="05984B9E">
              <w:rPr>
                <w:rFonts w:ascii="Times New Roman" w:hAnsi="Times New Roman"/>
                <w:sz w:val="24"/>
                <w:szCs w:val="24"/>
              </w:rPr>
              <w:t xml:space="preserve">  Коровина В.Я., Журавлев В.П., Коровин В.И. Литература: 5 класс: Учебник: </w:t>
            </w:r>
            <w:r w:rsidR="007A04E6">
              <w:rPr>
                <w:rFonts w:ascii="Times New Roman" w:hAnsi="Times New Roman"/>
                <w:sz w:val="24"/>
                <w:szCs w:val="24"/>
              </w:rPr>
              <w:t>в 2 ч., Москва: Просвещение</w:t>
            </w:r>
          </w:p>
        </w:tc>
      </w:tr>
      <w:tr w:rsidR="009072DA" w:rsidRPr="0016088E" w14:paraId="395CDB17" w14:textId="77777777" w:rsidTr="05984B9E">
        <w:tc>
          <w:tcPr>
            <w:tcW w:w="2518" w:type="dxa"/>
          </w:tcPr>
          <w:p w14:paraId="2E18663F" w14:textId="77777777" w:rsidR="009072DA" w:rsidRPr="00C808F2" w:rsidRDefault="05984B9E" w:rsidP="05984B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08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Аннотация к рабочей программе по иностранному  </w:t>
            </w:r>
            <w:r w:rsidRPr="00C808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(английскому) языку</w:t>
            </w:r>
          </w:p>
          <w:p w14:paraId="137257A3" w14:textId="77777777" w:rsidR="009072DA" w:rsidRPr="00C808F2" w:rsidRDefault="05984B9E" w:rsidP="05984B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08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 класс</w:t>
            </w:r>
          </w:p>
        </w:tc>
        <w:tc>
          <w:tcPr>
            <w:tcW w:w="12474" w:type="dxa"/>
          </w:tcPr>
          <w:p w14:paraId="3C9AD5B5" w14:textId="193AB401" w:rsidR="009072DA" w:rsidRPr="00C808F2" w:rsidRDefault="05984B9E" w:rsidP="00C808F2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5984B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Рабочая программа составлена основе</w:t>
            </w:r>
            <w:r w:rsidRPr="05984B9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808F2" w:rsidRPr="00C808F2">
              <w:rPr>
                <w:rFonts w:ascii="Times New Roman" w:hAnsi="Times New Roman"/>
                <w:bCs/>
                <w:sz w:val="24"/>
                <w:szCs w:val="24"/>
              </w:rPr>
              <w:t xml:space="preserve">Ваулина </w:t>
            </w:r>
            <w:proofErr w:type="spellStart"/>
            <w:r w:rsidR="00C808F2" w:rsidRPr="00C808F2">
              <w:rPr>
                <w:rFonts w:ascii="Times New Roman" w:hAnsi="Times New Roman"/>
                <w:bCs/>
                <w:sz w:val="24"/>
                <w:szCs w:val="24"/>
              </w:rPr>
              <w:t>Ю.Е.,Дули</w:t>
            </w:r>
            <w:proofErr w:type="spellEnd"/>
            <w:r w:rsidR="00C808F2" w:rsidRPr="00C808F2">
              <w:rPr>
                <w:rFonts w:ascii="Times New Roman" w:hAnsi="Times New Roman"/>
                <w:bCs/>
                <w:sz w:val="24"/>
                <w:szCs w:val="24"/>
              </w:rPr>
              <w:t xml:space="preserve"> Д., </w:t>
            </w:r>
            <w:proofErr w:type="spellStart"/>
            <w:r w:rsidR="00C808F2" w:rsidRPr="00C808F2">
              <w:rPr>
                <w:rFonts w:ascii="Times New Roman" w:hAnsi="Times New Roman"/>
                <w:bCs/>
                <w:sz w:val="24"/>
                <w:szCs w:val="24"/>
              </w:rPr>
              <w:t>Подоляко</w:t>
            </w:r>
            <w:proofErr w:type="spellEnd"/>
            <w:r w:rsidR="00C808F2" w:rsidRPr="00C808F2">
              <w:rPr>
                <w:rFonts w:ascii="Times New Roman" w:hAnsi="Times New Roman"/>
                <w:bCs/>
                <w:sz w:val="24"/>
                <w:szCs w:val="24"/>
              </w:rPr>
              <w:t xml:space="preserve"> О.Е., Эванс В. Рабочие программы 5-9 классы. Пособие для учителей общеобразовательных </w:t>
            </w:r>
            <w:r w:rsidR="007A04E6">
              <w:rPr>
                <w:rFonts w:ascii="Times New Roman" w:hAnsi="Times New Roman"/>
                <w:bCs/>
                <w:sz w:val="24"/>
                <w:szCs w:val="24"/>
              </w:rPr>
              <w:t>учреждений. М.: Просвещение</w:t>
            </w:r>
          </w:p>
          <w:p w14:paraId="7333E2D8" w14:textId="77777777" w:rsidR="00E925B8" w:rsidRDefault="05984B9E" w:rsidP="05984B9E">
            <w:pPr>
              <w:pStyle w:val="ac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</w:pPr>
            <w:proofErr w:type="gramStart"/>
            <w:r w:rsidRPr="05984B9E">
              <w:rPr>
                <w:b/>
                <w:bCs/>
                <w:color w:val="000000" w:themeColor="text1"/>
              </w:rPr>
              <w:t xml:space="preserve">Цель </w:t>
            </w:r>
            <w:r w:rsidRPr="05984B9E">
              <w:rPr>
                <w:color w:val="000000" w:themeColor="text1"/>
              </w:rPr>
              <w:t xml:space="preserve">освоения учебной дисциплины «Иностранный язык (английский)» является: </w:t>
            </w:r>
            <w:r>
              <w:t xml:space="preserve">развитие иноязычной </w:t>
            </w:r>
            <w:r>
              <w:lastRenderedPageBreak/>
              <w:t>коммуникативной компетенции в совокупности ее составляющих – речевой, языковой, социокультурной, компенсаторной, учебно-познавательной:</w:t>
            </w:r>
            <w:proofErr w:type="gramEnd"/>
          </w:p>
          <w:p w14:paraId="4A3C7F8C" w14:textId="77777777" w:rsidR="009072DA" w:rsidRPr="00E925B8" w:rsidRDefault="05984B9E" w:rsidP="05984B9E">
            <w:pPr>
              <w:pStyle w:val="ac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t xml:space="preserve">- речевая компетенция – развитие коммуникативных умений в четырех основных видах речевой деятельности (говорении, </w:t>
            </w:r>
            <w:proofErr w:type="spellStart"/>
            <w:r>
              <w:t>аудировании</w:t>
            </w:r>
            <w:proofErr w:type="spellEnd"/>
            <w:r>
              <w:t>, чтении, письме);</w:t>
            </w:r>
          </w:p>
          <w:p w14:paraId="2C8772DA" w14:textId="77777777" w:rsidR="009072DA" w:rsidRPr="00E925B8" w:rsidRDefault="05984B9E" w:rsidP="05984B9E">
            <w:pPr>
              <w:pStyle w:val="2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5984B9E">
              <w:rPr>
                <w:lang w:val="ru-RU"/>
              </w:rPr>
              <w:t xml:space="preserve">- </w:t>
            </w:r>
            <w:r w:rsidRPr="05984B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      </w:r>
            <w:r w:rsidRPr="05984B9E">
              <w:rPr>
                <w:rFonts w:ascii="Times New Roman" w:hAnsi="Times New Roman"/>
                <w:sz w:val="24"/>
                <w:szCs w:val="24"/>
              </w:rPr>
              <w:t>c</w:t>
            </w:r>
            <w:r w:rsidRPr="05984B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      </w:r>
          </w:p>
          <w:p w14:paraId="49B79254" w14:textId="77777777" w:rsidR="009072DA" w:rsidRPr="00E925B8" w:rsidRDefault="05984B9E" w:rsidP="05984B9E">
            <w:pPr>
              <w:pStyle w:val="2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5984B9E">
              <w:rPr>
                <w:rFonts w:ascii="Times New Roman" w:hAnsi="Times New Roman"/>
                <w:sz w:val="24"/>
                <w:szCs w:val="24"/>
                <w:lang w:val="ru-RU"/>
              </w:rPr>
              <w:t>- социокультурная компетенция – приобщение учащихся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этапах(</w:t>
            </w:r>
            <w:r w:rsidRPr="05984B9E">
              <w:rPr>
                <w:rFonts w:ascii="Times New Roman" w:hAnsi="Times New Roman"/>
                <w:sz w:val="24"/>
                <w:szCs w:val="24"/>
              </w:rPr>
              <w:t>V</w:t>
            </w:r>
            <w:r w:rsidRPr="05984B9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5984B9E">
              <w:rPr>
                <w:rFonts w:ascii="Times New Roman" w:hAnsi="Times New Roman"/>
                <w:sz w:val="24"/>
                <w:szCs w:val="24"/>
              </w:rPr>
              <w:t>VI</w:t>
            </w:r>
            <w:r w:rsidRPr="05984B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5984B9E">
              <w:rPr>
                <w:rFonts w:ascii="Times New Roman" w:hAnsi="Times New Roman"/>
                <w:sz w:val="24"/>
                <w:szCs w:val="24"/>
              </w:rPr>
              <w:t>VII</w:t>
            </w:r>
            <w:r w:rsidRPr="05984B9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5984B9E">
              <w:rPr>
                <w:rFonts w:ascii="Times New Roman" w:hAnsi="Times New Roman"/>
                <w:sz w:val="24"/>
                <w:szCs w:val="24"/>
              </w:rPr>
              <w:t>IX</w:t>
            </w:r>
            <w:r w:rsidRPr="05984B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классы); формирование умения представлять свою страну, ее культуру в условиях иноязычного межкультурного общения;</w:t>
            </w:r>
          </w:p>
          <w:p w14:paraId="33DDAC73" w14:textId="77777777" w:rsidR="009072DA" w:rsidRPr="00E925B8" w:rsidRDefault="05984B9E" w:rsidP="05984B9E">
            <w:pPr>
              <w:pStyle w:val="2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5984B9E">
              <w:rPr>
                <w:rFonts w:ascii="Times New Roman" w:hAnsi="Times New Roman"/>
                <w:sz w:val="24"/>
                <w:szCs w:val="24"/>
                <w:lang w:val="ru-RU"/>
              </w:rPr>
              <w:t>- компенсаторная компетенция – развитие умений выходить из положения в условиях дефицита языковых сре</w:t>
            </w:r>
            <w:proofErr w:type="gramStart"/>
            <w:r w:rsidRPr="05984B9E">
              <w:rPr>
                <w:rFonts w:ascii="Times New Roman" w:hAnsi="Times New Roman"/>
                <w:sz w:val="24"/>
                <w:szCs w:val="24"/>
                <w:lang w:val="ru-RU"/>
              </w:rPr>
              <w:t>дств пр</w:t>
            </w:r>
            <w:proofErr w:type="gramEnd"/>
            <w:r w:rsidRPr="05984B9E">
              <w:rPr>
                <w:rFonts w:ascii="Times New Roman" w:hAnsi="Times New Roman"/>
                <w:sz w:val="24"/>
                <w:szCs w:val="24"/>
                <w:lang w:val="ru-RU"/>
              </w:rPr>
              <w:t>и получении и передаче информации;</w:t>
            </w:r>
          </w:p>
          <w:p w14:paraId="5204FD25" w14:textId="77777777" w:rsidR="009072DA" w:rsidRPr="00E925B8" w:rsidRDefault="05984B9E" w:rsidP="05984B9E">
            <w:pPr>
              <w:pStyle w:val="2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5984B9E">
              <w:rPr>
                <w:rFonts w:ascii="Times New Roman" w:hAnsi="Times New Roman"/>
                <w:sz w:val="24"/>
                <w:szCs w:val="24"/>
                <w:lang w:val="ru-RU"/>
              </w:rPr>
              <w:t>- 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      </w:r>
          </w:p>
          <w:p w14:paraId="24B8F5F3" w14:textId="77777777" w:rsidR="009072DA" w:rsidRPr="0016088E" w:rsidRDefault="05984B9E" w:rsidP="05984B9E">
            <w:pPr>
              <w:pStyle w:val="ac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b/>
                <w:bCs/>
                <w:color w:val="000000" w:themeColor="text1"/>
              </w:rPr>
            </w:pPr>
            <w:r w:rsidRPr="05984B9E">
              <w:rPr>
                <w:b/>
                <w:bCs/>
                <w:color w:val="000000" w:themeColor="text1"/>
              </w:rPr>
              <w:t>Требования к уровню освоения содержания учебного предмета:</w:t>
            </w:r>
          </w:p>
          <w:p w14:paraId="0B5513FC" w14:textId="77777777" w:rsidR="009072DA" w:rsidRPr="0016088E" w:rsidRDefault="009072DA" w:rsidP="05984B9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Курс предусматривает формирование у учащихся </w:t>
            </w:r>
            <w:proofErr w:type="spellStart"/>
            <w:r w:rsidRPr="0016088E">
              <w:rPr>
                <w:rFonts w:ascii="Times New Roman" w:hAnsi="Times New Roman"/>
                <w:snapToGrid w:val="0"/>
                <w:sz w:val="24"/>
                <w:szCs w:val="24"/>
              </w:rPr>
              <w:t>общеучебных</w:t>
            </w:r>
            <w:proofErr w:type="spellEnd"/>
            <w:r w:rsidRPr="0016088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данной возрастной группы и способствующих самостоятельному изучению английского языка, а также развитие специальных учебных </w:t>
            </w:r>
            <w:proofErr w:type="gramStart"/>
            <w:r w:rsidRPr="0016088E">
              <w:rPr>
                <w:rFonts w:ascii="Times New Roman" w:hAnsi="Times New Roman"/>
                <w:snapToGrid w:val="0"/>
                <w:sz w:val="24"/>
                <w:szCs w:val="24"/>
              </w:rPr>
              <w:t>умений</w:t>
            </w:r>
            <w:proofErr w:type="gramEnd"/>
            <w:r w:rsidRPr="0016088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таких как нахождение ключевых слов при работе с текстом, их </w:t>
            </w:r>
            <w:proofErr w:type="spellStart"/>
            <w:r w:rsidRPr="0016088E">
              <w:rPr>
                <w:rFonts w:ascii="Times New Roman" w:hAnsi="Times New Roman"/>
                <w:snapToGrid w:val="0"/>
                <w:sz w:val="24"/>
                <w:szCs w:val="24"/>
              </w:rPr>
              <w:t>семантизация</w:t>
            </w:r>
            <w:proofErr w:type="spellEnd"/>
            <w:r w:rsidRPr="0016088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на основе языковой догадки, словообразовательный анализ, выборочное использование перевода, умение пользоваться двуязычными словарями, участвовать в проектной деятельности </w:t>
            </w:r>
            <w:proofErr w:type="spellStart"/>
            <w:r w:rsidRPr="0016088E">
              <w:rPr>
                <w:rFonts w:ascii="Times New Roman" w:hAnsi="Times New Roman"/>
                <w:snapToGrid w:val="0"/>
                <w:sz w:val="24"/>
                <w:szCs w:val="24"/>
              </w:rPr>
              <w:t>межпредметного</w:t>
            </w:r>
            <w:proofErr w:type="spellEnd"/>
            <w:r w:rsidRPr="0016088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характера</w:t>
            </w:r>
            <w:r w:rsidRPr="0016088E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>.</w:t>
            </w:r>
          </w:p>
          <w:p w14:paraId="7F3536D9" w14:textId="77777777" w:rsidR="009072DA" w:rsidRPr="0016088E" w:rsidRDefault="009072DA" w:rsidP="05984B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8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Место учебного предмета в структуре учебного плана:</w:t>
            </w:r>
          </w:p>
          <w:p w14:paraId="10DBC505" w14:textId="77777777" w:rsidR="009072DA" w:rsidRPr="0016088E" w:rsidRDefault="05984B9E" w:rsidP="05984B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5984B9E">
              <w:rPr>
                <w:rFonts w:ascii="Times New Roman" w:hAnsi="Times New Roman"/>
                <w:sz w:val="24"/>
                <w:szCs w:val="24"/>
              </w:rPr>
              <w:t>Федеральный базисный учебный план для образовательных учреждений Российской Федерации отводит 315 часов для обязательного изучения учебного предмета на этапе основного (общего) образования в 5–7 классах, из расчёта трёх учебных часов в неделю. Соответственно по 105 учебных часов в год.</w:t>
            </w:r>
          </w:p>
          <w:p w14:paraId="43F43719" w14:textId="77777777" w:rsidR="009072DA" w:rsidRPr="0016088E" w:rsidRDefault="009072DA" w:rsidP="05984B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Содержание учебного предмета: </w:t>
            </w:r>
            <w:r w:rsidRPr="0016088E">
              <w:rPr>
                <w:rFonts w:ascii="Times New Roman" w:hAnsi="Times New Roman"/>
                <w:sz w:val="24"/>
                <w:szCs w:val="24"/>
              </w:rPr>
              <w:t>Взаимоотношения в семье, со сверстниками; решение конфликтных ситуаций. Внешность и черты</w:t>
            </w:r>
            <w:r w:rsidR="00E925B8">
              <w:rPr>
                <w:rFonts w:ascii="Times New Roman" w:hAnsi="Times New Roman"/>
                <w:sz w:val="24"/>
                <w:szCs w:val="24"/>
              </w:rPr>
              <w:t>, характер</w:t>
            </w:r>
            <w:r w:rsidRPr="0016088E">
              <w:rPr>
                <w:rFonts w:ascii="Times New Roman" w:hAnsi="Times New Roman"/>
                <w:sz w:val="24"/>
                <w:szCs w:val="24"/>
              </w:rPr>
              <w:t xml:space="preserve"> человека. Досуг и увлечения (чтение, кино, театр, музеи, музыка). Виды отдыха, путешествия. Молодёжная мода. Покупки.</w:t>
            </w:r>
          </w:p>
          <w:p w14:paraId="56D8AAC0" w14:textId="77777777" w:rsidR="009072DA" w:rsidRPr="0016088E" w:rsidRDefault="05984B9E" w:rsidP="05984B9E">
            <w:pPr>
              <w:pStyle w:val="ac"/>
              <w:spacing w:before="0" w:beforeAutospacing="0" w:after="0" w:afterAutospacing="0"/>
              <w:jc w:val="both"/>
            </w:pPr>
            <w:r>
              <w:t xml:space="preserve">Здоровый образ жизни: режим труда и отдыха, спорт, сбалансированное питание, отказ от вредных привычек. Школьное образование, школьная жизнь, изучаемые предметы и отношение к ним. Переписка с зарубежными сверстниками. Каникулы в различное время года. Мир профессии. Проблемы выбора профессии. Роль иностранного языка в планах на будущее. Вселенная и человек. Природа: флора и фауна. Проблемы экологии. Защита окружающей </w:t>
            </w:r>
            <w:r>
              <w:lastRenderedPageBreak/>
              <w:t xml:space="preserve">среды. Климат, погода. Условия проживания в городской/сельской местности. Транспорт. </w:t>
            </w:r>
            <w:proofErr w:type="gramStart"/>
            <w: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  <w:proofErr w:type="gramEnd"/>
          </w:p>
          <w:p w14:paraId="770A8738" w14:textId="738E0783" w:rsidR="009072DA" w:rsidRPr="00E925B8" w:rsidRDefault="05984B9E" w:rsidP="00C8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5984B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Учебник: </w:t>
            </w:r>
            <w:r w:rsidR="00C808F2" w:rsidRPr="00C808F2">
              <w:rPr>
                <w:rFonts w:ascii="Times New Roman" w:hAnsi="Times New Roman"/>
                <w:bCs/>
                <w:sz w:val="24"/>
                <w:szCs w:val="24"/>
              </w:rPr>
              <w:t xml:space="preserve">Ваулина Ю.Е., Дули Д., </w:t>
            </w:r>
            <w:proofErr w:type="spellStart"/>
            <w:r w:rsidR="00C808F2" w:rsidRPr="00C808F2">
              <w:rPr>
                <w:rFonts w:ascii="Times New Roman" w:hAnsi="Times New Roman"/>
                <w:bCs/>
                <w:sz w:val="24"/>
                <w:szCs w:val="24"/>
              </w:rPr>
              <w:t>Подоляко</w:t>
            </w:r>
            <w:proofErr w:type="spellEnd"/>
            <w:r w:rsidR="00C808F2" w:rsidRPr="00C808F2">
              <w:rPr>
                <w:rFonts w:ascii="Times New Roman" w:hAnsi="Times New Roman"/>
                <w:bCs/>
                <w:sz w:val="24"/>
                <w:szCs w:val="24"/>
              </w:rPr>
              <w:t xml:space="preserve"> О.Е., Эванс В. Английский язык. 5 класс</w:t>
            </w:r>
          </w:p>
        </w:tc>
      </w:tr>
      <w:tr w:rsidR="009072DA" w:rsidRPr="0016088E" w14:paraId="57DDA076" w14:textId="77777777" w:rsidTr="05984B9E">
        <w:tc>
          <w:tcPr>
            <w:tcW w:w="2518" w:type="dxa"/>
          </w:tcPr>
          <w:p w14:paraId="0777B546" w14:textId="77777777" w:rsidR="009072DA" w:rsidRPr="00C808F2" w:rsidRDefault="009072DA" w:rsidP="00747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08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Аннотация к рабочей программе по математике в 5 классе</w:t>
            </w:r>
          </w:p>
          <w:p w14:paraId="7198B8F6" w14:textId="77777777" w:rsidR="009072DA" w:rsidRPr="0016088E" w:rsidRDefault="009072DA" w:rsidP="007474B9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4" w:type="dxa"/>
          </w:tcPr>
          <w:p w14:paraId="519236B1" w14:textId="76EBB3E9" w:rsidR="009072DA" w:rsidRPr="0016088E" w:rsidRDefault="009072DA" w:rsidP="007A04E6">
            <w:pPr>
              <w:shd w:val="clear" w:color="auto" w:fill="FFFFFF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 xml:space="preserve">Рабочая программа разработана на основе федерального государственного образовательного стандарта </w:t>
            </w:r>
            <w:proofErr w:type="spellStart"/>
            <w:r w:rsidR="007A04E6" w:rsidRPr="007A04E6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="007A04E6" w:rsidRPr="007A04E6">
              <w:rPr>
                <w:rFonts w:ascii="Times New Roman" w:hAnsi="Times New Roman"/>
                <w:sz w:val="24"/>
                <w:szCs w:val="24"/>
              </w:rPr>
              <w:t xml:space="preserve"> Н.Я., </w:t>
            </w:r>
            <w:proofErr w:type="gramStart"/>
            <w:r w:rsidR="007A04E6" w:rsidRPr="007A04E6"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 w:rsidR="007A04E6" w:rsidRPr="007A04E6">
              <w:rPr>
                <w:rFonts w:ascii="Times New Roman" w:hAnsi="Times New Roman"/>
                <w:sz w:val="24"/>
                <w:szCs w:val="24"/>
              </w:rPr>
              <w:t xml:space="preserve"> В.И., Чесноков А.С. Математика,</w:t>
            </w:r>
            <w:r w:rsidR="007A0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04E6" w:rsidRPr="007A04E6">
              <w:rPr>
                <w:rFonts w:ascii="Times New Roman" w:hAnsi="Times New Roman"/>
                <w:sz w:val="24"/>
                <w:szCs w:val="24"/>
              </w:rPr>
              <w:t xml:space="preserve"> 5 класс</w:t>
            </w:r>
          </w:p>
          <w:p w14:paraId="702580C6" w14:textId="77777777" w:rsidR="009072DA" w:rsidRPr="0016088E" w:rsidRDefault="009072DA" w:rsidP="00E925B8">
            <w:pPr>
              <w:shd w:val="clear" w:color="auto" w:fill="FFFFFF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>Программа рассчитана на 175 ч (5 часов в неделю).</w:t>
            </w:r>
          </w:p>
          <w:p w14:paraId="307F5BEB" w14:textId="77777777" w:rsidR="009072DA" w:rsidRPr="0016088E" w:rsidRDefault="009072DA" w:rsidP="00E92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088E">
              <w:rPr>
                <w:rFonts w:ascii="Times New Roman" w:hAnsi="Times New Roman"/>
                <w:b/>
                <w:i/>
                <w:sz w:val="24"/>
                <w:szCs w:val="24"/>
              </w:rPr>
              <w:t>Цели учебного курса:</w:t>
            </w:r>
          </w:p>
          <w:p w14:paraId="31721D1F" w14:textId="77777777" w:rsidR="009072DA" w:rsidRPr="0016088E" w:rsidRDefault="009072DA" w:rsidP="00747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088E">
              <w:rPr>
                <w:rFonts w:ascii="Times New Roman" w:hAnsi="Times New Roman"/>
                <w:b/>
                <w:i/>
                <w:sz w:val="24"/>
                <w:szCs w:val="24"/>
              </w:rPr>
              <w:t>в направлении личностного развития</w:t>
            </w:r>
          </w:p>
          <w:p w14:paraId="4D097A44" w14:textId="77777777" w:rsidR="009072DA" w:rsidRPr="0016088E" w:rsidRDefault="00E925B8" w:rsidP="00E92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72DA" w:rsidRPr="0016088E">
              <w:rPr>
                <w:rFonts w:ascii="Times New Roman" w:hAnsi="Times New Roman"/>
                <w:sz w:val="24"/>
                <w:szCs w:val="24"/>
              </w:rPr>
              <w:t>развитие логического и критического мышления, культуры речи, способности к умственному эксперименту;</w:t>
            </w:r>
          </w:p>
          <w:p w14:paraId="40182977" w14:textId="77777777" w:rsidR="009072DA" w:rsidRPr="0016088E" w:rsidRDefault="00E925B8" w:rsidP="00E92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72DA" w:rsidRPr="0016088E">
              <w:rPr>
                <w:rFonts w:ascii="Times New Roman" w:hAnsi="Times New Roman"/>
                <w:sz w:val="24"/>
                <w:szCs w:val="24"/>
              </w:rPr>
      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14:paraId="38F8B47A" w14:textId="77777777" w:rsidR="009072DA" w:rsidRPr="0016088E" w:rsidRDefault="00E925B8" w:rsidP="00E92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72DA" w:rsidRPr="0016088E">
              <w:rPr>
                <w:rFonts w:ascii="Times New Roman" w:hAnsi="Times New Roman"/>
                <w:sz w:val="24"/>
                <w:szCs w:val="24"/>
              </w:rPr>
              <w:t>воспитание качеств личности, обеспечивающих социальную мобильность, способность принимать самостоятельные решения;</w:t>
            </w:r>
          </w:p>
          <w:p w14:paraId="62AE3A15" w14:textId="77777777" w:rsidR="009072DA" w:rsidRPr="0016088E" w:rsidRDefault="00E925B8" w:rsidP="00E92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72DA" w:rsidRPr="0016088E">
              <w:rPr>
                <w:rFonts w:ascii="Times New Roman" w:hAnsi="Times New Roman"/>
                <w:sz w:val="24"/>
                <w:szCs w:val="24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14:paraId="0B86FDAB" w14:textId="77777777" w:rsidR="009072DA" w:rsidRPr="0016088E" w:rsidRDefault="00E925B8" w:rsidP="00E92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72DA" w:rsidRPr="0016088E">
              <w:rPr>
                <w:rFonts w:ascii="Times New Roman" w:hAnsi="Times New Roman"/>
                <w:sz w:val="24"/>
                <w:szCs w:val="24"/>
              </w:rPr>
              <w:t>развитие интереса к математическому творчеству и математических способностей.</w:t>
            </w:r>
          </w:p>
          <w:p w14:paraId="1D5F18E6" w14:textId="77777777" w:rsidR="009072DA" w:rsidRPr="0016088E" w:rsidRDefault="009072DA" w:rsidP="00747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08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16088E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метапредметном</w:t>
            </w:r>
            <w:proofErr w:type="spellEnd"/>
            <w:r w:rsidRPr="001608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направлении</w:t>
            </w:r>
          </w:p>
          <w:p w14:paraId="64DEDF5B" w14:textId="77777777" w:rsidR="009072DA" w:rsidRPr="0016088E" w:rsidRDefault="00E925B8" w:rsidP="00E92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72DA" w:rsidRPr="0016088E">
              <w:rPr>
                <w:rFonts w:ascii="Times New Roman" w:hAnsi="Times New Roman"/>
                <w:sz w:val="24"/>
                <w:szCs w:val="24"/>
              </w:rPr>
      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</w:p>
          <w:p w14:paraId="2C321891" w14:textId="77777777" w:rsidR="009072DA" w:rsidRPr="0016088E" w:rsidRDefault="00E925B8" w:rsidP="00E92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72DA" w:rsidRPr="0016088E">
              <w:rPr>
                <w:rFonts w:ascii="Times New Roman" w:hAnsi="Times New Roman"/>
                <w:sz w:val="24"/>
                <w:szCs w:val="24"/>
              </w:rPr>
      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    </w:r>
          </w:p>
          <w:p w14:paraId="04377CD1" w14:textId="77777777" w:rsidR="009072DA" w:rsidRPr="0016088E" w:rsidRDefault="00E925B8" w:rsidP="00E92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72DA" w:rsidRPr="0016088E">
              <w:rPr>
                <w:rFonts w:ascii="Times New Roman" w:hAnsi="Times New Roman"/>
                <w:sz w:val="24"/>
                <w:szCs w:val="24"/>
              </w:rPr>
      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      </w:r>
          </w:p>
          <w:p w14:paraId="6ED8117D" w14:textId="77777777" w:rsidR="009072DA" w:rsidRPr="0016088E" w:rsidRDefault="009072DA" w:rsidP="00747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088E">
              <w:rPr>
                <w:rFonts w:ascii="Times New Roman" w:hAnsi="Times New Roman"/>
                <w:b/>
                <w:i/>
                <w:sz w:val="24"/>
                <w:szCs w:val="24"/>
              </w:rPr>
              <w:t>в предметном направлении</w:t>
            </w:r>
          </w:p>
          <w:p w14:paraId="2544A8F8" w14:textId="77777777" w:rsidR="009072DA" w:rsidRPr="0016088E" w:rsidRDefault="00E925B8" w:rsidP="00E92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72DA" w:rsidRPr="0016088E">
              <w:rPr>
                <w:rFonts w:ascii="Times New Roman" w:hAnsi="Times New Roman"/>
                <w:sz w:val="24"/>
                <w:szCs w:val="24"/>
              </w:rPr>
              <w:t xml:space="preserve"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 </w:t>
            </w:r>
          </w:p>
          <w:p w14:paraId="02AE1A61" w14:textId="77777777" w:rsidR="009072DA" w:rsidRPr="0016088E" w:rsidRDefault="00E925B8" w:rsidP="00E92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72DA" w:rsidRPr="0016088E">
              <w:rPr>
                <w:rFonts w:ascii="Times New Roman" w:hAnsi="Times New Roman"/>
                <w:sz w:val="24"/>
                <w:szCs w:val="24"/>
              </w:rPr>
              <w:t>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14:paraId="086E5411" w14:textId="77777777" w:rsidR="009072DA" w:rsidRPr="0016088E" w:rsidRDefault="009072DA" w:rsidP="007474B9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 xml:space="preserve">В ходе обучения математики решаются следующие </w:t>
            </w:r>
            <w:r w:rsidRPr="0016088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1608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8138FD0" w14:textId="77777777" w:rsidR="009072DA" w:rsidRPr="0016088E" w:rsidRDefault="00E925B8" w:rsidP="00E925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72DA" w:rsidRPr="0016088E">
              <w:rPr>
                <w:rFonts w:ascii="Times New Roman" w:hAnsi="Times New Roman"/>
                <w:sz w:val="24"/>
                <w:szCs w:val="24"/>
              </w:rPr>
              <w:t xml:space="preserve">сохранить теоретические и  </w:t>
            </w:r>
            <w:proofErr w:type="gramStart"/>
            <w:r w:rsidR="009072DA" w:rsidRPr="0016088E">
              <w:rPr>
                <w:rFonts w:ascii="Times New Roman" w:hAnsi="Times New Roman"/>
                <w:sz w:val="24"/>
                <w:szCs w:val="24"/>
              </w:rPr>
              <w:t>методические подходы</w:t>
            </w:r>
            <w:proofErr w:type="gramEnd"/>
            <w:r w:rsidR="009072DA" w:rsidRPr="0016088E">
              <w:rPr>
                <w:rFonts w:ascii="Times New Roman" w:hAnsi="Times New Roman"/>
                <w:sz w:val="24"/>
                <w:szCs w:val="24"/>
              </w:rPr>
              <w:t>, оправдавшие себя в практике преподавания в начальной школе;</w:t>
            </w:r>
          </w:p>
          <w:p w14:paraId="7F55A87D" w14:textId="77777777" w:rsidR="009072DA" w:rsidRPr="0016088E" w:rsidRDefault="00E925B8" w:rsidP="00E925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72DA" w:rsidRPr="0016088E">
              <w:rPr>
                <w:rFonts w:ascii="Times New Roman" w:hAnsi="Times New Roman"/>
                <w:sz w:val="24"/>
                <w:szCs w:val="24"/>
              </w:rPr>
      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      </w:r>
          </w:p>
          <w:p w14:paraId="589C6BBE" w14:textId="77777777" w:rsidR="009072DA" w:rsidRPr="0016088E" w:rsidRDefault="00E925B8" w:rsidP="00E925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72DA" w:rsidRPr="0016088E">
              <w:rPr>
                <w:rFonts w:ascii="Times New Roman" w:hAnsi="Times New Roman"/>
                <w:sz w:val="24"/>
                <w:szCs w:val="24"/>
              </w:rPr>
              <w:t>обеспечить уровневую дифференциацию в ходе обучения;</w:t>
            </w:r>
          </w:p>
          <w:p w14:paraId="3066DC6E" w14:textId="77777777" w:rsidR="009072DA" w:rsidRPr="0016088E" w:rsidRDefault="00E925B8" w:rsidP="00E925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72DA" w:rsidRPr="0016088E">
              <w:rPr>
                <w:rFonts w:ascii="Times New Roman" w:hAnsi="Times New Roman"/>
                <w:sz w:val="24"/>
                <w:szCs w:val="24"/>
              </w:rPr>
              <w:t>обеспечить базу математических знаний, достаточную для изучения алгебры и геометрии, а также для продолжения образования;</w:t>
            </w:r>
          </w:p>
          <w:p w14:paraId="14762EEE" w14:textId="77777777" w:rsidR="009072DA" w:rsidRPr="0016088E" w:rsidRDefault="00E925B8" w:rsidP="00E925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9072DA" w:rsidRPr="0016088E">
              <w:rPr>
                <w:rFonts w:ascii="Times New Roman" w:hAnsi="Times New Roman"/>
                <w:sz w:val="24"/>
                <w:szCs w:val="24"/>
              </w:rPr>
              <w:t>сформировать устойчивый интерес учащихся к предмету;</w:t>
            </w:r>
          </w:p>
          <w:p w14:paraId="3CF33EDA" w14:textId="77777777" w:rsidR="009072DA" w:rsidRPr="0016088E" w:rsidRDefault="00E925B8" w:rsidP="00E92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72DA" w:rsidRPr="0016088E">
              <w:rPr>
                <w:rFonts w:ascii="Times New Roman" w:hAnsi="Times New Roman"/>
                <w:sz w:val="24"/>
                <w:szCs w:val="24"/>
              </w:rPr>
              <w:t>выявить и развить математические и творческие способности;</w:t>
            </w:r>
          </w:p>
          <w:p w14:paraId="78A7F81E" w14:textId="77777777" w:rsidR="009072DA" w:rsidRPr="0016088E" w:rsidRDefault="00E925B8" w:rsidP="00E92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72DA" w:rsidRPr="0016088E">
              <w:rPr>
                <w:rFonts w:ascii="Times New Roman" w:hAnsi="Times New Roman"/>
                <w:sz w:val="24"/>
                <w:szCs w:val="24"/>
              </w:rPr>
              <w:t>развивать навыки вычислений с натуральными числами;</w:t>
            </w:r>
          </w:p>
          <w:p w14:paraId="11D3A882" w14:textId="77777777" w:rsidR="009072DA" w:rsidRPr="0016088E" w:rsidRDefault="00E925B8" w:rsidP="00E92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72DA" w:rsidRPr="0016088E">
              <w:rPr>
                <w:rFonts w:ascii="Times New Roman" w:hAnsi="Times New Roman"/>
                <w:sz w:val="24"/>
                <w:szCs w:val="24"/>
              </w:rPr>
              <w:t>учить выполнять сложение и вычитание обыкновенных дробей с одинаковыми знаменателями, действия с десятичными дробями;</w:t>
            </w:r>
          </w:p>
          <w:p w14:paraId="1D6827D9" w14:textId="77777777" w:rsidR="00E925B8" w:rsidRDefault="00E925B8" w:rsidP="00E92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72DA" w:rsidRPr="0016088E">
              <w:rPr>
                <w:rFonts w:ascii="Times New Roman" w:hAnsi="Times New Roman"/>
                <w:sz w:val="24"/>
                <w:szCs w:val="24"/>
              </w:rPr>
              <w:t>дать начальные представления об использование букв для записи выражений и свойств;</w:t>
            </w:r>
          </w:p>
          <w:p w14:paraId="59F2E82B" w14:textId="77777777" w:rsidR="009072DA" w:rsidRPr="0016088E" w:rsidRDefault="00E925B8" w:rsidP="00E92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72DA" w:rsidRPr="0016088E">
              <w:rPr>
                <w:rFonts w:ascii="Times New Roman" w:hAnsi="Times New Roman"/>
                <w:sz w:val="24"/>
                <w:szCs w:val="24"/>
              </w:rPr>
              <w:t>учить составлять по условию текстовой задачи, несложные линейные уравнения;</w:t>
            </w:r>
          </w:p>
          <w:p w14:paraId="10FFEA45" w14:textId="77777777" w:rsidR="009072DA" w:rsidRPr="0016088E" w:rsidRDefault="00E925B8" w:rsidP="00E92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72DA" w:rsidRPr="0016088E">
              <w:rPr>
                <w:rFonts w:ascii="Times New Roman" w:hAnsi="Times New Roman"/>
                <w:sz w:val="24"/>
                <w:szCs w:val="24"/>
              </w:rPr>
              <w:t>продолжить знакомство с геометрическими понятиями;</w:t>
            </w:r>
          </w:p>
          <w:p w14:paraId="4E828ADB" w14:textId="77777777" w:rsidR="009072DA" w:rsidRPr="0016088E" w:rsidRDefault="00E925B8" w:rsidP="00E925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72DA" w:rsidRPr="0016088E">
              <w:rPr>
                <w:rFonts w:ascii="Times New Roman" w:hAnsi="Times New Roman"/>
                <w:sz w:val="24"/>
                <w:szCs w:val="24"/>
              </w:rPr>
              <w:t>развивать навыки построения геометрических фигур и измерения геометрических величин.</w:t>
            </w:r>
          </w:p>
          <w:p w14:paraId="14B8A5A6" w14:textId="77777777" w:rsidR="009072DA" w:rsidRPr="0016088E" w:rsidRDefault="009072DA" w:rsidP="00E92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088E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Личностные, </w:t>
            </w:r>
            <w:proofErr w:type="spellStart"/>
            <w:r w:rsidRPr="0016088E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6088E">
              <w:rPr>
                <w:rFonts w:ascii="Times New Roman" w:hAnsi="Times New Roman"/>
                <w:b/>
                <w:sz w:val="24"/>
                <w:szCs w:val="24"/>
              </w:rPr>
              <w:t xml:space="preserve"> и предметные результаты освоения учебного предмета</w:t>
            </w:r>
          </w:p>
          <w:p w14:paraId="69FDB555" w14:textId="77777777" w:rsidR="009072DA" w:rsidRPr="0016088E" w:rsidRDefault="009072DA" w:rsidP="00E92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 xml:space="preserve">Изучение математики в 5 классе дает возможность </w:t>
            </w:r>
            <w:proofErr w:type="gramStart"/>
            <w:r w:rsidRPr="0016088E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16088E">
              <w:rPr>
                <w:rFonts w:ascii="Times New Roman" w:hAnsi="Times New Roman"/>
                <w:sz w:val="24"/>
                <w:szCs w:val="24"/>
              </w:rPr>
              <w:t xml:space="preserve"> достичь следующих результатов </w:t>
            </w:r>
            <w:r w:rsidRPr="0016088E">
              <w:rPr>
                <w:rFonts w:ascii="Times New Roman" w:hAnsi="Times New Roman"/>
                <w:b/>
                <w:i/>
                <w:sz w:val="24"/>
                <w:szCs w:val="24"/>
              </w:rPr>
              <w:t>в направлении личностного развития</w:t>
            </w:r>
            <w:r w:rsidRPr="001608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33ECF81" w14:textId="77777777" w:rsidR="009072DA" w:rsidRPr="0016088E" w:rsidRDefault="009072DA" w:rsidP="00747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>1) владение знаниями о важнейших этапах развития математики (изобретение десятичной нумерации, обыкновенных дробей, десятичных дробей, положительных и отрицательных чисел; происхождение геометрии из практических потребностей людей);</w:t>
            </w:r>
          </w:p>
          <w:p w14:paraId="182F911E" w14:textId="77777777" w:rsidR="009072DA" w:rsidRPr="0016088E" w:rsidRDefault="009072DA" w:rsidP="00747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 xml:space="preserve">2) умение строить речевые конструкции с использованием изученной терминологии и символики (устные и письменные), понимать смысл поставленной задачи, выстраивать аргументацию, выполнять перевод с естественного языка </w:t>
            </w:r>
            <w:proofErr w:type="gramStart"/>
            <w:r w:rsidRPr="0016088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6088E">
              <w:rPr>
                <w:rFonts w:ascii="Times New Roman" w:hAnsi="Times New Roman"/>
                <w:sz w:val="24"/>
                <w:szCs w:val="24"/>
              </w:rPr>
              <w:t xml:space="preserve"> математический и наоборот;</w:t>
            </w:r>
          </w:p>
          <w:p w14:paraId="0A8204F5" w14:textId="77777777" w:rsidR="009072DA" w:rsidRPr="0016088E" w:rsidRDefault="009072DA" w:rsidP="00747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>3) стремление к критичности мышления, распознаванию логически некорректного высказывания, различению гипотезы и факта;</w:t>
            </w:r>
          </w:p>
          <w:p w14:paraId="78F292E7" w14:textId="77777777" w:rsidR="009072DA" w:rsidRPr="0016088E" w:rsidRDefault="009072DA" w:rsidP="00747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>4) стремление к самоконтролю процесса и результата учебной математической деятельности;</w:t>
            </w:r>
          </w:p>
          <w:p w14:paraId="18AE3C80" w14:textId="77777777" w:rsidR="009072DA" w:rsidRPr="0016088E" w:rsidRDefault="009072DA" w:rsidP="00747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 xml:space="preserve">5) способность к эмоциональному восприятию математических понятий, </w:t>
            </w:r>
            <w:proofErr w:type="gramStart"/>
            <w:r w:rsidRPr="0016088E">
              <w:rPr>
                <w:rFonts w:ascii="Times New Roman" w:hAnsi="Times New Roman"/>
                <w:sz w:val="24"/>
                <w:szCs w:val="24"/>
              </w:rPr>
              <w:t>логических рассуждений</w:t>
            </w:r>
            <w:proofErr w:type="gramEnd"/>
            <w:r w:rsidRPr="0016088E">
              <w:rPr>
                <w:rFonts w:ascii="Times New Roman" w:hAnsi="Times New Roman"/>
                <w:sz w:val="24"/>
                <w:szCs w:val="24"/>
              </w:rPr>
              <w:t>, способов решения задач, рассматриваемых проблем;</w:t>
            </w:r>
          </w:p>
          <w:p w14:paraId="6044E156" w14:textId="77777777" w:rsidR="009072DA" w:rsidRPr="0016088E" w:rsidRDefault="009072DA" w:rsidP="00747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08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16088E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метапредметном</w:t>
            </w:r>
            <w:proofErr w:type="spellEnd"/>
            <w:r w:rsidRPr="001608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направлении:</w:t>
            </w:r>
          </w:p>
          <w:p w14:paraId="02BA6485" w14:textId="77777777" w:rsidR="009072DA" w:rsidRPr="0016088E" w:rsidRDefault="009072DA" w:rsidP="00747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>1) сформированности первоначальных представлений о математике как универсальном языке науки и техники, средстве моделирования явлений и процессов;</w:t>
            </w:r>
          </w:p>
          <w:p w14:paraId="5E16D8C3" w14:textId="77777777" w:rsidR="009072DA" w:rsidRPr="0016088E" w:rsidRDefault="009072DA" w:rsidP="00747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>2) умения понимать и использовать математические средства наглядности (схемы, таблицы, диаграммы, графики) для иллюстрации содержания сюжетной задачи или интерпретации информации статистического плана;</w:t>
            </w:r>
          </w:p>
          <w:p w14:paraId="0ACEAD97" w14:textId="77777777" w:rsidR="009072DA" w:rsidRPr="0016088E" w:rsidRDefault="009072DA" w:rsidP="00747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>3) способности наблюдать, сопоставлять факты, выполнять аналитико-синтетическую деятельность, умение выдвигать гипотезы при решении учебно-познавательных задач, понимать необходимость их проверки, обоснования;</w:t>
            </w:r>
          </w:p>
          <w:p w14:paraId="1AF252A1" w14:textId="77777777" w:rsidR="009072DA" w:rsidRPr="0016088E" w:rsidRDefault="009072DA" w:rsidP="00747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>4) умения выстраивать цепочку несложных доказательных рассуждений, опираясь на изученные понятия и их свойства;</w:t>
            </w:r>
          </w:p>
          <w:p w14:paraId="36A27BD0" w14:textId="77777777" w:rsidR="009072DA" w:rsidRPr="0016088E" w:rsidRDefault="009072DA" w:rsidP="00747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>5) способности разрабатывать простейшие алгоритмы на материале выполнения действий с натуральными числами, обыкновенными и десятичными дробями, положительными и отрицательными числами;</w:t>
            </w:r>
          </w:p>
          <w:p w14:paraId="13E07FDA" w14:textId="77777777" w:rsidR="009072DA" w:rsidRPr="0016088E" w:rsidRDefault="009072DA" w:rsidP="00747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>6) понимания необходимости применять приемы самоконтроля при решении математических задач;</w:t>
            </w:r>
          </w:p>
          <w:p w14:paraId="77B2A564" w14:textId="77777777" w:rsidR="009072DA" w:rsidRPr="0016088E" w:rsidRDefault="009072DA" w:rsidP="00747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 xml:space="preserve">7) стремления продуктивно организовывать учебное сотрудничество и совместную деятельность с учителем и </w:t>
            </w:r>
            <w:r w:rsidRPr="0016088E">
              <w:rPr>
                <w:rFonts w:ascii="Times New Roman" w:hAnsi="Times New Roman"/>
                <w:sz w:val="24"/>
                <w:szCs w:val="24"/>
              </w:rPr>
              <w:lastRenderedPageBreak/>
              <w:t>сверстниками: определять цели, распределять функции и роли участников, взаимодействовать и находить общие способы работы; умения работать в группе; слушать партнёра; формулировать, аргументировать и отстаивать своё мнение;</w:t>
            </w:r>
          </w:p>
          <w:p w14:paraId="47321E78" w14:textId="77777777" w:rsidR="009072DA" w:rsidRPr="0016088E" w:rsidRDefault="009072DA" w:rsidP="00747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 xml:space="preserve">8) сформированности основы учебной и </w:t>
            </w:r>
            <w:proofErr w:type="spellStart"/>
            <w:r w:rsidRPr="0016088E">
              <w:rPr>
                <w:rFonts w:ascii="Times New Roman" w:hAnsi="Times New Roman"/>
                <w:sz w:val="24"/>
                <w:szCs w:val="24"/>
              </w:rPr>
              <w:t>общепользовательской</w:t>
            </w:r>
            <w:proofErr w:type="spellEnd"/>
            <w:r w:rsidRPr="0016088E">
              <w:rPr>
                <w:rFonts w:ascii="Times New Roman" w:hAnsi="Times New Roman"/>
                <w:sz w:val="24"/>
                <w:szCs w:val="24"/>
              </w:rPr>
              <w:t xml:space="preserve"> компетентности в области использования информационно-коммуникационных технологий (</w:t>
            </w:r>
            <w:proofErr w:type="gramStart"/>
            <w:r w:rsidRPr="0016088E">
              <w:rPr>
                <w:rFonts w:ascii="Times New Roman" w:hAnsi="Times New Roman"/>
                <w:sz w:val="24"/>
                <w:szCs w:val="24"/>
              </w:rPr>
              <w:t>ИКТ-компетентности</w:t>
            </w:r>
            <w:proofErr w:type="gramEnd"/>
            <w:r w:rsidRPr="0016088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4D4F52E8" w14:textId="77777777" w:rsidR="009072DA" w:rsidRPr="0016088E" w:rsidRDefault="009072DA" w:rsidP="00747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>9) способности видеть математическую задачу в других дисциплинах, в окружающей жизни (простейшие ситуации);</w:t>
            </w:r>
          </w:p>
          <w:p w14:paraId="5D95922F" w14:textId="77777777" w:rsidR="009072DA" w:rsidRPr="0016088E" w:rsidRDefault="009072DA" w:rsidP="00747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088E">
              <w:rPr>
                <w:rFonts w:ascii="Times New Roman" w:hAnsi="Times New Roman"/>
                <w:b/>
                <w:i/>
                <w:sz w:val="24"/>
                <w:szCs w:val="24"/>
              </w:rPr>
              <w:t>в предметном направлении:</w:t>
            </w:r>
          </w:p>
          <w:p w14:paraId="4810CB5B" w14:textId="77777777" w:rsidR="009072DA" w:rsidRPr="0016088E" w:rsidRDefault="009072DA" w:rsidP="007474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>1) 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      </w:r>
          </w:p>
          <w:p w14:paraId="0DAFA3DC" w14:textId="77777777" w:rsidR="009072DA" w:rsidRPr="0016088E" w:rsidRDefault="009072DA" w:rsidP="007474B9">
            <w:p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088E">
              <w:rPr>
                <w:rFonts w:ascii="Times New Roman" w:hAnsi="Times New Roman"/>
                <w:sz w:val="24"/>
                <w:szCs w:val="24"/>
              </w:rPr>
              <w:t>2) владения базовым понятийным аппаратом: иметь представление о числе, дроби, процентах, об основных геометрических объектах (точка, прямая, ломаная, луч, угол, многоугольник, многогранник, круг, окружность, шар, сфера, цилиндр, конус), о достоверных, невозможных и случайных событиях;</w:t>
            </w:r>
            <w:proofErr w:type="gramEnd"/>
          </w:p>
          <w:p w14:paraId="05A80584" w14:textId="77777777" w:rsidR="009072DA" w:rsidRPr="0016088E" w:rsidRDefault="009072DA" w:rsidP="007474B9">
            <w:p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>3) овладения практически значимыми математическими умениями и навыками, их применением к решению математических и нематематических задач, предполагающее умение:</w:t>
            </w:r>
          </w:p>
          <w:p w14:paraId="59E38D81" w14:textId="77777777" w:rsidR="009072DA" w:rsidRPr="0016088E" w:rsidRDefault="009072DA" w:rsidP="007474B9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>выполнять устные, письменные, инструментальные вычисления;</w:t>
            </w:r>
          </w:p>
          <w:p w14:paraId="1BEFAF9E" w14:textId="77777777" w:rsidR="009072DA" w:rsidRPr="0016088E" w:rsidRDefault="009072DA" w:rsidP="007474B9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>выполнять алгебраические  преобразования для упрощения простейших буквенных выражений;</w:t>
            </w:r>
          </w:p>
          <w:p w14:paraId="5887F7F8" w14:textId="77777777" w:rsidR="009072DA" w:rsidRPr="0016088E" w:rsidRDefault="009072DA" w:rsidP="007474B9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>использовать геометрический язык для описания предметов окружающего мира;</w:t>
            </w:r>
          </w:p>
          <w:p w14:paraId="2EDB4987" w14:textId="77777777" w:rsidR="009072DA" w:rsidRPr="0016088E" w:rsidRDefault="009072DA" w:rsidP="007474B9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>измерять длины отрезков, величины углов, использовать формулы для  нахождения периметров, площадей, объемов геометрических фигур; пользоваться формулами площади, объема, пути для вычисления значений неизвестной величины;</w:t>
            </w:r>
          </w:p>
          <w:p w14:paraId="4131DC88" w14:textId="4B61FB10" w:rsidR="009072DA" w:rsidRPr="0016088E" w:rsidRDefault="009072DA" w:rsidP="00E925B8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>решать простейшие линейные уравнения.</w:t>
            </w:r>
            <w:r w:rsidR="007A0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88E">
              <w:rPr>
                <w:rFonts w:ascii="Times New Roman" w:hAnsi="Times New Roman"/>
                <w:sz w:val="24"/>
                <w:szCs w:val="24"/>
              </w:rPr>
              <w:t>Рабочая программа составлена в соответствии с требованиями федерального компонента государственного образовательного стандарта основного общего образования,  на основе  примерной программы основного общего образования по математике</w:t>
            </w:r>
          </w:p>
          <w:p w14:paraId="3D1C07C3" w14:textId="77777777" w:rsidR="009072DA" w:rsidRPr="0016088E" w:rsidRDefault="009072DA" w:rsidP="007474B9">
            <w:pPr>
              <w:tabs>
                <w:tab w:val="center" w:pos="0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содержание: </w:t>
            </w:r>
          </w:p>
          <w:p w14:paraId="333241EC" w14:textId="08E981FD" w:rsidR="009072DA" w:rsidRPr="0016088E" w:rsidRDefault="009072DA" w:rsidP="007474B9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8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«Арифметика»: </w:t>
            </w:r>
            <w:r w:rsidRPr="0016088E">
              <w:rPr>
                <w:rFonts w:ascii="Times New Roman" w:hAnsi="Times New Roman"/>
                <w:bCs/>
                <w:sz w:val="24"/>
                <w:szCs w:val="24"/>
              </w:rPr>
              <w:t>Натуральные числа.</w:t>
            </w:r>
            <w:r w:rsidR="001608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6088E">
              <w:rPr>
                <w:rFonts w:ascii="Times New Roman" w:hAnsi="Times New Roman"/>
                <w:bCs/>
                <w:sz w:val="24"/>
                <w:szCs w:val="24"/>
              </w:rPr>
              <w:t>Обыкновенные</w:t>
            </w:r>
            <w:r w:rsidR="007A04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6088E">
              <w:rPr>
                <w:rFonts w:ascii="Times New Roman" w:hAnsi="Times New Roman"/>
                <w:bCs/>
                <w:sz w:val="24"/>
                <w:szCs w:val="24"/>
              </w:rPr>
              <w:t>дроби.</w:t>
            </w:r>
            <w:r w:rsidR="001608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6088E">
              <w:rPr>
                <w:rFonts w:ascii="Times New Roman" w:hAnsi="Times New Roman"/>
                <w:iCs/>
                <w:sz w:val="24"/>
                <w:szCs w:val="24"/>
              </w:rPr>
              <w:t xml:space="preserve">Десятичная дробь. </w:t>
            </w:r>
            <w:r w:rsidRPr="0016088E">
              <w:rPr>
                <w:rFonts w:ascii="Times New Roman" w:hAnsi="Times New Roman"/>
                <w:bCs/>
                <w:sz w:val="24"/>
                <w:szCs w:val="24"/>
              </w:rPr>
              <w:t>Текстовые задачи. Измерения, приближения, оценки.</w:t>
            </w:r>
            <w:r w:rsidR="001608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6088E">
              <w:rPr>
                <w:rFonts w:ascii="Times New Roman" w:hAnsi="Times New Roman"/>
                <w:bCs/>
                <w:sz w:val="24"/>
                <w:szCs w:val="24"/>
              </w:rPr>
              <w:t>Проценты</w:t>
            </w:r>
          </w:p>
          <w:p w14:paraId="37D763CC" w14:textId="77777777" w:rsidR="009072DA" w:rsidRPr="0016088E" w:rsidRDefault="009072DA" w:rsidP="00747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8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«Начальные сведения курса алгебры»: </w:t>
            </w:r>
            <w:r w:rsidRPr="0016088E">
              <w:rPr>
                <w:rFonts w:ascii="Times New Roman" w:hAnsi="Times New Roman"/>
                <w:bCs/>
                <w:sz w:val="24"/>
                <w:szCs w:val="24"/>
              </w:rPr>
              <w:t>Алгебраические выражения</w:t>
            </w:r>
            <w:r w:rsidRPr="001608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16088E">
              <w:rPr>
                <w:rFonts w:ascii="Times New Roman" w:hAnsi="Times New Roman"/>
                <w:bCs/>
                <w:sz w:val="24"/>
                <w:szCs w:val="24"/>
              </w:rPr>
              <w:t xml:space="preserve">Координаты </w:t>
            </w:r>
          </w:p>
          <w:p w14:paraId="1F9E749D" w14:textId="77777777" w:rsidR="009072DA" w:rsidRPr="0016088E" w:rsidRDefault="009072DA" w:rsidP="00747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8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«Начальные понятия и факты курса геометрии»: </w:t>
            </w:r>
            <w:r w:rsidRPr="0016088E">
              <w:rPr>
                <w:rFonts w:ascii="Times New Roman" w:hAnsi="Times New Roman"/>
                <w:bCs/>
                <w:sz w:val="24"/>
                <w:szCs w:val="24"/>
              </w:rPr>
              <w:t xml:space="preserve">Геометрические фигуры и тела. Измерение геометрических величин </w:t>
            </w:r>
          </w:p>
          <w:p w14:paraId="2FA1526B" w14:textId="7FFB960B" w:rsidR="009072DA" w:rsidRPr="00E925B8" w:rsidRDefault="00E925B8" w:rsidP="007A04E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925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Учебник: </w:t>
            </w:r>
            <w:proofErr w:type="spellStart"/>
            <w:r w:rsidR="007A04E6" w:rsidRPr="007A04E6">
              <w:rPr>
                <w:rFonts w:ascii="Times New Roman" w:hAnsi="Times New Roman"/>
                <w:bCs/>
                <w:sz w:val="24"/>
                <w:szCs w:val="24"/>
              </w:rPr>
              <w:t>Виленкин</w:t>
            </w:r>
            <w:proofErr w:type="spellEnd"/>
            <w:r w:rsidR="007A04E6" w:rsidRPr="007A04E6">
              <w:rPr>
                <w:rFonts w:ascii="Times New Roman" w:hAnsi="Times New Roman"/>
                <w:bCs/>
                <w:sz w:val="24"/>
                <w:szCs w:val="24"/>
              </w:rPr>
              <w:t xml:space="preserve"> Н.Я., </w:t>
            </w:r>
            <w:proofErr w:type="gramStart"/>
            <w:r w:rsidR="007A04E6" w:rsidRPr="007A04E6">
              <w:rPr>
                <w:rFonts w:ascii="Times New Roman" w:hAnsi="Times New Roman"/>
                <w:bCs/>
                <w:sz w:val="24"/>
                <w:szCs w:val="24"/>
              </w:rPr>
              <w:t>Жохов</w:t>
            </w:r>
            <w:proofErr w:type="gramEnd"/>
            <w:r w:rsidR="007A04E6" w:rsidRPr="007A04E6">
              <w:rPr>
                <w:rFonts w:ascii="Times New Roman" w:hAnsi="Times New Roman"/>
                <w:bCs/>
                <w:sz w:val="24"/>
                <w:szCs w:val="24"/>
              </w:rPr>
              <w:t xml:space="preserve"> В.И., Чесноков А.С. Математика,</w:t>
            </w:r>
            <w:r w:rsidR="007A04E6" w:rsidRPr="007A04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A04E6" w:rsidRPr="007A04E6">
              <w:rPr>
                <w:rFonts w:ascii="Times New Roman" w:hAnsi="Times New Roman"/>
                <w:bCs/>
                <w:sz w:val="24"/>
                <w:szCs w:val="24"/>
              </w:rPr>
              <w:t xml:space="preserve"> 5 класс</w:t>
            </w:r>
          </w:p>
        </w:tc>
      </w:tr>
      <w:tr w:rsidR="009072DA" w:rsidRPr="0016088E" w14:paraId="6625414B" w14:textId="77777777" w:rsidTr="05984B9E">
        <w:tc>
          <w:tcPr>
            <w:tcW w:w="2518" w:type="dxa"/>
          </w:tcPr>
          <w:p w14:paraId="27F8CA35" w14:textId="77777777" w:rsidR="009072DA" w:rsidRPr="00C808F2" w:rsidRDefault="009072DA" w:rsidP="007474B9">
            <w:pPr>
              <w:spacing w:after="0" w:line="240" w:lineRule="auto"/>
              <w:rPr>
                <w:rStyle w:val="a5"/>
                <w:rFonts w:ascii="Times New Roman" w:hAnsi="Times New Roman"/>
                <w:bCs/>
                <w:sz w:val="24"/>
                <w:szCs w:val="24"/>
              </w:rPr>
            </w:pPr>
            <w:r w:rsidRPr="00C808F2">
              <w:rPr>
                <w:rStyle w:val="a5"/>
                <w:rFonts w:ascii="Times New Roman" w:hAnsi="Times New Roman"/>
                <w:bCs/>
                <w:sz w:val="24"/>
                <w:szCs w:val="24"/>
              </w:rPr>
              <w:lastRenderedPageBreak/>
              <w:t>Аннотация к рабочей программе по</w:t>
            </w:r>
            <w:r w:rsidR="0016088E" w:rsidRPr="00C808F2">
              <w:rPr>
                <w:rStyle w:val="a5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808F2">
              <w:rPr>
                <w:rStyle w:val="a5"/>
                <w:rFonts w:ascii="Times New Roman" w:hAnsi="Times New Roman"/>
                <w:bCs/>
                <w:sz w:val="24"/>
                <w:szCs w:val="24"/>
              </w:rPr>
              <w:t>истории</w:t>
            </w:r>
          </w:p>
          <w:p w14:paraId="142BAF3A" w14:textId="77777777" w:rsidR="009072DA" w:rsidRPr="00C808F2" w:rsidRDefault="009072DA" w:rsidP="007474B9">
            <w:pPr>
              <w:spacing w:after="0" w:line="240" w:lineRule="auto"/>
              <w:rPr>
                <w:rStyle w:val="a5"/>
                <w:rFonts w:ascii="Times New Roman" w:hAnsi="Times New Roman"/>
                <w:bCs/>
                <w:sz w:val="24"/>
                <w:szCs w:val="24"/>
              </w:rPr>
            </w:pPr>
            <w:r w:rsidRPr="00C808F2">
              <w:rPr>
                <w:rStyle w:val="a5"/>
                <w:rFonts w:ascii="Times New Roman" w:hAnsi="Times New Roman"/>
                <w:bCs/>
                <w:sz w:val="24"/>
                <w:szCs w:val="24"/>
              </w:rPr>
              <w:t xml:space="preserve"> 5 класс</w:t>
            </w:r>
          </w:p>
          <w:p w14:paraId="76CE5804" w14:textId="77777777" w:rsidR="009072DA" w:rsidRPr="0016088E" w:rsidRDefault="009072DA" w:rsidP="007474B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474" w:type="dxa"/>
          </w:tcPr>
          <w:p w14:paraId="33616390" w14:textId="3400F4E2" w:rsidR="009072DA" w:rsidRPr="0016088E" w:rsidRDefault="009072DA" w:rsidP="007474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Рабочая программа разработана на основе Примерной программы по истории для основной школы, составленной на основе федерального государственного образовательного стандарта </w:t>
            </w:r>
            <w:r w:rsidR="00C808F2" w:rsidRPr="00C808F2">
              <w:rPr>
                <w:rFonts w:ascii="Times New Roman" w:hAnsi="Times New Roman"/>
                <w:sz w:val="24"/>
                <w:szCs w:val="24"/>
              </w:rPr>
              <w:t xml:space="preserve">История Древнего мира (А.А. </w:t>
            </w:r>
            <w:proofErr w:type="spellStart"/>
            <w:r w:rsidR="00C808F2" w:rsidRPr="00C808F2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="00C808F2" w:rsidRPr="00C808F2">
              <w:rPr>
                <w:rFonts w:ascii="Times New Roman" w:hAnsi="Times New Roman"/>
                <w:sz w:val="24"/>
                <w:szCs w:val="24"/>
              </w:rPr>
              <w:t xml:space="preserve">., Г.И. </w:t>
            </w:r>
            <w:proofErr w:type="spellStart"/>
            <w:r w:rsidR="00C808F2" w:rsidRPr="00C808F2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="00C808F2" w:rsidRPr="00C808F2">
              <w:rPr>
                <w:rFonts w:ascii="Times New Roman" w:hAnsi="Times New Roman"/>
                <w:sz w:val="24"/>
                <w:szCs w:val="24"/>
              </w:rPr>
              <w:t>, И.С. Свенцицкая) - В сборнике программ: Программы общеобразовательных учреждений. История. Обществознание. 5-</w:t>
            </w:r>
            <w:r w:rsidR="007A04E6">
              <w:rPr>
                <w:rFonts w:ascii="Times New Roman" w:hAnsi="Times New Roman"/>
                <w:sz w:val="24"/>
                <w:szCs w:val="24"/>
              </w:rPr>
              <w:t>11 классы, М.: Просвещение</w:t>
            </w:r>
          </w:p>
          <w:p w14:paraId="21A00FDA" w14:textId="77777777" w:rsidR="009072DA" w:rsidRPr="0016088E" w:rsidRDefault="009072DA" w:rsidP="007474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08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 изучения учебного предмета:</w:t>
            </w:r>
          </w:p>
          <w:p w14:paraId="14028773" w14:textId="77777777" w:rsidR="009072DA" w:rsidRPr="0016088E" w:rsidRDefault="009072DA" w:rsidP="007474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>- воспитание патриотизма, уважения к правам и свободам человека, демократическим принципам общественной жизни;</w:t>
            </w:r>
          </w:p>
          <w:p w14:paraId="79B577DB" w14:textId="77777777" w:rsidR="009072DA" w:rsidRPr="0016088E" w:rsidRDefault="009072DA" w:rsidP="007474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>- освоение знаний о важнейших событиях, процессах всемирной истории в их взаимосвязи и хронологической последовательности;</w:t>
            </w:r>
          </w:p>
          <w:p w14:paraId="75E57E95" w14:textId="77777777" w:rsidR="009072DA" w:rsidRPr="0016088E" w:rsidRDefault="009072DA" w:rsidP="007474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>- овладение элементарными методами исторического познания, умениями работать с различными источниками исторической информации;</w:t>
            </w:r>
          </w:p>
          <w:p w14:paraId="0C966C78" w14:textId="77777777" w:rsidR="009072DA" w:rsidRPr="0016088E" w:rsidRDefault="009072DA" w:rsidP="007474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 xml:space="preserve">- формирование ценностных ориентаций в ходе ознакомления с исторически сложившимися культурными, религиозными, </w:t>
            </w:r>
            <w:proofErr w:type="spellStart"/>
            <w:r w:rsidRPr="0016088E">
              <w:rPr>
                <w:rFonts w:ascii="Times New Roman" w:hAnsi="Times New Roman"/>
                <w:sz w:val="24"/>
                <w:szCs w:val="24"/>
              </w:rPr>
              <w:t>этнонациональными</w:t>
            </w:r>
            <w:proofErr w:type="spellEnd"/>
            <w:r w:rsidRPr="0016088E">
              <w:rPr>
                <w:rFonts w:ascii="Times New Roman" w:hAnsi="Times New Roman"/>
                <w:sz w:val="24"/>
                <w:szCs w:val="24"/>
              </w:rPr>
              <w:t xml:space="preserve"> традициями;</w:t>
            </w:r>
          </w:p>
          <w:p w14:paraId="2269390A" w14:textId="77777777" w:rsidR="009072DA" w:rsidRPr="0016088E" w:rsidRDefault="009072DA" w:rsidP="007474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088E">
              <w:rPr>
                <w:rFonts w:ascii="Times New Roman" w:hAnsi="Times New Roman"/>
                <w:sz w:val="24"/>
                <w:szCs w:val="24"/>
              </w:rPr>
              <w:t xml:space="preserve">- применение знаний и представлений об исторически сложившихся системах социальных норм и ценностей для жизни в поликультурном, </w:t>
            </w:r>
            <w:proofErr w:type="spellStart"/>
            <w:r w:rsidRPr="0016088E">
              <w:rPr>
                <w:rFonts w:ascii="Times New Roman" w:hAnsi="Times New Roman"/>
                <w:sz w:val="24"/>
                <w:szCs w:val="24"/>
              </w:rPr>
              <w:t>полиэтничном</w:t>
            </w:r>
            <w:proofErr w:type="spellEnd"/>
            <w:r w:rsidRPr="0016088E">
              <w:rPr>
                <w:rFonts w:ascii="Times New Roman" w:hAnsi="Times New Roman"/>
                <w:sz w:val="24"/>
                <w:szCs w:val="24"/>
              </w:rPr>
              <w:t xml:space="preserve"> и много конфессиональном обществе, участие в межкультурном взаимодействии, толерантного отношения к представителям других народов и стран.</w:t>
            </w:r>
            <w:proofErr w:type="gramEnd"/>
          </w:p>
          <w:p w14:paraId="05B3EF8C" w14:textId="77777777" w:rsidR="009072DA" w:rsidRPr="0016088E" w:rsidRDefault="009072DA" w:rsidP="007474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088E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уровню освоения содержания курса: </w:t>
            </w:r>
            <w:r w:rsidRPr="0016088E">
              <w:rPr>
                <w:rFonts w:ascii="Times New Roman" w:hAnsi="Times New Roman"/>
                <w:sz w:val="24"/>
                <w:szCs w:val="24"/>
              </w:rPr>
              <w:t>Знание хронологии, работа с хронологией.  Знание исторических фактов, работа с фактами. Работа с историческими источниками. Описание (реконструкция). Анализ, объяснение. Работа с версиями, оценками.  Применение знаний и умений в общении, социальной среде.</w:t>
            </w:r>
          </w:p>
          <w:p w14:paraId="69FCB70C" w14:textId="77777777" w:rsidR="009072DA" w:rsidRPr="0016088E" w:rsidRDefault="009072DA" w:rsidP="007474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088E">
              <w:rPr>
                <w:rFonts w:ascii="Times New Roman" w:hAnsi="Times New Roman"/>
                <w:b/>
                <w:sz w:val="24"/>
                <w:szCs w:val="24"/>
              </w:rPr>
              <w:t>Место учебного предмета в учебном плане.</w:t>
            </w:r>
          </w:p>
          <w:p w14:paraId="7486FAE6" w14:textId="77777777" w:rsidR="009072DA" w:rsidRPr="0016088E" w:rsidRDefault="009072DA" w:rsidP="007474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 xml:space="preserve">Предмет «История» изучается на ступени основного общего образования в качестве обязательного предмета в 5–9 классах в общем объеме  350 часов, в каждом классе по 2 часа в неделю.  Учебный предмет «Всеобщая история» изучается в 5 классе, рассчитан на 70 часов, в том числе на контрольные работы отводится </w:t>
            </w:r>
            <w:r w:rsidRPr="0016088E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16088E">
              <w:rPr>
                <w:rFonts w:ascii="Times New Roman" w:hAnsi="Times New Roman"/>
                <w:sz w:val="24"/>
                <w:szCs w:val="24"/>
              </w:rPr>
              <w:t xml:space="preserve"> часа. </w:t>
            </w:r>
          </w:p>
          <w:p w14:paraId="3DAA191D" w14:textId="59BA7F93" w:rsidR="009072DA" w:rsidRPr="0016088E" w:rsidRDefault="009072DA" w:rsidP="0074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дисциплины: </w:t>
            </w:r>
            <w:r w:rsidRPr="0016088E">
              <w:rPr>
                <w:rFonts w:ascii="Times New Roman" w:hAnsi="Times New Roman"/>
                <w:sz w:val="24"/>
                <w:szCs w:val="24"/>
              </w:rPr>
              <w:t>Понятие «первобытность» и «Древний мир». Хронологические рамки древней истории. Счёт лет в истории.  Первобытное общество. Древний Восток.  Древняя Греция и эллинистический мир. Древний Рим.</w:t>
            </w:r>
            <w:r w:rsidR="007B2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28E1" w:rsidRPr="007B28E1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7B28E1">
              <w:rPr>
                <w:rFonts w:ascii="Times New Roman" w:hAnsi="Times New Roman"/>
                <w:b/>
                <w:sz w:val="24"/>
                <w:szCs w:val="24"/>
              </w:rPr>
              <w:t>чебник</w:t>
            </w:r>
            <w:r w:rsidR="007B28E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6088E">
              <w:rPr>
                <w:rFonts w:ascii="Times New Roman" w:hAnsi="Times New Roman"/>
                <w:sz w:val="24"/>
                <w:szCs w:val="24"/>
              </w:rPr>
              <w:t xml:space="preserve"> Истор</w:t>
            </w:r>
            <w:r w:rsidR="007B28E1">
              <w:rPr>
                <w:rFonts w:ascii="Times New Roman" w:hAnsi="Times New Roman"/>
                <w:sz w:val="24"/>
                <w:szCs w:val="24"/>
              </w:rPr>
              <w:t xml:space="preserve">ия Древнего мира. 5 класс </w:t>
            </w:r>
            <w:r w:rsidRPr="0016088E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16088E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16088E">
              <w:rPr>
                <w:rFonts w:ascii="Times New Roman" w:hAnsi="Times New Roman"/>
                <w:sz w:val="24"/>
                <w:szCs w:val="24"/>
              </w:rPr>
              <w:t xml:space="preserve">, Г.И. </w:t>
            </w:r>
            <w:proofErr w:type="spellStart"/>
            <w:r w:rsidRPr="0016088E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="007B28E1">
              <w:rPr>
                <w:rFonts w:ascii="Times New Roman" w:hAnsi="Times New Roman"/>
                <w:sz w:val="24"/>
                <w:szCs w:val="24"/>
              </w:rPr>
              <w:t>.</w:t>
            </w:r>
            <w:r w:rsidRPr="0016088E">
              <w:rPr>
                <w:rFonts w:ascii="Times New Roman" w:hAnsi="Times New Roman"/>
                <w:sz w:val="24"/>
                <w:szCs w:val="24"/>
              </w:rPr>
              <w:t xml:space="preserve"> М.: Просве</w:t>
            </w:r>
            <w:r w:rsidR="007A04E6">
              <w:rPr>
                <w:rFonts w:ascii="Times New Roman" w:hAnsi="Times New Roman"/>
                <w:sz w:val="24"/>
                <w:szCs w:val="24"/>
              </w:rPr>
              <w:t>щение</w:t>
            </w:r>
          </w:p>
        </w:tc>
      </w:tr>
      <w:tr w:rsidR="009072DA" w:rsidRPr="0016088E" w14:paraId="79C4609D" w14:textId="77777777" w:rsidTr="05984B9E">
        <w:tc>
          <w:tcPr>
            <w:tcW w:w="2518" w:type="dxa"/>
          </w:tcPr>
          <w:p w14:paraId="0095AF14" w14:textId="77777777" w:rsidR="009072DA" w:rsidRPr="00C808F2" w:rsidRDefault="009072DA" w:rsidP="007474B9">
            <w:pPr>
              <w:spacing w:after="0" w:line="240" w:lineRule="auto"/>
              <w:rPr>
                <w:rStyle w:val="a5"/>
                <w:rFonts w:ascii="Times New Roman" w:hAnsi="Times New Roman"/>
                <w:bCs/>
                <w:sz w:val="24"/>
                <w:szCs w:val="24"/>
              </w:rPr>
            </w:pPr>
            <w:r w:rsidRPr="00C808F2">
              <w:rPr>
                <w:rStyle w:val="a5"/>
                <w:rFonts w:ascii="Times New Roman" w:hAnsi="Times New Roman"/>
                <w:bCs/>
                <w:sz w:val="24"/>
                <w:szCs w:val="24"/>
              </w:rPr>
              <w:lastRenderedPageBreak/>
              <w:t>Аннотация к рабочей программе по географии</w:t>
            </w:r>
          </w:p>
          <w:p w14:paraId="45409975" w14:textId="77777777" w:rsidR="009072DA" w:rsidRPr="00C808F2" w:rsidRDefault="009072DA" w:rsidP="007474B9">
            <w:pPr>
              <w:spacing w:after="0" w:line="240" w:lineRule="auto"/>
              <w:rPr>
                <w:rStyle w:val="a5"/>
                <w:rFonts w:ascii="Times New Roman" w:hAnsi="Times New Roman"/>
                <w:bCs/>
                <w:sz w:val="24"/>
                <w:szCs w:val="24"/>
              </w:rPr>
            </w:pPr>
            <w:r w:rsidRPr="00C808F2">
              <w:rPr>
                <w:rStyle w:val="a5"/>
                <w:rFonts w:ascii="Times New Roman" w:hAnsi="Times New Roman"/>
                <w:bCs/>
                <w:sz w:val="24"/>
                <w:szCs w:val="24"/>
              </w:rPr>
              <w:t xml:space="preserve"> 5 класс</w:t>
            </w:r>
          </w:p>
          <w:p w14:paraId="3175D9A6" w14:textId="77777777" w:rsidR="009072DA" w:rsidRPr="0016088E" w:rsidRDefault="009072DA" w:rsidP="007474B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474" w:type="dxa"/>
          </w:tcPr>
          <w:p w14:paraId="44845599" w14:textId="58E35A77" w:rsidR="009072DA" w:rsidRPr="0016088E" w:rsidRDefault="009072DA" w:rsidP="0019535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географии разработана на основе федерального государственного образовательного стандарта </w:t>
            </w:r>
            <w:r w:rsidR="00195353" w:rsidRPr="00195353">
              <w:rPr>
                <w:rFonts w:ascii="Times New Roman" w:hAnsi="Times New Roman"/>
                <w:sz w:val="24"/>
                <w:szCs w:val="24"/>
              </w:rPr>
              <w:t>Николина В.В., Алексеев А.И., Липкина Е.К.</w:t>
            </w:r>
            <w:r w:rsidR="00195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5353" w:rsidRPr="00195353">
              <w:rPr>
                <w:rFonts w:ascii="Times New Roman" w:hAnsi="Times New Roman"/>
                <w:sz w:val="24"/>
                <w:szCs w:val="24"/>
              </w:rPr>
              <w:t>Рабочие программы. География. 5-9 классы. Предметная линия учебников «Полярная звезда».</w:t>
            </w:r>
          </w:p>
          <w:p w14:paraId="3FD295A9" w14:textId="77777777" w:rsidR="009072DA" w:rsidRPr="0016088E" w:rsidRDefault="009072DA" w:rsidP="007474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088E">
              <w:rPr>
                <w:rFonts w:ascii="Times New Roman" w:hAnsi="Times New Roman"/>
                <w:b/>
                <w:sz w:val="24"/>
                <w:szCs w:val="24"/>
              </w:rPr>
              <w:t xml:space="preserve">Цель изучения: </w:t>
            </w:r>
            <w:r w:rsidRPr="0016088E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особенностями природы окружающего нас мира, с древнейшим изобретением человечества — географической картой, с взаимодействием природы и человека; пробуждение интереса к естественным наукам и к географии в частности; формирование умений безопасного и экологически целесообразного поведения в окружающей среде.</w:t>
            </w:r>
          </w:p>
          <w:p w14:paraId="11E21CD0" w14:textId="77777777" w:rsidR="009072DA" w:rsidRPr="0016088E" w:rsidRDefault="009072DA" w:rsidP="007474B9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освоения содержания учебного предмета</w:t>
            </w:r>
            <w:r w:rsidRPr="0016088E">
              <w:rPr>
                <w:rFonts w:ascii="Times New Roman" w:hAnsi="Times New Roman"/>
                <w:sz w:val="24"/>
                <w:szCs w:val="24"/>
              </w:rPr>
              <w:t xml:space="preserve"> Учащиеся должны знать:</w:t>
            </w:r>
          </w:p>
          <w:p w14:paraId="03504669" w14:textId="77777777" w:rsidR="009072DA" w:rsidRPr="0016088E" w:rsidRDefault="009072DA" w:rsidP="007474B9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088E">
              <w:rPr>
                <w:rFonts w:ascii="Times New Roman" w:hAnsi="Times New Roman"/>
                <w:sz w:val="24"/>
                <w:szCs w:val="24"/>
              </w:rPr>
              <w:t>- значение понятий: «литосфера», «атмосфера», «биосфера», «гидросфера», «горные породы», «полезные ископаемые», «океан», «море», «погода», «Вселенная», «Звезда», «Почва», «Материк», «План местности», «Масштаб».</w:t>
            </w:r>
            <w:proofErr w:type="gramEnd"/>
          </w:p>
          <w:p w14:paraId="48DA8557" w14:textId="77777777" w:rsidR="009072DA" w:rsidRPr="0016088E" w:rsidRDefault="009072DA" w:rsidP="007474B9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</w:p>
          <w:p w14:paraId="3AD51824" w14:textId="77777777" w:rsidR="009072DA" w:rsidRPr="0016088E" w:rsidRDefault="009072DA" w:rsidP="007474B9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>-строить простые планы местности;</w:t>
            </w:r>
          </w:p>
          <w:p w14:paraId="4E0E05B7" w14:textId="77777777" w:rsidR="009072DA" w:rsidRPr="0016088E" w:rsidRDefault="009072DA" w:rsidP="007474B9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>-различать изученные географические объекты, процессы и явления, сравнивать географиче</w:t>
            </w:r>
            <w:r w:rsidRPr="0016088E">
              <w:rPr>
                <w:rFonts w:ascii="Times New Roman" w:hAnsi="Times New Roman"/>
                <w:sz w:val="24"/>
                <w:szCs w:val="24"/>
              </w:rPr>
              <w:softHyphen/>
              <w:t xml:space="preserve">ские объекты, процессы и </w:t>
            </w:r>
            <w:r w:rsidRPr="0016088E">
              <w:rPr>
                <w:rFonts w:ascii="Times New Roman" w:hAnsi="Times New Roman"/>
                <w:sz w:val="24"/>
                <w:szCs w:val="24"/>
              </w:rPr>
              <w:lastRenderedPageBreak/>
              <w:t>явления на основе известных характерных свойств и проводить их простейшую классификацию;</w:t>
            </w:r>
          </w:p>
          <w:p w14:paraId="6AB6D788" w14:textId="77777777" w:rsidR="009072DA" w:rsidRPr="0016088E" w:rsidRDefault="009072DA" w:rsidP="007474B9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>-создавать письменные тексты и устные сооб</w:t>
            </w:r>
            <w:r w:rsidRPr="0016088E">
              <w:rPr>
                <w:rFonts w:ascii="Times New Roman" w:hAnsi="Times New Roman"/>
                <w:sz w:val="24"/>
                <w:szCs w:val="24"/>
              </w:rPr>
              <w:softHyphen/>
              <w:t>щения о географических явлениях на основе нескольких источников информации, сопро</w:t>
            </w:r>
            <w:r w:rsidRPr="0016088E">
              <w:rPr>
                <w:rFonts w:ascii="Times New Roman" w:hAnsi="Times New Roman"/>
                <w:sz w:val="24"/>
                <w:szCs w:val="24"/>
              </w:rPr>
              <w:softHyphen/>
              <w:t>вождать выступление презентацией;</w:t>
            </w:r>
          </w:p>
          <w:p w14:paraId="69544796" w14:textId="77777777" w:rsidR="009072DA" w:rsidRPr="0016088E" w:rsidRDefault="009072DA" w:rsidP="007474B9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>описывать воздействие какого-либо процесса или явления на географические объекты;</w:t>
            </w:r>
          </w:p>
          <w:p w14:paraId="4950286C" w14:textId="77777777" w:rsidR="009072DA" w:rsidRPr="0016088E" w:rsidRDefault="009072DA" w:rsidP="007474B9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>называть основные способы изучения Земли в прошлом и в настоящее время и наиболее выдающиеся результаты географических от</w:t>
            </w:r>
            <w:r w:rsidRPr="0016088E">
              <w:rPr>
                <w:rFonts w:ascii="Times New Roman" w:hAnsi="Times New Roman"/>
                <w:sz w:val="24"/>
                <w:szCs w:val="24"/>
              </w:rPr>
              <w:softHyphen/>
              <w:t>крытий и путешествий;</w:t>
            </w:r>
          </w:p>
          <w:p w14:paraId="3BD68B24" w14:textId="77777777" w:rsidR="009072DA" w:rsidRPr="0016088E" w:rsidRDefault="009072DA" w:rsidP="007474B9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>-показывать по карте маршруты путешествий разного времени и периодов;</w:t>
            </w:r>
          </w:p>
          <w:p w14:paraId="657BFA93" w14:textId="77777777" w:rsidR="009072DA" w:rsidRPr="0016088E" w:rsidRDefault="009072DA" w:rsidP="007474B9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>-описывать представления древних людей о Вселенной;</w:t>
            </w:r>
          </w:p>
          <w:p w14:paraId="286D7D8A" w14:textId="77777777" w:rsidR="009072DA" w:rsidRPr="0016088E" w:rsidRDefault="009072DA" w:rsidP="007474B9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>-называть и показывать планеты Солнечной системы;</w:t>
            </w:r>
          </w:p>
          <w:p w14:paraId="631BEFE7" w14:textId="77777777" w:rsidR="009072DA" w:rsidRPr="0016088E" w:rsidRDefault="009072DA" w:rsidP="007474B9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>-приводить примеры планет земной группы и планет-гигантов;</w:t>
            </w:r>
          </w:p>
          <w:p w14:paraId="2E758658" w14:textId="77777777" w:rsidR="009072DA" w:rsidRPr="0016088E" w:rsidRDefault="009072DA" w:rsidP="007474B9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>-описывать уникальные особенности Земли как планеты;</w:t>
            </w:r>
          </w:p>
          <w:p w14:paraId="24A96C4B" w14:textId="77777777" w:rsidR="009072DA" w:rsidRPr="0016088E" w:rsidRDefault="009072DA" w:rsidP="007474B9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>-находить и называть сходства и различия в изображении элементов градусной сети на глобусе и карте;</w:t>
            </w:r>
          </w:p>
          <w:p w14:paraId="72F9886B" w14:textId="77777777" w:rsidR="009072DA" w:rsidRPr="0016088E" w:rsidRDefault="009072DA" w:rsidP="007474B9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>-работать с компасом;</w:t>
            </w:r>
          </w:p>
          <w:p w14:paraId="2276CC96" w14:textId="77777777" w:rsidR="009072DA" w:rsidRPr="0016088E" w:rsidRDefault="009072DA" w:rsidP="007474B9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>-ориентироваться на местности при помощи компаса, карты, местных признаков;</w:t>
            </w:r>
          </w:p>
          <w:p w14:paraId="1D1227D5" w14:textId="77777777" w:rsidR="009072DA" w:rsidRPr="0016088E" w:rsidRDefault="009072DA" w:rsidP="007474B9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>-называть и показывать по карте основные гео</w:t>
            </w:r>
            <w:r w:rsidRPr="0016088E">
              <w:rPr>
                <w:rFonts w:ascii="Times New Roman" w:hAnsi="Times New Roman"/>
                <w:sz w:val="24"/>
                <w:szCs w:val="24"/>
              </w:rPr>
              <w:softHyphen/>
              <w:t>графические объекты;</w:t>
            </w:r>
          </w:p>
          <w:p w14:paraId="445141D4" w14:textId="77777777" w:rsidR="009072DA" w:rsidRPr="0016088E" w:rsidRDefault="009072DA" w:rsidP="007474B9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>наносить на контурную карту и правильно подписывать географические объекты;</w:t>
            </w:r>
          </w:p>
          <w:p w14:paraId="25920E9E" w14:textId="77777777" w:rsidR="009072DA" w:rsidRPr="0016088E" w:rsidRDefault="009072DA" w:rsidP="007474B9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>-приводить примеры форм рельефа суши и дна океана;</w:t>
            </w:r>
          </w:p>
          <w:p w14:paraId="394CCB75" w14:textId="77777777" w:rsidR="009072DA" w:rsidRPr="0016088E" w:rsidRDefault="009072DA" w:rsidP="007474B9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>-объяснять особенности строения рельефа суши;</w:t>
            </w:r>
          </w:p>
          <w:p w14:paraId="63E01A53" w14:textId="77777777" w:rsidR="009072DA" w:rsidRPr="0016088E" w:rsidRDefault="009072DA" w:rsidP="007474B9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>-описывать погоду своей местности;</w:t>
            </w:r>
          </w:p>
          <w:p w14:paraId="522B4CC5" w14:textId="77777777" w:rsidR="009072DA" w:rsidRPr="0016088E" w:rsidRDefault="009072DA" w:rsidP="007474B9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>-объяснять значение ключевых понятий.</w:t>
            </w:r>
          </w:p>
          <w:p w14:paraId="01193764" w14:textId="77777777" w:rsidR="009072DA" w:rsidRPr="0016088E" w:rsidRDefault="009072DA" w:rsidP="007474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08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Место учебного предмета в структуре учебного плана: с</w:t>
            </w:r>
            <w:r w:rsidRPr="001608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огласно Федеральному базисному учебному плану для </w:t>
            </w:r>
            <w:proofErr w:type="gramStart"/>
            <w:r w:rsidRPr="0016088E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общеобразовательных учреждений Российской Федерации, реализующих ФГОС ООО и учебному плану школы на изучение географии в 5 классе отводится</w:t>
            </w:r>
            <w:proofErr w:type="gramEnd"/>
            <w:r w:rsidRPr="001608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ч. в неделю, 35 часов в год. </w:t>
            </w:r>
          </w:p>
          <w:p w14:paraId="633ECC79" w14:textId="77777777" w:rsidR="009072DA" w:rsidRPr="007B28E1" w:rsidRDefault="009072DA" w:rsidP="007B2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8E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Содержание  учебного предмета: </w:t>
            </w:r>
            <w:r w:rsidRPr="007B28E1">
              <w:rPr>
                <w:rFonts w:ascii="Times New Roman" w:hAnsi="Times New Roman"/>
                <w:sz w:val="24"/>
                <w:szCs w:val="24"/>
              </w:rPr>
              <w:t>Что</w:t>
            </w:r>
            <w:r w:rsidR="007B28E1">
              <w:rPr>
                <w:rFonts w:ascii="Times New Roman" w:hAnsi="Times New Roman"/>
                <w:sz w:val="24"/>
                <w:szCs w:val="24"/>
              </w:rPr>
              <w:t xml:space="preserve"> изучает география. Как люди открывали Землю</w:t>
            </w:r>
            <w:r w:rsidRPr="007B28E1">
              <w:rPr>
                <w:rFonts w:ascii="Times New Roman" w:hAnsi="Times New Roman"/>
                <w:sz w:val="24"/>
                <w:szCs w:val="24"/>
              </w:rPr>
              <w:t xml:space="preserve">. Земля во Вселенной. </w:t>
            </w:r>
            <w:r w:rsidRPr="007B28E1">
              <w:rPr>
                <w:rFonts w:ascii="Times New Roman" w:hAnsi="Times New Roman"/>
                <w:bCs/>
                <w:sz w:val="24"/>
                <w:szCs w:val="24"/>
              </w:rPr>
              <w:t>Виды изображений поверхности Земли. Природа Земли. Систематизация и повторение пройденного материала за учебный период.</w:t>
            </w:r>
          </w:p>
          <w:p w14:paraId="542F9DF5" w14:textId="52A153B9" w:rsidR="009072DA" w:rsidRPr="007B28E1" w:rsidRDefault="009072DA" w:rsidP="007B28E1">
            <w:pPr>
              <w:spacing w:after="0" w:line="240" w:lineRule="auto"/>
            </w:pPr>
            <w:r w:rsidRPr="007B28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Учебник</w:t>
            </w:r>
            <w:r w:rsidRPr="007B28E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7B28E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B28E1" w:rsidRPr="007B28E1">
              <w:rPr>
                <w:rFonts w:ascii="Times New Roman" w:hAnsi="Times New Roman"/>
                <w:sz w:val="24"/>
                <w:szCs w:val="24"/>
              </w:rPr>
              <w:t xml:space="preserve">Алексеев А.И. Николина В.В., Липкина Е.К. География 5-6 </w:t>
            </w:r>
            <w:r w:rsidR="007A04E6">
              <w:rPr>
                <w:rFonts w:ascii="Times New Roman" w:hAnsi="Times New Roman"/>
                <w:sz w:val="24"/>
                <w:szCs w:val="24"/>
              </w:rPr>
              <w:t>класс. Москва: Просвещение</w:t>
            </w:r>
          </w:p>
        </w:tc>
      </w:tr>
      <w:tr w:rsidR="009072DA" w:rsidRPr="0016088E" w14:paraId="31F2F891" w14:textId="77777777" w:rsidTr="05984B9E">
        <w:tc>
          <w:tcPr>
            <w:tcW w:w="2518" w:type="dxa"/>
          </w:tcPr>
          <w:p w14:paraId="6400FD11" w14:textId="77777777" w:rsidR="009072DA" w:rsidRPr="00C808F2" w:rsidRDefault="009072DA" w:rsidP="007474B9">
            <w:pPr>
              <w:spacing w:after="0" w:line="240" w:lineRule="auto"/>
              <w:rPr>
                <w:rStyle w:val="a5"/>
                <w:rFonts w:ascii="Times New Roman" w:hAnsi="Times New Roman"/>
                <w:bCs/>
                <w:sz w:val="24"/>
                <w:szCs w:val="24"/>
              </w:rPr>
            </w:pPr>
            <w:r w:rsidRPr="00C808F2">
              <w:rPr>
                <w:rStyle w:val="a5"/>
                <w:rFonts w:ascii="Times New Roman" w:hAnsi="Times New Roman"/>
                <w:bCs/>
                <w:sz w:val="24"/>
                <w:szCs w:val="24"/>
              </w:rPr>
              <w:lastRenderedPageBreak/>
              <w:t>Аннотация к рабочей программе по биологии</w:t>
            </w:r>
          </w:p>
          <w:p w14:paraId="71313069" w14:textId="77777777" w:rsidR="009072DA" w:rsidRPr="00C808F2" w:rsidRDefault="009072DA" w:rsidP="007474B9">
            <w:pPr>
              <w:spacing w:after="0" w:line="240" w:lineRule="auto"/>
              <w:rPr>
                <w:rStyle w:val="a5"/>
                <w:rFonts w:ascii="Times New Roman" w:hAnsi="Times New Roman"/>
                <w:bCs/>
                <w:sz w:val="24"/>
                <w:szCs w:val="24"/>
              </w:rPr>
            </w:pPr>
            <w:r w:rsidRPr="00C808F2">
              <w:rPr>
                <w:rStyle w:val="a5"/>
                <w:rFonts w:ascii="Times New Roman" w:hAnsi="Times New Roman"/>
                <w:bCs/>
                <w:sz w:val="24"/>
                <w:szCs w:val="24"/>
              </w:rPr>
              <w:t xml:space="preserve"> 5 класс</w:t>
            </w:r>
          </w:p>
          <w:p w14:paraId="476D7BEA" w14:textId="77777777" w:rsidR="009072DA" w:rsidRPr="0016088E" w:rsidRDefault="009072DA" w:rsidP="007474B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474" w:type="dxa"/>
          </w:tcPr>
          <w:p w14:paraId="3C8658AF" w14:textId="433D1DDA" w:rsidR="009072DA" w:rsidRPr="0016088E" w:rsidRDefault="009072DA" w:rsidP="007A04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 xml:space="preserve">Рабочая  программа разработана на основе федерального государственного образовательного стандарта </w:t>
            </w:r>
            <w:r w:rsidR="007A04E6" w:rsidRPr="007A04E6">
              <w:rPr>
                <w:rFonts w:ascii="Times New Roman" w:hAnsi="Times New Roman"/>
                <w:sz w:val="24"/>
                <w:szCs w:val="24"/>
              </w:rPr>
              <w:t>Рабочая программа «Биология» для учащихся 5 классов общеобразовательных школ разработана на основе авторской программы</w:t>
            </w:r>
            <w:r w:rsidR="007A0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04E6" w:rsidRPr="007A04E6">
              <w:rPr>
                <w:rFonts w:ascii="Times New Roman" w:hAnsi="Times New Roman"/>
                <w:sz w:val="24"/>
                <w:szCs w:val="24"/>
              </w:rPr>
              <w:t>В.В. Пасечник 5</w:t>
            </w:r>
            <w:r w:rsidR="007A04E6">
              <w:rPr>
                <w:rFonts w:ascii="Times New Roman" w:hAnsi="Times New Roman"/>
                <w:sz w:val="24"/>
                <w:szCs w:val="24"/>
              </w:rPr>
              <w:t>-11 классы, М: Просвещение</w:t>
            </w:r>
          </w:p>
          <w:p w14:paraId="6DF1A876" w14:textId="77777777" w:rsidR="009072DA" w:rsidRPr="0016088E" w:rsidRDefault="009072DA" w:rsidP="007474B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 xml:space="preserve"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эволюции; о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      </w:r>
          </w:p>
          <w:p w14:paraId="06618A26" w14:textId="77777777" w:rsidR="009072DA" w:rsidRPr="0016088E" w:rsidRDefault="009072DA" w:rsidP="007474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Требования к результатам освоения курса биологии</w:t>
            </w:r>
            <w:r w:rsidRPr="0016088E">
              <w:rPr>
                <w:rFonts w:ascii="Times New Roman" w:hAnsi="Times New Roman"/>
                <w:sz w:val="24"/>
                <w:szCs w:val="24"/>
              </w:rPr>
              <w:t xml:space="preserve">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      </w:r>
            <w:proofErr w:type="spellStart"/>
            <w:r w:rsidRPr="0016088E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16088E">
              <w:rPr>
                <w:rFonts w:ascii="Times New Roman" w:hAnsi="Times New Roman"/>
                <w:sz w:val="24"/>
                <w:szCs w:val="24"/>
              </w:rPr>
              <w:t xml:space="preserve">  и предметные результаты освоения предмета. </w:t>
            </w:r>
          </w:p>
          <w:p w14:paraId="5B1A1F03" w14:textId="77777777" w:rsidR="009072DA" w:rsidRPr="0016088E" w:rsidRDefault="009072DA" w:rsidP="007474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>1) 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 в результате деятельности человека, для развития современных естественнонаучных представлений о картине мира;</w:t>
            </w:r>
          </w:p>
          <w:p w14:paraId="6FCEBCC1" w14:textId="77777777" w:rsidR="009072DA" w:rsidRPr="0016088E" w:rsidRDefault="009072DA" w:rsidP="007474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 xml:space="preserve"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16088E">
              <w:rPr>
                <w:rFonts w:ascii="Times New Roman" w:hAnsi="Times New Roman"/>
                <w:sz w:val="24"/>
                <w:szCs w:val="24"/>
              </w:rPr>
              <w:t>экосистемной</w:t>
            </w:r>
            <w:proofErr w:type="spellEnd"/>
            <w:r w:rsidRPr="0016088E">
              <w:rPr>
                <w:rFonts w:ascii="Times New Roman" w:hAnsi="Times New Roman"/>
                <w:sz w:val="24"/>
                <w:szCs w:val="24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14:paraId="5443247B" w14:textId="77777777" w:rsidR="009072DA" w:rsidRPr="0016088E" w:rsidRDefault="009072DA" w:rsidP="007474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      </w:r>
          </w:p>
          <w:p w14:paraId="24A883CC" w14:textId="77777777" w:rsidR="009072DA" w:rsidRPr="0016088E" w:rsidRDefault="009072DA" w:rsidP="007474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      </w:r>
          </w:p>
          <w:p w14:paraId="4B5129E2" w14:textId="77777777" w:rsidR="009072DA" w:rsidRPr="0016088E" w:rsidRDefault="009072DA" w:rsidP="007474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>5) 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      </w:r>
          </w:p>
          <w:p w14:paraId="3BF93FE0" w14:textId="77777777" w:rsidR="009072DA" w:rsidRPr="0016088E" w:rsidRDefault="009072DA" w:rsidP="007474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      </w:r>
          </w:p>
          <w:p w14:paraId="65535DD8" w14:textId="77777777" w:rsidR="009072DA" w:rsidRPr="007B28E1" w:rsidRDefault="009072DA" w:rsidP="007B2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8E1">
              <w:rPr>
                <w:rFonts w:ascii="Times New Roman" w:hAnsi="Times New Roman"/>
                <w:b/>
                <w:sz w:val="24"/>
                <w:szCs w:val="24"/>
              </w:rPr>
              <w:t>Место курса в учебном плане.</w:t>
            </w:r>
            <w:r w:rsidRPr="007B28E1">
              <w:rPr>
                <w:rFonts w:ascii="Times New Roman" w:hAnsi="Times New Roman"/>
                <w:sz w:val="24"/>
                <w:szCs w:val="24"/>
              </w:rPr>
              <w:t xml:space="preserve"> Содержание 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 Данная программа рассчитана на 1 год – 5 класс. Общее число учебных часов в 5 классе - 35 (1ч в неделю). </w:t>
            </w:r>
          </w:p>
          <w:p w14:paraId="36E93851" w14:textId="28370C95" w:rsidR="009072DA" w:rsidRPr="007B28E1" w:rsidRDefault="009072DA" w:rsidP="007A04E6">
            <w:pPr>
              <w:spacing w:after="0" w:line="240" w:lineRule="auto"/>
            </w:pPr>
            <w:r w:rsidRPr="007B28E1"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  <w:r w:rsidR="007B28E1" w:rsidRPr="007B28E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7A04E6" w:rsidRPr="007A04E6">
              <w:rPr>
                <w:rFonts w:ascii="Times New Roman" w:hAnsi="Times New Roman"/>
                <w:sz w:val="24"/>
                <w:szCs w:val="24"/>
              </w:rPr>
              <w:t xml:space="preserve">Пасечник В. В., </w:t>
            </w:r>
            <w:proofErr w:type="spellStart"/>
            <w:r w:rsidR="007A04E6" w:rsidRPr="007A04E6">
              <w:rPr>
                <w:rFonts w:ascii="Times New Roman" w:hAnsi="Times New Roman"/>
                <w:sz w:val="24"/>
                <w:szCs w:val="24"/>
              </w:rPr>
              <w:t>Суматохин</w:t>
            </w:r>
            <w:proofErr w:type="spellEnd"/>
            <w:r w:rsidR="007A04E6" w:rsidRPr="007A04E6">
              <w:rPr>
                <w:rFonts w:ascii="Times New Roman" w:hAnsi="Times New Roman"/>
                <w:sz w:val="24"/>
                <w:szCs w:val="24"/>
              </w:rPr>
              <w:t xml:space="preserve"> С. В., </w:t>
            </w:r>
            <w:proofErr w:type="spellStart"/>
            <w:r w:rsidR="007A04E6" w:rsidRPr="007A04E6">
              <w:rPr>
                <w:rFonts w:ascii="Times New Roman" w:hAnsi="Times New Roman"/>
                <w:sz w:val="24"/>
                <w:szCs w:val="24"/>
              </w:rPr>
              <w:t>Гапонюк</w:t>
            </w:r>
            <w:proofErr w:type="spellEnd"/>
            <w:r w:rsidR="007A04E6" w:rsidRPr="007A04E6">
              <w:rPr>
                <w:rFonts w:ascii="Times New Roman" w:hAnsi="Times New Roman"/>
                <w:sz w:val="24"/>
                <w:szCs w:val="24"/>
              </w:rPr>
              <w:t xml:space="preserve"> З.Г., Швецов Г.Г./ Под </w:t>
            </w:r>
            <w:proofErr w:type="spellStart"/>
            <w:proofErr w:type="gramStart"/>
            <w:r w:rsidR="007A04E6" w:rsidRPr="007A04E6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proofErr w:type="gramEnd"/>
            <w:r w:rsidR="007A04E6" w:rsidRPr="007A04E6">
              <w:rPr>
                <w:rFonts w:ascii="Times New Roman" w:hAnsi="Times New Roman"/>
                <w:sz w:val="24"/>
                <w:szCs w:val="24"/>
              </w:rPr>
              <w:t xml:space="preserve"> Пасечника В. В. Биология. 5 класс.</w:t>
            </w:r>
          </w:p>
        </w:tc>
      </w:tr>
      <w:tr w:rsidR="009072DA" w:rsidRPr="0016088E" w14:paraId="2AAE3FDC" w14:textId="77777777" w:rsidTr="05984B9E">
        <w:tc>
          <w:tcPr>
            <w:tcW w:w="2518" w:type="dxa"/>
          </w:tcPr>
          <w:p w14:paraId="30654F6F" w14:textId="77777777" w:rsidR="009072DA" w:rsidRPr="00C808F2" w:rsidRDefault="009072DA" w:rsidP="007474B9">
            <w:pPr>
              <w:spacing w:after="0" w:line="240" w:lineRule="auto"/>
              <w:rPr>
                <w:rStyle w:val="a5"/>
                <w:rFonts w:ascii="Times New Roman" w:hAnsi="Times New Roman"/>
                <w:bCs/>
                <w:sz w:val="24"/>
                <w:szCs w:val="24"/>
              </w:rPr>
            </w:pPr>
            <w:r w:rsidRPr="00C808F2">
              <w:rPr>
                <w:rStyle w:val="a5"/>
                <w:rFonts w:ascii="Times New Roman" w:hAnsi="Times New Roman"/>
                <w:bCs/>
                <w:sz w:val="24"/>
                <w:szCs w:val="24"/>
              </w:rPr>
              <w:lastRenderedPageBreak/>
              <w:t>Аннотация к рабочей программе по предмету «Искусство (Музыка)</w:t>
            </w:r>
          </w:p>
          <w:p w14:paraId="3A0EF371" w14:textId="77777777" w:rsidR="009072DA" w:rsidRPr="00C808F2" w:rsidRDefault="009072DA" w:rsidP="007474B9">
            <w:pPr>
              <w:spacing w:after="0" w:line="240" w:lineRule="auto"/>
              <w:rPr>
                <w:rStyle w:val="a5"/>
                <w:rFonts w:ascii="Times New Roman" w:hAnsi="Times New Roman"/>
                <w:bCs/>
                <w:sz w:val="24"/>
                <w:szCs w:val="24"/>
              </w:rPr>
            </w:pPr>
            <w:r w:rsidRPr="00C808F2">
              <w:rPr>
                <w:rStyle w:val="a5"/>
                <w:rFonts w:ascii="Times New Roman" w:hAnsi="Times New Roman"/>
                <w:bCs/>
                <w:sz w:val="24"/>
                <w:szCs w:val="24"/>
              </w:rPr>
              <w:t>5 класс</w:t>
            </w:r>
          </w:p>
          <w:p w14:paraId="271A71E4" w14:textId="77777777" w:rsidR="009072DA" w:rsidRPr="0016088E" w:rsidRDefault="009072DA" w:rsidP="00747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14:paraId="79FBBB7F" w14:textId="4F1417FF" w:rsidR="009072DA" w:rsidRPr="0016088E" w:rsidRDefault="009072DA" w:rsidP="007474B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 xml:space="preserve">Рабочая  программа </w:t>
            </w:r>
            <w:proofErr w:type="gramStart"/>
            <w:r w:rsidRPr="0016088E">
              <w:rPr>
                <w:rFonts w:ascii="Times New Roman" w:hAnsi="Times New Roman"/>
                <w:sz w:val="24"/>
                <w:szCs w:val="24"/>
              </w:rPr>
              <w:t xml:space="preserve">разработана на основе федерального государственного образовательного стандарта </w:t>
            </w:r>
            <w:r w:rsidR="00195353" w:rsidRPr="00195353">
              <w:rPr>
                <w:rFonts w:ascii="Times New Roman" w:hAnsi="Times New Roman"/>
                <w:sz w:val="24"/>
                <w:szCs w:val="24"/>
              </w:rPr>
              <w:t>Рабочая программа по курсу музыка 5-8 классы создана</w:t>
            </w:r>
            <w:proofErr w:type="gramEnd"/>
            <w:r w:rsidR="00195353" w:rsidRPr="00195353">
              <w:rPr>
                <w:rFonts w:ascii="Times New Roman" w:hAnsi="Times New Roman"/>
                <w:sz w:val="24"/>
                <w:szCs w:val="24"/>
              </w:rPr>
              <w:t xml:space="preserve"> на основе авторской  программы Г. П. Сергеева, Е. Д. Крит</w:t>
            </w:r>
            <w:r w:rsidR="007A04E6">
              <w:rPr>
                <w:rFonts w:ascii="Times New Roman" w:hAnsi="Times New Roman"/>
                <w:sz w:val="24"/>
                <w:szCs w:val="24"/>
              </w:rPr>
              <w:t>ская.  М.: Просвещение</w:t>
            </w:r>
            <w:r w:rsidR="00195353" w:rsidRPr="00195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97FFA4" w14:textId="77777777" w:rsidR="009072DA" w:rsidRPr="0016088E" w:rsidRDefault="009072DA" w:rsidP="007474B9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b/>
                <w:sz w:val="24"/>
                <w:szCs w:val="24"/>
              </w:rPr>
              <w:t>Цель программы</w:t>
            </w:r>
            <w:r w:rsidRPr="0016088E">
              <w:rPr>
                <w:rFonts w:ascii="Times New Roman" w:hAnsi="Times New Roman"/>
                <w:sz w:val="24"/>
                <w:szCs w:val="24"/>
              </w:rPr>
              <w:t xml:space="preserve"> – развитие музыкальной культуры школьников как неотъемлемой части духовной культуры.</w:t>
            </w:r>
          </w:p>
          <w:p w14:paraId="3B8730B4" w14:textId="77777777" w:rsidR="009072DA" w:rsidRPr="0016088E" w:rsidRDefault="009072DA" w:rsidP="007474B9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088E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14:paraId="4FDD8E9B" w14:textId="77777777" w:rsidR="009072DA" w:rsidRPr="0016088E" w:rsidRDefault="009072DA" w:rsidP="007474B9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6088E">
              <w:rPr>
                <w:rFonts w:ascii="Times New Roman" w:hAnsi="Times New Roman"/>
                <w:b/>
                <w:sz w:val="24"/>
                <w:szCs w:val="24"/>
              </w:rPr>
              <w:t xml:space="preserve"> развивать  </w:t>
            </w:r>
            <w:r w:rsidRPr="0016088E">
              <w:rPr>
                <w:rFonts w:ascii="Times New Roman" w:hAnsi="Times New Roman"/>
                <w:sz w:val="24"/>
                <w:szCs w:val="24"/>
              </w:rPr>
              <w:t>музыкальность: музыкальный  слух, певческий голос, музыкальную  память; способность к сопереживанию; образное  и ассоциативное мышление, творческое воображение;</w:t>
            </w:r>
          </w:p>
          <w:p w14:paraId="4AB090B1" w14:textId="77777777" w:rsidR="009072DA" w:rsidRPr="0016088E" w:rsidRDefault="009072DA" w:rsidP="007474B9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088E">
              <w:rPr>
                <w:rFonts w:ascii="Times New Roman" w:hAnsi="Times New Roman"/>
                <w:b/>
                <w:sz w:val="24"/>
                <w:szCs w:val="24"/>
              </w:rPr>
              <w:t xml:space="preserve">осваивать </w:t>
            </w:r>
            <w:r w:rsidRPr="0016088E">
              <w:rPr>
                <w:rFonts w:ascii="Times New Roman" w:hAnsi="Times New Roman"/>
                <w:sz w:val="24"/>
                <w:szCs w:val="24"/>
              </w:rPr>
              <w:t xml:space="preserve"> знания  о музыке, в ее интонационно-образной природе, жанровом и стилевом многообразии, особенностях музыкального языка; </w:t>
            </w:r>
          </w:p>
          <w:p w14:paraId="574D9407" w14:textId="77777777" w:rsidR="009072DA" w:rsidRPr="0016088E" w:rsidRDefault="009072DA" w:rsidP="007474B9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088E">
              <w:rPr>
                <w:rFonts w:ascii="Times New Roman" w:hAnsi="Times New Roman"/>
                <w:b/>
                <w:sz w:val="24"/>
                <w:szCs w:val="24"/>
              </w:rPr>
              <w:t>овладевать  практическими умениями и навыками</w:t>
            </w:r>
            <w:r w:rsidRPr="0016088E">
              <w:rPr>
                <w:rFonts w:ascii="Times New Roman" w:hAnsi="Times New Roman"/>
                <w:sz w:val="24"/>
                <w:szCs w:val="24"/>
              </w:rPr>
              <w:t xml:space="preserve"> в различных видах музыкально-творческой деятельности: </w:t>
            </w:r>
            <w:r w:rsidRPr="0016088E">
              <w:rPr>
                <w:rFonts w:ascii="Times New Roman" w:hAnsi="Times New Roman"/>
                <w:sz w:val="24"/>
                <w:szCs w:val="24"/>
              </w:rPr>
              <w:lastRenderedPageBreak/>
              <w:t>слушании музыки, пении импровизации, драматизации исполняемых произведений;</w:t>
            </w:r>
          </w:p>
          <w:p w14:paraId="6383873E" w14:textId="77777777" w:rsidR="009072DA" w:rsidRPr="0016088E" w:rsidRDefault="009072DA" w:rsidP="007474B9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088E">
              <w:rPr>
                <w:rFonts w:ascii="Times New Roman" w:hAnsi="Times New Roman"/>
                <w:b/>
                <w:sz w:val="24"/>
                <w:szCs w:val="24"/>
              </w:rPr>
              <w:t xml:space="preserve">- воспитывать </w:t>
            </w:r>
            <w:proofErr w:type="gramStart"/>
            <w:r w:rsidRPr="0016088E">
              <w:rPr>
                <w:rFonts w:ascii="Times New Roman" w:hAnsi="Times New Roman"/>
                <w:sz w:val="24"/>
                <w:szCs w:val="24"/>
              </w:rPr>
              <w:t>эмоционально-ценностное</w:t>
            </w:r>
            <w:proofErr w:type="gramEnd"/>
            <w:r w:rsidRPr="0016088E">
              <w:rPr>
                <w:rFonts w:ascii="Times New Roman" w:hAnsi="Times New Roman"/>
                <w:sz w:val="24"/>
                <w:szCs w:val="24"/>
              </w:rPr>
              <w:t xml:space="preserve"> отношения к музыке; устойчивого интереса к  </w:t>
            </w:r>
          </w:p>
          <w:p w14:paraId="00EF57A1" w14:textId="77777777" w:rsidR="009072DA" w:rsidRPr="0016088E" w:rsidRDefault="009072DA" w:rsidP="007474B9">
            <w:pPr>
              <w:shd w:val="clear" w:color="auto" w:fill="FFFFFF"/>
              <w:spacing w:after="0" w:line="240" w:lineRule="atLeast"/>
              <w:ind w:righ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 к уровню освоения содержания курса: </w:t>
            </w:r>
            <w:r w:rsidRPr="0016088E">
              <w:rPr>
                <w:rFonts w:ascii="Times New Roman" w:hAnsi="Times New Roman"/>
                <w:sz w:val="24"/>
                <w:szCs w:val="24"/>
              </w:rPr>
              <w:t xml:space="preserve">обучение музыки должна быть направлена на достижение учащимися следующих </w:t>
            </w:r>
            <w:r w:rsidRPr="0016088E">
              <w:rPr>
                <w:rFonts w:ascii="Times New Roman" w:hAnsi="Times New Roman"/>
                <w:i/>
                <w:iCs/>
                <w:sz w:val="24"/>
                <w:szCs w:val="24"/>
              </w:rPr>
              <w:t>личностных результатов</w:t>
            </w:r>
            <w:r w:rsidRPr="0016088E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14:paraId="0BE3CB08" w14:textId="77777777" w:rsidR="009072DA" w:rsidRPr="0016088E" w:rsidRDefault="009072DA" w:rsidP="007474B9">
            <w:pPr>
              <w:shd w:val="clear" w:color="auto" w:fill="FFFFFF"/>
              <w:tabs>
                <w:tab w:val="left" w:pos="60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iCs/>
                <w:sz w:val="24"/>
                <w:szCs w:val="24"/>
              </w:rPr>
              <w:t xml:space="preserve">в ценностно-ориентационной сфере: </w:t>
            </w:r>
            <w:r w:rsidRPr="0016088E">
              <w:rPr>
                <w:rFonts w:ascii="Times New Roman" w:hAnsi="Times New Roman"/>
                <w:sz w:val="24"/>
                <w:szCs w:val="24"/>
              </w:rPr>
              <w:t>формирование художественного вкуса как способности чувствовать и воспринимать музыкальное искусство во всем многообразии его видов и жанров;</w:t>
            </w:r>
          </w:p>
          <w:p w14:paraId="0B378A24" w14:textId="77777777" w:rsidR="009072DA" w:rsidRPr="0016088E" w:rsidRDefault="009072DA" w:rsidP="007474B9">
            <w:pPr>
              <w:shd w:val="clear" w:color="auto" w:fill="FFFFFF"/>
              <w:tabs>
                <w:tab w:val="left" w:pos="547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iCs/>
                <w:sz w:val="24"/>
                <w:szCs w:val="24"/>
              </w:rPr>
              <w:t xml:space="preserve">в трудовой сфере: </w:t>
            </w:r>
            <w:r w:rsidRPr="0016088E">
              <w:rPr>
                <w:rFonts w:ascii="Times New Roman" w:hAnsi="Times New Roman"/>
                <w:sz w:val="24"/>
                <w:szCs w:val="24"/>
              </w:rPr>
              <w:t>формирование навыков самостоятельной работы при выполнении учебных и творческих задач;</w:t>
            </w:r>
          </w:p>
          <w:p w14:paraId="5BF27B55" w14:textId="77777777" w:rsidR="009072DA" w:rsidRPr="0016088E" w:rsidRDefault="009072DA" w:rsidP="007474B9">
            <w:pPr>
              <w:shd w:val="clear" w:color="auto" w:fill="FFFFFF"/>
              <w:tabs>
                <w:tab w:val="left" w:pos="547"/>
              </w:tabs>
              <w:spacing w:after="0" w:line="240" w:lineRule="atLeast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16088E">
              <w:rPr>
                <w:rFonts w:ascii="Times New Roman" w:hAnsi="Times New Roman"/>
                <w:iCs/>
                <w:sz w:val="24"/>
                <w:szCs w:val="24"/>
              </w:rPr>
              <w:t xml:space="preserve">в познавательной (когнитивной,  интеллектуальной) сфере: </w:t>
            </w:r>
            <w:r w:rsidRPr="0016088E">
              <w:rPr>
                <w:rFonts w:ascii="Times New Roman" w:hAnsi="Times New Roman"/>
                <w:sz w:val="24"/>
                <w:szCs w:val="24"/>
              </w:rPr>
              <w:t>умение познавать мир через музыкальные формы образы;</w:t>
            </w:r>
          </w:p>
          <w:p w14:paraId="3FB6D00A" w14:textId="77777777" w:rsidR="009072DA" w:rsidRPr="0016088E" w:rsidRDefault="009072DA" w:rsidP="007474B9">
            <w:pPr>
              <w:shd w:val="clear" w:color="auto" w:fill="FFFFFF"/>
              <w:tabs>
                <w:tab w:val="left" w:pos="547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iCs/>
                <w:sz w:val="24"/>
                <w:szCs w:val="24"/>
              </w:rPr>
              <w:t xml:space="preserve">в познавательной сфере: </w:t>
            </w:r>
            <w:proofErr w:type="gramStart"/>
            <w:r w:rsidRPr="0016088E">
              <w:rPr>
                <w:rFonts w:ascii="Times New Roman" w:hAnsi="Times New Roman"/>
                <w:sz w:val="24"/>
                <w:szCs w:val="24"/>
              </w:rPr>
              <w:t>представлять место</w:t>
            </w:r>
            <w:proofErr w:type="gramEnd"/>
            <w:r w:rsidRPr="0016088E">
              <w:rPr>
                <w:rFonts w:ascii="Times New Roman" w:hAnsi="Times New Roman"/>
                <w:sz w:val="24"/>
                <w:szCs w:val="24"/>
              </w:rPr>
              <w:t xml:space="preserve"> и роль музыкального искусства в жизни человека и общества; наблюдать (воспринимать) объекты и явления культуры; воспринимать и анализировать смысл (концепцию художественного образа, музыкального произведения;</w:t>
            </w:r>
          </w:p>
          <w:p w14:paraId="02370F05" w14:textId="77777777" w:rsidR="009072DA" w:rsidRPr="0016088E" w:rsidRDefault="009072DA" w:rsidP="007474B9">
            <w:pPr>
              <w:shd w:val="clear" w:color="auto" w:fill="FFFFFF"/>
              <w:tabs>
                <w:tab w:val="left" w:pos="547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iCs/>
                <w:sz w:val="24"/>
                <w:szCs w:val="24"/>
              </w:rPr>
              <w:t xml:space="preserve">в ценностно-ориентационной сфере </w:t>
            </w:r>
            <w:r w:rsidRPr="0016088E">
              <w:rPr>
                <w:rFonts w:ascii="Times New Roman" w:hAnsi="Times New Roman"/>
                <w:sz w:val="24"/>
                <w:szCs w:val="24"/>
              </w:rPr>
              <w:t>представлять систему общечеловеческих ценностей:</w:t>
            </w:r>
          </w:p>
          <w:p w14:paraId="659BB8DD" w14:textId="77777777" w:rsidR="009072DA" w:rsidRPr="0016088E" w:rsidRDefault="009072DA" w:rsidP="007474B9">
            <w:pPr>
              <w:shd w:val="clear" w:color="auto" w:fill="FFFFFF"/>
              <w:tabs>
                <w:tab w:val="left" w:pos="624"/>
              </w:tabs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>осознавать ценность музыкальной культуры разных народов мира и место в ней отечественного музыкального искусства;</w:t>
            </w:r>
          </w:p>
          <w:p w14:paraId="66A57A2E" w14:textId="77777777" w:rsidR="009072DA" w:rsidRPr="0016088E" w:rsidRDefault="009072DA" w:rsidP="007474B9">
            <w:pPr>
              <w:shd w:val="clear" w:color="auto" w:fill="FFFFFF"/>
              <w:tabs>
                <w:tab w:val="left" w:pos="559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iCs/>
                <w:sz w:val="24"/>
                <w:szCs w:val="24"/>
              </w:rPr>
              <w:t xml:space="preserve">в коммуникативной сфере: </w:t>
            </w:r>
            <w:r w:rsidRPr="0016088E">
              <w:rPr>
                <w:rFonts w:ascii="Times New Roman" w:hAnsi="Times New Roman"/>
                <w:sz w:val="24"/>
                <w:szCs w:val="24"/>
              </w:rPr>
              <w:t>использовать методы социально-эстетической коммуникации, осваивать диалоговые формы общения с произведениями музыкального искусства;</w:t>
            </w:r>
          </w:p>
          <w:p w14:paraId="1C1B0D26" w14:textId="77777777" w:rsidR="009072DA" w:rsidRPr="0016088E" w:rsidRDefault="009072DA" w:rsidP="007474B9">
            <w:pPr>
              <w:shd w:val="clear" w:color="auto" w:fill="FFFFFF"/>
              <w:tabs>
                <w:tab w:val="left" w:pos="559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iCs/>
                <w:sz w:val="24"/>
                <w:szCs w:val="24"/>
              </w:rPr>
              <w:t>в трудовой сфере:</w:t>
            </w:r>
            <w:r w:rsidRPr="0016088E">
              <w:rPr>
                <w:rFonts w:ascii="Times New Roman" w:hAnsi="Times New Roman"/>
                <w:sz w:val="24"/>
                <w:szCs w:val="24"/>
              </w:rPr>
              <w:t xml:space="preserve"> применять выразительные средства в творческой и ис</w:t>
            </w:r>
            <w:r w:rsidRPr="0016088E">
              <w:rPr>
                <w:rFonts w:ascii="Times New Roman" w:hAnsi="Times New Roman"/>
                <w:sz w:val="24"/>
                <w:szCs w:val="24"/>
              </w:rPr>
              <w:softHyphen/>
              <w:t>полнительской деятельности на музыкальном материале.</w:t>
            </w:r>
          </w:p>
          <w:p w14:paraId="06B5DA77" w14:textId="77777777" w:rsidR="009072DA" w:rsidRPr="0016088E" w:rsidRDefault="009072DA" w:rsidP="007B28E1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</w:pPr>
            <w:r w:rsidRPr="0016088E">
              <w:rPr>
                <w:rFonts w:ascii="Times New Roman" w:hAnsi="Times New Roman"/>
                <w:b/>
                <w:sz w:val="24"/>
                <w:szCs w:val="24"/>
              </w:rPr>
              <w:t xml:space="preserve">Место предмета  в базисном учебном плане. </w:t>
            </w:r>
            <w:r w:rsidRPr="0016088E">
              <w:rPr>
                <w:rFonts w:ascii="Times New Roman" w:hAnsi="Times New Roman"/>
                <w:sz w:val="24"/>
                <w:szCs w:val="24"/>
              </w:rPr>
              <w:t>На ступени основного общего образования на учебный предмет «Музыка» отводится 105 часов согласно Федеральному базисному учебному плану для образовательных учреждений Российской Федерации,  из них в 5 классе -  35 часов (1ч. в неделю).</w:t>
            </w:r>
          </w:p>
          <w:p w14:paraId="7823172C" w14:textId="4E5CC334" w:rsidR="009072DA" w:rsidRPr="007B28E1" w:rsidRDefault="009072DA" w:rsidP="007B28E1">
            <w:pPr>
              <w:spacing w:after="0" w:line="240" w:lineRule="auto"/>
            </w:pPr>
            <w:r w:rsidRPr="007B28E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="007B28E1" w:rsidRPr="007B28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B28E1" w:rsidRPr="007B28E1">
              <w:rPr>
                <w:rFonts w:ascii="Times New Roman" w:hAnsi="Times New Roman"/>
                <w:sz w:val="24"/>
                <w:szCs w:val="24"/>
              </w:rPr>
              <w:t xml:space="preserve">T. И. Науменко, В. В. </w:t>
            </w:r>
            <w:proofErr w:type="spellStart"/>
            <w:r w:rsidR="007B28E1" w:rsidRPr="007B28E1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="007B28E1" w:rsidRPr="007B28E1">
              <w:rPr>
                <w:rFonts w:ascii="Times New Roman" w:hAnsi="Times New Roman"/>
                <w:sz w:val="24"/>
                <w:szCs w:val="24"/>
              </w:rPr>
              <w:t xml:space="preserve">  Искусство. Музы</w:t>
            </w:r>
            <w:r w:rsidR="007A04E6">
              <w:rPr>
                <w:rFonts w:ascii="Times New Roman" w:hAnsi="Times New Roman"/>
                <w:sz w:val="24"/>
                <w:szCs w:val="24"/>
              </w:rPr>
              <w:t>ка. 5 класс. Москва: Дрофа</w:t>
            </w:r>
          </w:p>
        </w:tc>
      </w:tr>
      <w:tr w:rsidR="009072DA" w:rsidRPr="0016088E" w14:paraId="01E2AC82" w14:textId="77777777" w:rsidTr="05984B9E">
        <w:tc>
          <w:tcPr>
            <w:tcW w:w="2518" w:type="dxa"/>
          </w:tcPr>
          <w:p w14:paraId="7F503274" w14:textId="74D3B082" w:rsidR="009072DA" w:rsidRPr="00C808F2" w:rsidRDefault="009072DA" w:rsidP="007474B9">
            <w:pPr>
              <w:spacing w:after="0" w:line="240" w:lineRule="auto"/>
              <w:rPr>
                <w:rStyle w:val="a5"/>
                <w:rFonts w:ascii="Times New Roman" w:hAnsi="Times New Roman"/>
                <w:bCs/>
                <w:sz w:val="24"/>
                <w:szCs w:val="24"/>
              </w:rPr>
            </w:pPr>
            <w:r w:rsidRPr="00C808F2">
              <w:rPr>
                <w:rStyle w:val="a5"/>
                <w:rFonts w:ascii="Times New Roman" w:hAnsi="Times New Roman"/>
                <w:bCs/>
                <w:sz w:val="24"/>
                <w:szCs w:val="24"/>
              </w:rPr>
              <w:lastRenderedPageBreak/>
              <w:t>Аннотация к рабочей прогр</w:t>
            </w:r>
            <w:r w:rsidR="007A04E6">
              <w:rPr>
                <w:rStyle w:val="a5"/>
                <w:rFonts w:ascii="Times New Roman" w:hAnsi="Times New Roman"/>
                <w:bCs/>
                <w:sz w:val="24"/>
                <w:szCs w:val="24"/>
              </w:rPr>
              <w:t>амме по предмету «Искусство (</w:t>
            </w:r>
            <w:proofErr w:type="gramStart"/>
            <w:r w:rsidR="007A04E6">
              <w:rPr>
                <w:rStyle w:val="a5"/>
                <w:rFonts w:ascii="Times New Roman" w:hAnsi="Times New Roman"/>
                <w:bCs/>
                <w:sz w:val="24"/>
                <w:szCs w:val="24"/>
              </w:rPr>
              <w:t>ИЗО</w:t>
            </w:r>
            <w:proofErr w:type="gramEnd"/>
            <w:r w:rsidRPr="00C808F2">
              <w:rPr>
                <w:rStyle w:val="a5"/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778A521C" w14:textId="77777777" w:rsidR="009072DA" w:rsidRPr="0016088E" w:rsidRDefault="009072DA" w:rsidP="007474B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808F2">
              <w:rPr>
                <w:rStyle w:val="a5"/>
                <w:rFonts w:ascii="Times New Roman" w:hAnsi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12474" w:type="dxa"/>
          </w:tcPr>
          <w:p w14:paraId="220BF364" w14:textId="428D5561" w:rsidR="009072DA" w:rsidRPr="0016088E" w:rsidRDefault="009072DA" w:rsidP="0019535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 xml:space="preserve">Рабочая программа разработана на основе федерального государственного образовательного стандарта </w:t>
            </w:r>
            <w:r w:rsidR="00195353" w:rsidRPr="00195353">
              <w:rPr>
                <w:rFonts w:ascii="Times New Roman" w:hAnsi="Times New Roman"/>
                <w:sz w:val="24"/>
                <w:szCs w:val="24"/>
              </w:rPr>
              <w:t xml:space="preserve">«Изобразительное искусство и художественный труд 1-9 классы» Б.М. </w:t>
            </w:r>
            <w:proofErr w:type="spellStart"/>
            <w:r w:rsidR="00195353" w:rsidRPr="00195353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="00195353" w:rsidRPr="00195353">
              <w:rPr>
                <w:rFonts w:ascii="Times New Roman" w:hAnsi="Times New Roman"/>
                <w:sz w:val="24"/>
                <w:szCs w:val="24"/>
              </w:rPr>
              <w:t>. М.: Просвещен</w:t>
            </w:r>
            <w:r w:rsidR="007A04E6">
              <w:rPr>
                <w:rFonts w:ascii="Times New Roman" w:hAnsi="Times New Roman"/>
                <w:sz w:val="24"/>
                <w:szCs w:val="24"/>
              </w:rPr>
              <w:t>ие</w:t>
            </w:r>
          </w:p>
          <w:p w14:paraId="0801D0E4" w14:textId="77777777" w:rsidR="009072DA" w:rsidRPr="0016088E" w:rsidRDefault="009072DA" w:rsidP="007474B9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b/>
                <w:sz w:val="24"/>
                <w:szCs w:val="24"/>
              </w:rPr>
              <w:t>Цель предмета:</w:t>
            </w:r>
            <w:r w:rsidRPr="0016088E">
              <w:rPr>
                <w:rFonts w:ascii="Times New Roman" w:hAnsi="Times New Roman"/>
                <w:sz w:val="24"/>
                <w:szCs w:val="24"/>
              </w:rPr>
              <w:t xml:space="preserve">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      </w:r>
          </w:p>
          <w:p w14:paraId="3EA6C996" w14:textId="77777777" w:rsidR="009072DA" w:rsidRPr="0016088E" w:rsidRDefault="009072DA" w:rsidP="007474B9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освоения содержания курса:</w:t>
            </w:r>
            <w:r w:rsidRPr="0016088E">
              <w:rPr>
                <w:rFonts w:ascii="Times New Roman" w:hAnsi="Times New Roman"/>
                <w:sz w:val="24"/>
                <w:szCs w:val="24"/>
              </w:rPr>
              <w:t xml:space="preserve"> знать истоки и специфику образного языка декоративно-прикладного искусства, особенности уникального крестьянского искусства; семантическое значение традиционных образов, мотивов (древо жизни, конь, птица, солярные знаки); знать несколько народных художественных промыслов России. </w:t>
            </w:r>
            <w:proofErr w:type="gramStart"/>
            <w:r w:rsidRPr="0016088E">
              <w:rPr>
                <w:rFonts w:ascii="Times New Roman" w:hAnsi="Times New Roman"/>
                <w:sz w:val="24"/>
                <w:szCs w:val="24"/>
              </w:rPr>
              <w:t>Уметь 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XVII века), различать по материалу, технике исполнения современное декоративно-прикладное искусство (художественное стекло, керамика, ковка, литье, гобелен, батик и т.д.), 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</w:t>
            </w:r>
            <w:proofErr w:type="gramEnd"/>
            <w:r w:rsidRPr="0016088E">
              <w:rPr>
                <w:rFonts w:ascii="Times New Roman" w:hAnsi="Times New Roman"/>
                <w:sz w:val="24"/>
                <w:szCs w:val="24"/>
              </w:rPr>
              <w:t xml:space="preserve"> единство материала, формы и декора.</w:t>
            </w:r>
          </w:p>
          <w:p w14:paraId="506647CF" w14:textId="77777777" w:rsidR="009072DA" w:rsidRPr="0016088E" w:rsidRDefault="009072DA" w:rsidP="007474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lastRenderedPageBreak/>
      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 выстраивать декоративные, орнаментальные композиции в традиции народного искусства (используя традиционное письмо Гжели, Городца, Хохломы и т.д.) на основе ритмического повтора изобразительных или геометрических элементов; 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 владеть практическими навыками выразительного исполнения фактуры, цвета, формы, объема, пространства в процессе создания в конкретном материале плоскостных или объемных декоративных композиций; владеть навыком работы в конкретном материале, витраж, мозаика батик, роспись и т.п.).</w:t>
            </w:r>
          </w:p>
          <w:p w14:paraId="4E51049F" w14:textId="77777777" w:rsidR="009072DA" w:rsidRPr="0016088E" w:rsidRDefault="009072DA" w:rsidP="007474B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b/>
                <w:sz w:val="24"/>
                <w:szCs w:val="24"/>
              </w:rPr>
              <w:t>Место предмета:</w:t>
            </w:r>
            <w:r w:rsidRPr="0016088E">
              <w:rPr>
                <w:rFonts w:ascii="Times New Roman" w:hAnsi="Times New Roman"/>
                <w:sz w:val="24"/>
                <w:szCs w:val="24"/>
              </w:rPr>
              <w:t xml:space="preserve"> 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 Федеральный базисный учебный план отводит на изучение предмета «Изобразительное искусство»: Класс – 5.  Количество часов в неделю – 1 ч. Количество часов в год – 35ч.</w:t>
            </w:r>
          </w:p>
          <w:p w14:paraId="5725A2B3" w14:textId="77777777" w:rsidR="009072DA" w:rsidRPr="0016088E" w:rsidRDefault="009072DA" w:rsidP="007474B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ab/>
              <w:t>Предмет «Изобразительное искусство» рекомендуется изу</w:t>
            </w:r>
            <w:r w:rsidRPr="0016088E">
              <w:rPr>
                <w:rFonts w:ascii="Times New Roman" w:hAnsi="Times New Roman"/>
                <w:sz w:val="24"/>
                <w:szCs w:val="24"/>
              </w:rPr>
              <w:softHyphen/>
              <w:t>чать в 5 классе в объеме не менее 35 ча</w:t>
            </w:r>
            <w:r w:rsidRPr="0016088E">
              <w:rPr>
                <w:rFonts w:ascii="Times New Roman" w:hAnsi="Times New Roman"/>
                <w:sz w:val="24"/>
                <w:szCs w:val="24"/>
              </w:rPr>
              <w:softHyphen/>
              <w:t>сов.</w:t>
            </w:r>
          </w:p>
          <w:p w14:paraId="6118E7F4" w14:textId="77777777" w:rsidR="009072DA" w:rsidRPr="0016088E" w:rsidRDefault="009072DA" w:rsidP="007474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 xml:space="preserve">Федеральный базисный учебный план для образовательных учреждений Российской Федерации предусматривает на изучение учебного предмета «Изобразительное искусство» 105 учебных часов в 5-7 классах, из расчета 1 час в неделю, в т. ч. 35 часов в 6 классе. Данная программа содержит все темы, включенные в федеральный компонент содержания образования. </w:t>
            </w:r>
          </w:p>
          <w:p w14:paraId="5EFDE3FB" w14:textId="1696CAFA" w:rsidR="009072DA" w:rsidRPr="007B28E1" w:rsidRDefault="009072DA" w:rsidP="00195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b/>
                <w:sz w:val="24"/>
                <w:szCs w:val="24"/>
              </w:rPr>
              <w:t>Учебники:</w:t>
            </w:r>
            <w:r w:rsidRPr="00160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5353" w:rsidRPr="00195353">
              <w:rPr>
                <w:rFonts w:ascii="Times New Roman" w:hAnsi="Times New Roman"/>
                <w:sz w:val="24"/>
                <w:szCs w:val="24"/>
              </w:rPr>
              <w:t xml:space="preserve">Н.А. Горяева, О.В. Островская под редакцией Б.М. </w:t>
            </w:r>
            <w:proofErr w:type="spellStart"/>
            <w:r w:rsidR="00195353" w:rsidRPr="00195353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="00195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5353" w:rsidRPr="00195353">
              <w:rPr>
                <w:rFonts w:ascii="Times New Roman" w:hAnsi="Times New Roman"/>
                <w:sz w:val="24"/>
                <w:szCs w:val="24"/>
              </w:rPr>
              <w:t>«Изобразительное искусство. Декоративно-прикладное искусство в жизни человека» 5 класс</w:t>
            </w:r>
          </w:p>
        </w:tc>
      </w:tr>
      <w:tr w:rsidR="009072DA" w:rsidRPr="0016088E" w14:paraId="0027F154" w14:textId="77777777" w:rsidTr="05984B9E">
        <w:tc>
          <w:tcPr>
            <w:tcW w:w="2518" w:type="dxa"/>
          </w:tcPr>
          <w:p w14:paraId="026A9F4A" w14:textId="77777777" w:rsidR="009072DA" w:rsidRPr="00C808F2" w:rsidRDefault="009072DA" w:rsidP="007474B9">
            <w:pPr>
              <w:spacing w:after="0" w:line="240" w:lineRule="auto"/>
              <w:rPr>
                <w:rStyle w:val="a5"/>
                <w:rFonts w:ascii="Times New Roman" w:hAnsi="Times New Roman"/>
                <w:bCs/>
                <w:sz w:val="24"/>
                <w:szCs w:val="24"/>
              </w:rPr>
            </w:pPr>
            <w:r w:rsidRPr="00C808F2">
              <w:rPr>
                <w:rStyle w:val="a5"/>
                <w:rFonts w:ascii="Times New Roman" w:hAnsi="Times New Roman"/>
                <w:bCs/>
                <w:sz w:val="24"/>
                <w:szCs w:val="24"/>
              </w:rPr>
              <w:lastRenderedPageBreak/>
              <w:t>Аннотация к рабочей программе по</w:t>
            </w:r>
            <w:r w:rsidR="0016088E" w:rsidRPr="00C808F2">
              <w:rPr>
                <w:rStyle w:val="a5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808F2">
              <w:rPr>
                <w:rStyle w:val="a5"/>
                <w:rFonts w:ascii="Times New Roman" w:hAnsi="Times New Roman"/>
                <w:bCs/>
                <w:sz w:val="24"/>
                <w:szCs w:val="24"/>
              </w:rPr>
              <w:t>предмету «Физическая культура»</w:t>
            </w:r>
          </w:p>
          <w:p w14:paraId="21F173A5" w14:textId="77777777" w:rsidR="009072DA" w:rsidRPr="0016088E" w:rsidRDefault="009072DA" w:rsidP="007474B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808F2">
              <w:rPr>
                <w:rStyle w:val="a5"/>
                <w:rFonts w:ascii="Times New Roman" w:hAnsi="Times New Roman"/>
                <w:bCs/>
                <w:sz w:val="24"/>
                <w:szCs w:val="24"/>
              </w:rPr>
              <w:t xml:space="preserve"> 5 класс</w:t>
            </w:r>
          </w:p>
        </w:tc>
        <w:tc>
          <w:tcPr>
            <w:tcW w:w="12474" w:type="dxa"/>
          </w:tcPr>
          <w:p w14:paraId="1D3AF4BB" w14:textId="6C485C96" w:rsidR="009072DA" w:rsidRPr="0016088E" w:rsidRDefault="009072DA" w:rsidP="00307F9B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8E">
              <w:rPr>
                <w:rFonts w:ascii="Times New Roman" w:hAnsi="Times New Roman"/>
                <w:sz w:val="24"/>
                <w:szCs w:val="24"/>
              </w:rPr>
              <w:t xml:space="preserve">Рабочая программа разработана на основе </w:t>
            </w:r>
            <w:r w:rsidR="00195353" w:rsidRPr="00195353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учреждений: Комплексная программа физического воспитания учащихся: 1-11 классы В.И. Лях, А.А.</w:t>
            </w:r>
            <w:r w:rsidR="00195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95353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="00195353">
              <w:rPr>
                <w:rFonts w:ascii="Times New Roman" w:hAnsi="Times New Roman"/>
                <w:sz w:val="24"/>
                <w:szCs w:val="24"/>
              </w:rPr>
              <w:t>. М.: Просвеще</w:t>
            </w:r>
            <w:r w:rsidR="007A04E6">
              <w:rPr>
                <w:rFonts w:ascii="Times New Roman" w:hAnsi="Times New Roman"/>
                <w:sz w:val="24"/>
                <w:szCs w:val="24"/>
              </w:rPr>
              <w:t xml:space="preserve">ние. </w:t>
            </w:r>
          </w:p>
          <w:p w14:paraId="7C98FE8A" w14:textId="77777777" w:rsidR="00307F9B" w:rsidRDefault="009072DA" w:rsidP="00307F9B">
            <w:pPr>
              <w:pStyle w:val="af0"/>
              <w:spacing w:line="273" w:lineRule="exact"/>
              <w:ind w:right="9"/>
              <w:jc w:val="both"/>
            </w:pPr>
            <w:r w:rsidRPr="0016088E">
              <w:rPr>
                <w:b/>
              </w:rPr>
              <w:t xml:space="preserve">Цель дисциплины: </w:t>
            </w:r>
            <w:r w:rsidRPr="0016088E">
              <w:t xml:space="preserve">является содействие всестороннему развитию личности </w:t>
            </w:r>
            <w:proofErr w:type="gramStart"/>
            <w:r w:rsidRPr="0016088E">
              <w:t>обучающихся</w:t>
            </w:r>
            <w:proofErr w:type="gramEnd"/>
            <w:r w:rsidRPr="0016088E">
              <w:t>. Слагаемые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      </w:r>
          </w:p>
          <w:p w14:paraId="2877B071" w14:textId="77777777" w:rsidR="009072DA" w:rsidRPr="00307F9B" w:rsidRDefault="009072DA" w:rsidP="00307F9B">
            <w:pPr>
              <w:pStyle w:val="af0"/>
              <w:spacing w:line="273" w:lineRule="exact"/>
              <w:ind w:right="9"/>
              <w:jc w:val="both"/>
              <w:rPr>
                <w:color w:val="000000"/>
              </w:rPr>
            </w:pPr>
            <w:r w:rsidRPr="0016088E">
              <w:rPr>
                <w:b/>
              </w:rPr>
              <w:t xml:space="preserve">Требования к уровню освоения содержания курса: </w:t>
            </w:r>
            <w:r w:rsidRPr="0016088E">
              <w:t>По окончании курса обучающийся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</w:t>
            </w:r>
          </w:p>
          <w:p w14:paraId="279A76B6" w14:textId="77777777" w:rsidR="009072DA" w:rsidRPr="00307F9B" w:rsidRDefault="009072DA" w:rsidP="00307F9B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9B">
              <w:rPr>
                <w:rFonts w:ascii="Times New Roman" w:hAnsi="Times New Roman"/>
                <w:b/>
                <w:sz w:val="24"/>
                <w:szCs w:val="24"/>
              </w:rPr>
              <w:t>Место дисциплины в структуре учебного плана:</w:t>
            </w:r>
          </w:p>
          <w:p w14:paraId="28384985" w14:textId="77777777" w:rsidR="00307F9B" w:rsidRPr="00307F9B" w:rsidRDefault="009072DA" w:rsidP="00307F9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07F9B">
              <w:rPr>
                <w:rFonts w:ascii="Times New Roman" w:hAnsi="Times New Roman"/>
                <w:sz w:val="24"/>
                <w:szCs w:val="24"/>
              </w:rPr>
              <w:t xml:space="preserve">Курс «Физическая культура» изучается в 5 классе из расчёта 3 ч в неделю, всего—105 ч. Третий час на преподавание учебного предмета «Физическая культура» был введён приказом </w:t>
            </w:r>
            <w:proofErr w:type="spellStart"/>
            <w:r w:rsidRPr="00307F9B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307F9B">
              <w:rPr>
                <w:rFonts w:ascii="Times New Roman" w:hAnsi="Times New Roman"/>
                <w:sz w:val="24"/>
                <w:szCs w:val="24"/>
              </w:rPr>
              <w:t xml:space="preserve"> от 30 августа2010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      </w:r>
          </w:p>
          <w:p w14:paraId="7C58A7E3" w14:textId="77777777" w:rsidR="009072DA" w:rsidRPr="00307F9B" w:rsidRDefault="009072DA" w:rsidP="00307F9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07F9B">
              <w:rPr>
                <w:rFonts w:ascii="Times New Roman" w:hAnsi="Times New Roman"/>
                <w:b/>
                <w:sz w:val="24"/>
                <w:szCs w:val="24"/>
              </w:rPr>
              <w:t>Содержание дисциплины:</w:t>
            </w:r>
          </w:p>
          <w:p w14:paraId="350DDBDD" w14:textId="77777777" w:rsidR="009072DA" w:rsidRPr="00307F9B" w:rsidRDefault="009072DA" w:rsidP="00307F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07F9B">
              <w:rPr>
                <w:rFonts w:ascii="Times New Roman" w:hAnsi="Times New Roman" w:cs="Times New Roman"/>
              </w:rPr>
              <w:t xml:space="preserve">В программе В. И. Ляха, А. А. </w:t>
            </w:r>
            <w:proofErr w:type="spellStart"/>
            <w:r w:rsidRPr="00307F9B">
              <w:rPr>
                <w:rFonts w:ascii="Times New Roman" w:hAnsi="Times New Roman" w:cs="Times New Roman"/>
              </w:rPr>
              <w:t>Зданевича</w:t>
            </w:r>
            <w:proofErr w:type="spellEnd"/>
            <w:r w:rsidRPr="00307F9B">
              <w:rPr>
                <w:rFonts w:ascii="Times New Roman" w:hAnsi="Times New Roman" w:cs="Times New Roman"/>
              </w:rPr>
              <w:t xml:space="preserve"> программный материал делится на две части – </w:t>
            </w:r>
            <w:r w:rsidRPr="00307F9B">
              <w:rPr>
                <w:rFonts w:ascii="Times New Roman" w:hAnsi="Times New Roman" w:cs="Times New Roman"/>
                <w:i/>
                <w:iCs/>
              </w:rPr>
              <w:t>базовую</w:t>
            </w:r>
            <w:r w:rsidRPr="00307F9B">
              <w:rPr>
                <w:rFonts w:ascii="Times New Roman" w:hAnsi="Times New Roman" w:cs="Times New Roman"/>
              </w:rPr>
              <w:t xml:space="preserve"> и </w:t>
            </w:r>
            <w:r w:rsidRPr="00307F9B">
              <w:rPr>
                <w:rFonts w:ascii="Times New Roman" w:hAnsi="Times New Roman" w:cs="Times New Roman"/>
                <w:i/>
                <w:iCs/>
              </w:rPr>
              <w:t xml:space="preserve">вариативную </w:t>
            </w:r>
            <w:r w:rsidRPr="00307F9B">
              <w:rPr>
                <w:rFonts w:ascii="Times New Roman" w:hAnsi="Times New Roman" w:cs="Times New Roman"/>
                <w:i/>
                <w:iCs/>
              </w:rPr>
              <w:lastRenderedPageBreak/>
              <w:t>часть</w:t>
            </w:r>
            <w:r w:rsidRPr="00307F9B">
              <w:rPr>
                <w:rFonts w:ascii="Times New Roman" w:hAnsi="Times New Roman" w:cs="Times New Roman"/>
              </w:rPr>
              <w:t xml:space="preserve">. </w:t>
            </w:r>
            <w:r w:rsidRPr="00307F9B">
              <w:rPr>
                <w:rFonts w:ascii="Times New Roman" w:hAnsi="Times New Roman" w:cs="Times New Roman"/>
                <w:i/>
                <w:iCs/>
              </w:rPr>
              <w:t>В базовую часть</w:t>
            </w:r>
            <w:r w:rsidRPr="00307F9B">
              <w:rPr>
                <w:rFonts w:ascii="Times New Roman" w:hAnsi="Times New Roman" w:cs="Times New Roman"/>
              </w:rPr>
              <w:t xml:space="preserve"> входит материал в соответствии с федеральным компонентом учебного плана. </w:t>
            </w:r>
            <w:r w:rsidRPr="00307F9B">
              <w:rPr>
                <w:rFonts w:ascii="Times New Roman" w:hAnsi="Times New Roman" w:cs="Times New Roman"/>
                <w:i/>
                <w:iCs/>
              </w:rPr>
              <w:t>Вариативная часть</w:t>
            </w:r>
            <w:r w:rsidRPr="00307F9B">
              <w:rPr>
                <w:rFonts w:ascii="Times New Roman" w:hAnsi="Times New Roman" w:cs="Times New Roman"/>
              </w:rPr>
              <w:t xml:space="preserve"> включает в себя программный материал по спортивным играм. Программный материал расширяется по разделам каждый год за счет увеличения и усложнения элементов на базе ранее пройденных.</w:t>
            </w:r>
          </w:p>
          <w:p w14:paraId="25AF4549" w14:textId="77777777" w:rsidR="009072DA" w:rsidRPr="00307F9B" w:rsidRDefault="009072DA" w:rsidP="00307F9B">
            <w:pPr>
              <w:pStyle w:val="22"/>
              <w:shd w:val="clear" w:color="auto" w:fill="FFFFFF"/>
              <w:spacing w:after="0" w:line="240" w:lineRule="auto"/>
              <w:ind w:left="0"/>
              <w:jc w:val="both"/>
              <w:textAlignment w:val="center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7F9B">
              <w:rPr>
                <w:rFonts w:ascii="Times New Roman" w:hAnsi="Times New Roman"/>
                <w:sz w:val="24"/>
                <w:szCs w:val="24"/>
                <w:lang w:val="ru-RU"/>
              </w:rPr>
      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      </w:r>
          </w:p>
          <w:p w14:paraId="72926C00" w14:textId="77777777" w:rsidR="009072DA" w:rsidRPr="0016088E" w:rsidRDefault="009072DA" w:rsidP="00307F9B">
            <w:pPr>
              <w:pStyle w:val="22"/>
              <w:shd w:val="clear" w:color="auto" w:fill="FFFFFF"/>
              <w:spacing w:after="0" w:line="240" w:lineRule="auto"/>
              <w:ind w:left="0"/>
              <w:jc w:val="both"/>
              <w:textAlignment w:val="center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88E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      </w:r>
          </w:p>
          <w:p w14:paraId="51A27774" w14:textId="77777777" w:rsidR="009072DA" w:rsidRPr="00307F9B" w:rsidRDefault="009072DA" w:rsidP="00307F9B">
            <w:pPr>
              <w:pStyle w:val="22"/>
              <w:shd w:val="clear" w:color="auto" w:fill="FFFFFF"/>
              <w:spacing w:after="0" w:line="240" w:lineRule="auto"/>
              <w:ind w:left="0"/>
              <w:jc w:val="both"/>
              <w:textAlignment w:val="center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      </w:r>
            <w:proofErr w:type="gramStart"/>
            <w:r w:rsidRPr="0016088E">
              <w:rPr>
                <w:rFonts w:ascii="Times New Roman" w:hAnsi="Times New Roman"/>
                <w:sz w:val="24"/>
                <w:szCs w:val="24"/>
                <w:lang w:val="ru-RU"/>
              </w:rPr>
              <w:t>контроля за</w:t>
            </w:r>
            <w:proofErr w:type="gramEnd"/>
            <w:r w:rsidRPr="00160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физическим развитием и физической </w:t>
            </w:r>
            <w:r w:rsidRPr="00307F9B">
              <w:rPr>
                <w:rFonts w:ascii="Times New Roman" w:hAnsi="Times New Roman"/>
                <w:sz w:val="24"/>
                <w:szCs w:val="24"/>
                <w:lang w:val="ru-RU"/>
              </w:rPr>
              <w:t>подготовленностью учащихся.</w:t>
            </w:r>
          </w:p>
          <w:p w14:paraId="11C2C49F" w14:textId="77777777" w:rsidR="009072DA" w:rsidRPr="00307F9B" w:rsidRDefault="009072DA" w:rsidP="00307F9B">
            <w:pPr>
              <w:pStyle w:val="22"/>
              <w:shd w:val="clear" w:color="auto" w:fill="FFFFFF"/>
              <w:spacing w:after="0" w:line="240" w:lineRule="auto"/>
              <w:ind w:left="0"/>
              <w:jc w:val="both"/>
              <w:textAlignment w:val="center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08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Содержание раздела «Физическое совершенствование» ориентировано на гармоничное физическое развитие, всестороннюю </w:t>
            </w:r>
            <w:r w:rsidRPr="00307F9B">
              <w:rPr>
                <w:rFonts w:ascii="Times New Roman" w:hAnsi="Times New Roman"/>
                <w:sz w:val="24"/>
                <w:szCs w:val="24"/>
                <w:lang w:val="ru-RU"/>
              </w:rPr>
              <w:t>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      </w:r>
            <w:r w:rsidR="00307F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07F9B">
              <w:rPr>
                <w:rFonts w:ascii="Times New Roman" w:hAnsi="Times New Roman"/>
                <w:sz w:val="24"/>
                <w:szCs w:val="24"/>
                <w:lang w:val="ru-RU"/>
              </w:rPr>
              <w:t>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образования.</w:t>
            </w:r>
          </w:p>
          <w:p w14:paraId="264D6104" w14:textId="5A85D8CD" w:rsidR="009072DA" w:rsidRPr="0016088E" w:rsidRDefault="009072DA" w:rsidP="007474B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7F9B">
              <w:rPr>
                <w:rFonts w:ascii="Times New Roman" w:hAnsi="Times New Roman"/>
                <w:b/>
                <w:sz w:val="24"/>
                <w:szCs w:val="24"/>
              </w:rPr>
              <w:t xml:space="preserve">Учебник: </w:t>
            </w:r>
            <w:r w:rsidRPr="00307F9B">
              <w:rPr>
                <w:rFonts w:ascii="Times New Roman" w:hAnsi="Times New Roman"/>
                <w:sz w:val="24"/>
                <w:szCs w:val="24"/>
              </w:rPr>
              <w:t>Физическая культура. 5—7 классы, под общ</w:t>
            </w:r>
            <w:proofErr w:type="gramStart"/>
            <w:r w:rsidRPr="00307F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7A0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gramStart"/>
            <w:r w:rsidRPr="00307F9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07F9B">
              <w:rPr>
                <w:rFonts w:ascii="Times New Roman" w:hAnsi="Times New Roman"/>
                <w:sz w:val="24"/>
                <w:szCs w:val="24"/>
              </w:rPr>
              <w:t xml:space="preserve">ед. М. Я. </w:t>
            </w:r>
            <w:proofErr w:type="spellStart"/>
            <w:r w:rsidR="007A04E6"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 w:rsidR="007A04E6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</w:tc>
      </w:tr>
    </w:tbl>
    <w:p w14:paraId="04F827F7" w14:textId="77777777" w:rsidR="00307F9B" w:rsidRDefault="00307F9B" w:rsidP="00924B2D">
      <w:pPr>
        <w:spacing w:after="0"/>
        <w:rPr>
          <w:rFonts w:ascii="Times New Roman" w:hAnsi="Times New Roman"/>
          <w:sz w:val="24"/>
          <w:szCs w:val="24"/>
        </w:rPr>
      </w:pPr>
    </w:p>
    <w:p w14:paraId="5D5D9857" w14:textId="77777777" w:rsidR="009072DA" w:rsidRPr="00307F9B" w:rsidRDefault="00307F9B" w:rsidP="00307F9B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9072DA" w:rsidRPr="00307F9B" w:rsidSect="002646C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EF3CF" w14:textId="77777777" w:rsidR="00E37569" w:rsidRDefault="00E37569" w:rsidP="00477084">
      <w:pPr>
        <w:spacing w:after="0" w:line="240" w:lineRule="auto"/>
      </w:pPr>
      <w:r>
        <w:separator/>
      </w:r>
    </w:p>
  </w:endnote>
  <w:endnote w:type="continuationSeparator" w:id="0">
    <w:p w14:paraId="3A1FC646" w14:textId="77777777" w:rsidR="00E37569" w:rsidRDefault="00E37569" w:rsidP="0047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5DFD7" w14:textId="77777777" w:rsidR="00E37569" w:rsidRDefault="00E37569" w:rsidP="00477084">
      <w:pPr>
        <w:spacing w:after="0" w:line="240" w:lineRule="auto"/>
      </w:pPr>
      <w:r>
        <w:separator/>
      </w:r>
    </w:p>
  </w:footnote>
  <w:footnote w:type="continuationSeparator" w:id="0">
    <w:p w14:paraId="347A523C" w14:textId="77777777" w:rsidR="00E37569" w:rsidRDefault="00E37569" w:rsidP="00477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23FA97D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  <w:b w:val="0"/>
        <w:i w:val="0"/>
        <w:sz w:val="20"/>
        <w:szCs w:val="20"/>
      </w:rPr>
    </w:lvl>
  </w:abstractNum>
  <w:abstractNum w:abstractNumId="2">
    <w:nsid w:val="005159DC"/>
    <w:multiLevelType w:val="hybridMultilevel"/>
    <w:tmpl w:val="66740354"/>
    <w:lvl w:ilvl="0" w:tplc="575AA684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0991DD3"/>
    <w:multiLevelType w:val="multilevel"/>
    <w:tmpl w:val="A19A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3525DA"/>
    <w:multiLevelType w:val="hybridMultilevel"/>
    <w:tmpl w:val="B4141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E295F"/>
    <w:multiLevelType w:val="multilevel"/>
    <w:tmpl w:val="CA6080D0"/>
    <w:lvl w:ilvl="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020765"/>
    <w:multiLevelType w:val="hybridMultilevel"/>
    <w:tmpl w:val="C74C5534"/>
    <w:lvl w:ilvl="0" w:tplc="CD4E9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D316D8"/>
    <w:multiLevelType w:val="hybridMultilevel"/>
    <w:tmpl w:val="26944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021C62"/>
    <w:multiLevelType w:val="hybridMultilevel"/>
    <w:tmpl w:val="3C9C7A6C"/>
    <w:lvl w:ilvl="0" w:tplc="CD4E9D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2461CE"/>
    <w:multiLevelType w:val="hybridMultilevel"/>
    <w:tmpl w:val="F044F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536286"/>
    <w:multiLevelType w:val="hybridMultilevel"/>
    <w:tmpl w:val="DE18EECC"/>
    <w:lvl w:ilvl="0" w:tplc="DF16D8E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813AE"/>
    <w:multiLevelType w:val="hybridMultilevel"/>
    <w:tmpl w:val="5366F11A"/>
    <w:lvl w:ilvl="0" w:tplc="CD4E9D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7B774D"/>
    <w:multiLevelType w:val="multilevel"/>
    <w:tmpl w:val="371A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9B192A"/>
    <w:multiLevelType w:val="hybridMultilevel"/>
    <w:tmpl w:val="4984C136"/>
    <w:lvl w:ilvl="0" w:tplc="CD4E9D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3CB5B76"/>
    <w:multiLevelType w:val="multilevel"/>
    <w:tmpl w:val="2260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2E4C6D"/>
    <w:multiLevelType w:val="multilevel"/>
    <w:tmpl w:val="42858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7">
    <w:nsid w:val="275B1693"/>
    <w:multiLevelType w:val="hybridMultilevel"/>
    <w:tmpl w:val="83C2163A"/>
    <w:lvl w:ilvl="0" w:tplc="F5C2DB8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280D61"/>
    <w:multiLevelType w:val="hybridMultilevel"/>
    <w:tmpl w:val="D4D0AEBA"/>
    <w:lvl w:ilvl="0" w:tplc="CD4E9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484B5F"/>
    <w:multiLevelType w:val="multilevel"/>
    <w:tmpl w:val="81D6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7D6137"/>
    <w:multiLevelType w:val="hybridMultilevel"/>
    <w:tmpl w:val="75ACD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26A298">
      <w:numFmt w:val="bullet"/>
      <w:lvlText w:val="•"/>
      <w:lvlJc w:val="left"/>
      <w:pPr>
        <w:ind w:left="1485" w:hanging="40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5155BE"/>
    <w:multiLevelType w:val="hybridMultilevel"/>
    <w:tmpl w:val="2C681A92"/>
    <w:lvl w:ilvl="0" w:tplc="CD4E9D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5827F34"/>
    <w:multiLevelType w:val="hybridMultilevel"/>
    <w:tmpl w:val="9FECC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CA4BBF"/>
    <w:multiLevelType w:val="hybridMultilevel"/>
    <w:tmpl w:val="3DBA9D4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397A3639"/>
    <w:multiLevelType w:val="hybridMultilevel"/>
    <w:tmpl w:val="B55C18C6"/>
    <w:lvl w:ilvl="0" w:tplc="CD4E9D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E66463"/>
    <w:multiLevelType w:val="hybridMultilevel"/>
    <w:tmpl w:val="ED6AB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702559"/>
    <w:multiLevelType w:val="hybridMultilevel"/>
    <w:tmpl w:val="ED54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455F82"/>
    <w:multiLevelType w:val="hybridMultilevel"/>
    <w:tmpl w:val="9DECE97E"/>
    <w:lvl w:ilvl="0" w:tplc="CD4E9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092111"/>
    <w:multiLevelType w:val="hybridMultilevel"/>
    <w:tmpl w:val="89CE1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602C4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7AE21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42810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AA07D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6097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1542F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14C4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7D924EB"/>
    <w:multiLevelType w:val="hybridMultilevel"/>
    <w:tmpl w:val="CE426A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580873"/>
    <w:multiLevelType w:val="hybridMultilevel"/>
    <w:tmpl w:val="86B8E4B0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3">
    <w:nsid w:val="4B165B01"/>
    <w:multiLevelType w:val="hybridMultilevel"/>
    <w:tmpl w:val="DAB26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B862B65"/>
    <w:multiLevelType w:val="hybridMultilevel"/>
    <w:tmpl w:val="FE105AF2"/>
    <w:lvl w:ilvl="0" w:tplc="CD4E9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3C441C6"/>
    <w:multiLevelType w:val="multilevel"/>
    <w:tmpl w:val="007A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4D36B45"/>
    <w:multiLevelType w:val="hybridMultilevel"/>
    <w:tmpl w:val="1B60A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8A32B0"/>
    <w:multiLevelType w:val="hybridMultilevel"/>
    <w:tmpl w:val="B1CC8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75298A4"/>
    <w:multiLevelType w:val="multilevel"/>
    <w:tmpl w:val="2C93AFB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40">
    <w:nsid w:val="5A4A02B9"/>
    <w:multiLevelType w:val="multilevel"/>
    <w:tmpl w:val="48AE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CCF2B04"/>
    <w:multiLevelType w:val="multilevel"/>
    <w:tmpl w:val="C9CA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F0B6A5F"/>
    <w:multiLevelType w:val="hybridMultilevel"/>
    <w:tmpl w:val="05B08E94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3">
    <w:nsid w:val="602950D3"/>
    <w:multiLevelType w:val="hybridMultilevel"/>
    <w:tmpl w:val="23AA9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41D7C6E"/>
    <w:multiLevelType w:val="hybridMultilevel"/>
    <w:tmpl w:val="A36AC278"/>
    <w:lvl w:ilvl="0" w:tplc="CD4E9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4D2140E"/>
    <w:multiLevelType w:val="hybridMultilevel"/>
    <w:tmpl w:val="0386A1F0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64DE5237"/>
    <w:multiLevelType w:val="hybridMultilevel"/>
    <w:tmpl w:val="7780E4AA"/>
    <w:lvl w:ilvl="0" w:tplc="CD4E9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775EDF"/>
    <w:multiLevelType w:val="hybridMultilevel"/>
    <w:tmpl w:val="BC34C738"/>
    <w:lvl w:ilvl="0" w:tplc="CD4E9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752763A"/>
    <w:multiLevelType w:val="multilevel"/>
    <w:tmpl w:val="C8A055F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67EF1340"/>
    <w:multiLevelType w:val="hybridMultilevel"/>
    <w:tmpl w:val="85A8F8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2C7DA8"/>
    <w:multiLevelType w:val="hybridMultilevel"/>
    <w:tmpl w:val="FFFFFFFF"/>
    <w:lvl w:ilvl="0" w:tplc="E184325A">
      <w:start w:val="1"/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hint="default"/>
        <w:w w:val="99"/>
        <w:sz w:val="24"/>
      </w:rPr>
    </w:lvl>
    <w:lvl w:ilvl="1" w:tplc="019C0D98">
      <w:start w:val="1"/>
      <w:numFmt w:val="bullet"/>
      <w:lvlText w:val="•"/>
      <w:lvlJc w:val="left"/>
      <w:pPr>
        <w:ind w:left="870" w:hanging="140"/>
      </w:pPr>
      <w:rPr>
        <w:rFonts w:hint="default"/>
      </w:rPr>
    </w:lvl>
    <w:lvl w:ilvl="2" w:tplc="C136E3CA">
      <w:start w:val="1"/>
      <w:numFmt w:val="bullet"/>
      <w:lvlText w:val="•"/>
      <w:lvlJc w:val="left"/>
      <w:pPr>
        <w:ind w:left="1640" w:hanging="140"/>
      </w:pPr>
      <w:rPr>
        <w:rFonts w:hint="default"/>
      </w:rPr>
    </w:lvl>
    <w:lvl w:ilvl="3" w:tplc="70D0480C">
      <w:start w:val="1"/>
      <w:numFmt w:val="bullet"/>
      <w:lvlText w:val="•"/>
      <w:lvlJc w:val="left"/>
      <w:pPr>
        <w:ind w:left="2410" w:hanging="140"/>
      </w:pPr>
      <w:rPr>
        <w:rFonts w:hint="default"/>
      </w:rPr>
    </w:lvl>
    <w:lvl w:ilvl="4" w:tplc="8446EF90">
      <w:start w:val="1"/>
      <w:numFmt w:val="bullet"/>
      <w:lvlText w:val="•"/>
      <w:lvlJc w:val="left"/>
      <w:pPr>
        <w:ind w:left="3180" w:hanging="140"/>
      </w:pPr>
      <w:rPr>
        <w:rFonts w:hint="default"/>
      </w:rPr>
    </w:lvl>
    <w:lvl w:ilvl="5" w:tplc="1642624E">
      <w:start w:val="1"/>
      <w:numFmt w:val="bullet"/>
      <w:lvlText w:val="•"/>
      <w:lvlJc w:val="left"/>
      <w:pPr>
        <w:ind w:left="3950" w:hanging="140"/>
      </w:pPr>
      <w:rPr>
        <w:rFonts w:hint="default"/>
      </w:rPr>
    </w:lvl>
    <w:lvl w:ilvl="6" w:tplc="B030BFA6">
      <w:start w:val="1"/>
      <w:numFmt w:val="bullet"/>
      <w:lvlText w:val="•"/>
      <w:lvlJc w:val="left"/>
      <w:pPr>
        <w:ind w:left="4720" w:hanging="140"/>
      </w:pPr>
      <w:rPr>
        <w:rFonts w:hint="default"/>
      </w:rPr>
    </w:lvl>
    <w:lvl w:ilvl="7" w:tplc="CEBEEB1E">
      <w:start w:val="1"/>
      <w:numFmt w:val="bullet"/>
      <w:lvlText w:val="•"/>
      <w:lvlJc w:val="left"/>
      <w:pPr>
        <w:ind w:left="5491" w:hanging="140"/>
      </w:pPr>
      <w:rPr>
        <w:rFonts w:hint="default"/>
      </w:rPr>
    </w:lvl>
    <w:lvl w:ilvl="8" w:tplc="6BF62D2C">
      <w:start w:val="1"/>
      <w:numFmt w:val="bullet"/>
      <w:lvlText w:val="•"/>
      <w:lvlJc w:val="left"/>
      <w:pPr>
        <w:ind w:left="6261" w:hanging="140"/>
      </w:pPr>
      <w:rPr>
        <w:rFonts w:hint="default"/>
      </w:rPr>
    </w:lvl>
  </w:abstractNum>
  <w:abstractNum w:abstractNumId="51">
    <w:nsid w:val="6D3D136D"/>
    <w:multiLevelType w:val="multilevel"/>
    <w:tmpl w:val="E0B28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70390C03"/>
    <w:multiLevelType w:val="hybridMultilevel"/>
    <w:tmpl w:val="32205C9E"/>
    <w:lvl w:ilvl="0" w:tplc="DF16D8E8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sz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70CA5876"/>
    <w:multiLevelType w:val="hybridMultilevel"/>
    <w:tmpl w:val="C53882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423175"/>
    <w:multiLevelType w:val="hybridMultilevel"/>
    <w:tmpl w:val="264E0550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1"/>
  </w:num>
  <w:num w:numId="2">
    <w:abstractNumId w:val="52"/>
  </w:num>
  <w:num w:numId="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46"/>
  </w:num>
  <w:num w:numId="9">
    <w:abstractNumId w:val="34"/>
  </w:num>
  <w:num w:numId="10">
    <w:abstractNumId w:val="44"/>
  </w:num>
  <w:num w:numId="11">
    <w:abstractNumId w:val="47"/>
  </w:num>
  <w:num w:numId="12">
    <w:abstractNumId w:val="28"/>
  </w:num>
  <w:num w:numId="13">
    <w:abstractNumId w:val="42"/>
  </w:num>
  <w:num w:numId="14">
    <w:abstractNumId w:val="37"/>
  </w:num>
  <w:num w:numId="15">
    <w:abstractNumId w:val="4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6"/>
  </w:num>
  <w:num w:numId="18">
    <w:abstractNumId w:val="19"/>
  </w:num>
  <w:num w:numId="19">
    <w:abstractNumId w:val="9"/>
  </w:num>
  <w:num w:numId="20">
    <w:abstractNumId w:val="25"/>
  </w:num>
  <w:num w:numId="21">
    <w:abstractNumId w:val="12"/>
  </w:num>
  <w:num w:numId="22">
    <w:abstractNumId w:val="22"/>
  </w:num>
  <w:num w:numId="23">
    <w:abstractNumId w:val="14"/>
  </w:num>
  <w:num w:numId="2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13"/>
  </w:num>
  <w:num w:numId="26">
    <w:abstractNumId w:val="3"/>
  </w:num>
  <w:num w:numId="27">
    <w:abstractNumId w:val="15"/>
  </w:num>
  <w:num w:numId="28">
    <w:abstractNumId w:val="20"/>
  </w:num>
  <w:num w:numId="29">
    <w:abstractNumId w:val="40"/>
  </w:num>
  <w:num w:numId="30">
    <w:abstractNumId w:val="41"/>
  </w:num>
  <w:num w:numId="31">
    <w:abstractNumId w:val="31"/>
  </w:num>
  <w:num w:numId="32">
    <w:abstractNumId w:val="16"/>
  </w:num>
  <w:num w:numId="33">
    <w:abstractNumId w:val="39"/>
  </w:num>
  <w:num w:numId="34">
    <w:abstractNumId w:val="18"/>
  </w:num>
  <w:num w:numId="35">
    <w:abstractNumId w:val="51"/>
  </w:num>
  <w:num w:numId="36">
    <w:abstractNumId w:val="17"/>
  </w:num>
  <w:num w:numId="37">
    <w:abstractNumId w:val="54"/>
  </w:num>
  <w:num w:numId="38">
    <w:abstractNumId w:val="45"/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1"/>
  </w:num>
  <w:num w:numId="42">
    <w:abstractNumId w:val="32"/>
  </w:num>
  <w:num w:numId="43">
    <w:abstractNumId w:val="38"/>
  </w:num>
  <w:num w:numId="44">
    <w:abstractNumId w:val="36"/>
  </w:num>
  <w:num w:numId="45">
    <w:abstractNumId w:val="0"/>
    <w:lvlOverride w:ilvl="0">
      <w:lvl w:ilvl="0">
        <w:numFmt w:val="bullet"/>
        <w:lvlText w:val="—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46">
    <w:abstractNumId w:val="0"/>
    <w:lvlOverride w:ilvl="0">
      <w:lvl w:ilvl="0">
        <w:numFmt w:val="bullet"/>
        <w:lvlText w:val="—"/>
        <w:legacy w:legacy="1" w:legacySpace="0" w:legacyIndent="266"/>
        <w:lvlJc w:val="left"/>
        <w:rPr>
          <w:rFonts w:ascii="Times New Roman" w:hAnsi="Times New Roman" w:hint="default"/>
        </w:rPr>
      </w:lvl>
    </w:lvlOverride>
  </w:num>
  <w:num w:numId="47">
    <w:abstractNumId w:val="26"/>
  </w:num>
  <w:num w:numId="48">
    <w:abstractNumId w:val="53"/>
  </w:num>
  <w:num w:numId="49">
    <w:abstractNumId w:val="29"/>
  </w:num>
  <w:num w:numId="50">
    <w:abstractNumId w:val="24"/>
  </w:num>
  <w:num w:numId="51">
    <w:abstractNumId w:val="7"/>
  </w:num>
  <w:num w:numId="52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53">
    <w:abstractNumId w:val="10"/>
  </w:num>
  <w:num w:numId="54">
    <w:abstractNumId w:val="23"/>
  </w:num>
  <w:num w:numId="55">
    <w:abstractNumId w:val="30"/>
  </w:num>
  <w:num w:numId="56">
    <w:abstractNumId w:val="5"/>
  </w:num>
  <w:num w:numId="57">
    <w:abstractNumId w:val="48"/>
  </w:num>
  <w:num w:numId="58">
    <w:abstractNumId w:val="49"/>
  </w:num>
  <w:num w:numId="59">
    <w:abstractNumId w:val="43"/>
  </w:num>
  <w:num w:numId="60">
    <w:abstractNumId w:val="2"/>
  </w:num>
  <w:num w:numId="61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4C"/>
    <w:rsid w:val="000015D2"/>
    <w:rsid w:val="000046BE"/>
    <w:rsid w:val="00022E55"/>
    <w:rsid w:val="00027706"/>
    <w:rsid w:val="00031C78"/>
    <w:rsid w:val="000332CA"/>
    <w:rsid w:val="00036DDF"/>
    <w:rsid w:val="00040A92"/>
    <w:rsid w:val="0004439E"/>
    <w:rsid w:val="00056BF6"/>
    <w:rsid w:val="000746F2"/>
    <w:rsid w:val="0008663B"/>
    <w:rsid w:val="00092A2F"/>
    <w:rsid w:val="00093507"/>
    <w:rsid w:val="000960F7"/>
    <w:rsid w:val="000A11EE"/>
    <w:rsid w:val="000A3162"/>
    <w:rsid w:val="000A590E"/>
    <w:rsid w:val="000C2700"/>
    <w:rsid w:val="000C5AE5"/>
    <w:rsid w:val="000D24A4"/>
    <w:rsid w:val="000E2F41"/>
    <w:rsid w:val="000F6616"/>
    <w:rsid w:val="000F7163"/>
    <w:rsid w:val="001017C8"/>
    <w:rsid w:val="00102165"/>
    <w:rsid w:val="00102C8E"/>
    <w:rsid w:val="00110CEB"/>
    <w:rsid w:val="001178F3"/>
    <w:rsid w:val="001253F9"/>
    <w:rsid w:val="001302DE"/>
    <w:rsid w:val="0014385C"/>
    <w:rsid w:val="00151079"/>
    <w:rsid w:val="0016088E"/>
    <w:rsid w:val="0016626A"/>
    <w:rsid w:val="001926E9"/>
    <w:rsid w:val="00195353"/>
    <w:rsid w:val="00196568"/>
    <w:rsid w:val="001B094E"/>
    <w:rsid w:val="001B2D43"/>
    <w:rsid w:val="001C36DA"/>
    <w:rsid w:val="001C566B"/>
    <w:rsid w:val="001C7D33"/>
    <w:rsid w:val="001D68BD"/>
    <w:rsid w:val="001F179F"/>
    <w:rsid w:val="00203695"/>
    <w:rsid w:val="002230B5"/>
    <w:rsid w:val="002262B4"/>
    <w:rsid w:val="00230109"/>
    <w:rsid w:val="00256DE2"/>
    <w:rsid w:val="002646C7"/>
    <w:rsid w:val="00275966"/>
    <w:rsid w:val="002775B6"/>
    <w:rsid w:val="00281FD7"/>
    <w:rsid w:val="0029172F"/>
    <w:rsid w:val="002B444C"/>
    <w:rsid w:val="002B4E88"/>
    <w:rsid w:val="002C141F"/>
    <w:rsid w:val="002C6E46"/>
    <w:rsid w:val="002D584A"/>
    <w:rsid w:val="002E56FF"/>
    <w:rsid w:val="002F15EB"/>
    <w:rsid w:val="00307F9B"/>
    <w:rsid w:val="0032066B"/>
    <w:rsid w:val="003342A0"/>
    <w:rsid w:val="0035295A"/>
    <w:rsid w:val="00353CEF"/>
    <w:rsid w:val="00371DC7"/>
    <w:rsid w:val="00385A84"/>
    <w:rsid w:val="003904CF"/>
    <w:rsid w:val="0039207A"/>
    <w:rsid w:val="003A4ACC"/>
    <w:rsid w:val="003A7C58"/>
    <w:rsid w:val="003B030D"/>
    <w:rsid w:val="003C24B1"/>
    <w:rsid w:val="003D05F6"/>
    <w:rsid w:val="003F3457"/>
    <w:rsid w:val="003F4746"/>
    <w:rsid w:val="00414079"/>
    <w:rsid w:val="004154E1"/>
    <w:rsid w:val="00425B54"/>
    <w:rsid w:val="00451BD2"/>
    <w:rsid w:val="0045484F"/>
    <w:rsid w:val="0045674C"/>
    <w:rsid w:val="00466241"/>
    <w:rsid w:val="004663D9"/>
    <w:rsid w:val="00467A7B"/>
    <w:rsid w:val="00473FDF"/>
    <w:rsid w:val="00477084"/>
    <w:rsid w:val="004A236C"/>
    <w:rsid w:val="004C5D0F"/>
    <w:rsid w:val="004E6685"/>
    <w:rsid w:val="004F751B"/>
    <w:rsid w:val="0050007D"/>
    <w:rsid w:val="00511416"/>
    <w:rsid w:val="00533A13"/>
    <w:rsid w:val="00553509"/>
    <w:rsid w:val="005546BD"/>
    <w:rsid w:val="0056362B"/>
    <w:rsid w:val="00574641"/>
    <w:rsid w:val="00582A14"/>
    <w:rsid w:val="00582DBE"/>
    <w:rsid w:val="005910A0"/>
    <w:rsid w:val="00592095"/>
    <w:rsid w:val="00592C45"/>
    <w:rsid w:val="00593069"/>
    <w:rsid w:val="005964A8"/>
    <w:rsid w:val="0059748C"/>
    <w:rsid w:val="005B4A73"/>
    <w:rsid w:val="005C4FDF"/>
    <w:rsid w:val="005D03CC"/>
    <w:rsid w:val="005D17F0"/>
    <w:rsid w:val="005E419F"/>
    <w:rsid w:val="005F19C5"/>
    <w:rsid w:val="005F6556"/>
    <w:rsid w:val="006016A2"/>
    <w:rsid w:val="0063024B"/>
    <w:rsid w:val="0064061D"/>
    <w:rsid w:val="00672EA6"/>
    <w:rsid w:val="006734F9"/>
    <w:rsid w:val="0068213C"/>
    <w:rsid w:val="00682FD6"/>
    <w:rsid w:val="00685AA4"/>
    <w:rsid w:val="00687E97"/>
    <w:rsid w:val="00703A3E"/>
    <w:rsid w:val="00706A05"/>
    <w:rsid w:val="00707959"/>
    <w:rsid w:val="0071307E"/>
    <w:rsid w:val="0072217E"/>
    <w:rsid w:val="00722B09"/>
    <w:rsid w:val="00727FD1"/>
    <w:rsid w:val="007314FE"/>
    <w:rsid w:val="00733C0C"/>
    <w:rsid w:val="00733F6D"/>
    <w:rsid w:val="00741DBF"/>
    <w:rsid w:val="007474B9"/>
    <w:rsid w:val="00791ACA"/>
    <w:rsid w:val="007A04E6"/>
    <w:rsid w:val="007B28E1"/>
    <w:rsid w:val="007B2B15"/>
    <w:rsid w:val="007B41A3"/>
    <w:rsid w:val="007D38F7"/>
    <w:rsid w:val="007D5E24"/>
    <w:rsid w:val="007E1318"/>
    <w:rsid w:val="007E2718"/>
    <w:rsid w:val="007E66EB"/>
    <w:rsid w:val="007F4547"/>
    <w:rsid w:val="00802D4B"/>
    <w:rsid w:val="0080510C"/>
    <w:rsid w:val="008212B6"/>
    <w:rsid w:val="008263D8"/>
    <w:rsid w:val="00831746"/>
    <w:rsid w:val="00833E36"/>
    <w:rsid w:val="00845438"/>
    <w:rsid w:val="008506F2"/>
    <w:rsid w:val="00852FAC"/>
    <w:rsid w:val="0085540D"/>
    <w:rsid w:val="008610B1"/>
    <w:rsid w:val="008750DD"/>
    <w:rsid w:val="008C1057"/>
    <w:rsid w:val="008F1979"/>
    <w:rsid w:val="008F30CF"/>
    <w:rsid w:val="009072DA"/>
    <w:rsid w:val="00913955"/>
    <w:rsid w:val="00922C7D"/>
    <w:rsid w:val="00924B2D"/>
    <w:rsid w:val="00933AE5"/>
    <w:rsid w:val="009430CA"/>
    <w:rsid w:val="00951AEC"/>
    <w:rsid w:val="00952C40"/>
    <w:rsid w:val="00954BA8"/>
    <w:rsid w:val="009578AD"/>
    <w:rsid w:val="00964CC2"/>
    <w:rsid w:val="00973638"/>
    <w:rsid w:val="009779AF"/>
    <w:rsid w:val="009863F3"/>
    <w:rsid w:val="009A62AB"/>
    <w:rsid w:val="009B7010"/>
    <w:rsid w:val="009E78F9"/>
    <w:rsid w:val="009F0E33"/>
    <w:rsid w:val="00A020C9"/>
    <w:rsid w:val="00A02343"/>
    <w:rsid w:val="00A04AFB"/>
    <w:rsid w:val="00A3313E"/>
    <w:rsid w:val="00A34D30"/>
    <w:rsid w:val="00A417BA"/>
    <w:rsid w:val="00A43A53"/>
    <w:rsid w:val="00A45161"/>
    <w:rsid w:val="00A459D5"/>
    <w:rsid w:val="00A543A2"/>
    <w:rsid w:val="00A55BA2"/>
    <w:rsid w:val="00A6218B"/>
    <w:rsid w:val="00A6650F"/>
    <w:rsid w:val="00AA7EF9"/>
    <w:rsid w:val="00AC4497"/>
    <w:rsid w:val="00AC5213"/>
    <w:rsid w:val="00AD7271"/>
    <w:rsid w:val="00AE2B5B"/>
    <w:rsid w:val="00AF2B43"/>
    <w:rsid w:val="00B16F8E"/>
    <w:rsid w:val="00B20E9C"/>
    <w:rsid w:val="00B32DDB"/>
    <w:rsid w:val="00B34064"/>
    <w:rsid w:val="00B42F73"/>
    <w:rsid w:val="00B4588B"/>
    <w:rsid w:val="00B63FE6"/>
    <w:rsid w:val="00B80B6B"/>
    <w:rsid w:val="00B81C57"/>
    <w:rsid w:val="00B84F4F"/>
    <w:rsid w:val="00BC1C3F"/>
    <w:rsid w:val="00BC2395"/>
    <w:rsid w:val="00BD1DDC"/>
    <w:rsid w:val="00BD21D2"/>
    <w:rsid w:val="00BD6AEC"/>
    <w:rsid w:val="00C207C6"/>
    <w:rsid w:val="00C479F9"/>
    <w:rsid w:val="00C6208E"/>
    <w:rsid w:val="00C7463C"/>
    <w:rsid w:val="00C808F2"/>
    <w:rsid w:val="00C819B3"/>
    <w:rsid w:val="00C8595A"/>
    <w:rsid w:val="00CD15FC"/>
    <w:rsid w:val="00CF0731"/>
    <w:rsid w:val="00CF22DA"/>
    <w:rsid w:val="00CF4651"/>
    <w:rsid w:val="00D0761C"/>
    <w:rsid w:val="00D13273"/>
    <w:rsid w:val="00D16877"/>
    <w:rsid w:val="00D238B0"/>
    <w:rsid w:val="00D30454"/>
    <w:rsid w:val="00D55FA6"/>
    <w:rsid w:val="00D60D23"/>
    <w:rsid w:val="00D61F21"/>
    <w:rsid w:val="00D70A8A"/>
    <w:rsid w:val="00D8148E"/>
    <w:rsid w:val="00D82AA0"/>
    <w:rsid w:val="00D90B51"/>
    <w:rsid w:val="00DA41AE"/>
    <w:rsid w:val="00DD0FF0"/>
    <w:rsid w:val="00DF5841"/>
    <w:rsid w:val="00E0370D"/>
    <w:rsid w:val="00E063BC"/>
    <w:rsid w:val="00E07E33"/>
    <w:rsid w:val="00E16A4B"/>
    <w:rsid w:val="00E16B86"/>
    <w:rsid w:val="00E37569"/>
    <w:rsid w:val="00E41902"/>
    <w:rsid w:val="00E925B8"/>
    <w:rsid w:val="00EA688F"/>
    <w:rsid w:val="00EC4E0B"/>
    <w:rsid w:val="00EC6AE6"/>
    <w:rsid w:val="00ED1067"/>
    <w:rsid w:val="00ED2A53"/>
    <w:rsid w:val="00ED40FB"/>
    <w:rsid w:val="00ED6EAB"/>
    <w:rsid w:val="00EE1376"/>
    <w:rsid w:val="00F0028C"/>
    <w:rsid w:val="00F017AD"/>
    <w:rsid w:val="00F06D62"/>
    <w:rsid w:val="00F11E54"/>
    <w:rsid w:val="00F27FBD"/>
    <w:rsid w:val="00F51474"/>
    <w:rsid w:val="00F57227"/>
    <w:rsid w:val="00F623FA"/>
    <w:rsid w:val="00F74EBA"/>
    <w:rsid w:val="00FA4D88"/>
    <w:rsid w:val="00FB5530"/>
    <w:rsid w:val="00FB5CD1"/>
    <w:rsid w:val="00FC5D7C"/>
    <w:rsid w:val="00FD343C"/>
    <w:rsid w:val="00FD3E9C"/>
    <w:rsid w:val="00FD55A9"/>
    <w:rsid w:val="00FD6C51"/>
    <w:rsid w:val="00FD7629"/>
    <w:rsid w:val="00FF683D"/>
    <w:rsid w:val="05984B9E"/>
    <w:rsid w:val="5993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F6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1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1474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D6EAB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933AE5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D7271"/>
    <w:pPr>
      <w:keepNext/>
      <w:keepLines/>
      <w:spacing w:before="200" w:after="0"/>
      <w:outlineLvl w:val="5"/>
    </w:pPr>
    <w:rPr>
      <w:rFonts w:ascii="Cambria" w:eastAsia="Calibri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E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1"/>
    <w:locked/>
    <w:rsid w:val="00AA7EF9"/>
    <w:rPr>
      <w:shd w:val="clear" w:color="auto" w:fill="FFFFFF"/>
    </w:rPr>
  </w:style>
  <w:style w:type="character" w:customStyle="1" w:styleId="a5">
    <w:name w:val="Основной текст + Полужирный"/>
    <w:aliases w:val="Курсив,Интервал 0 pt,Основной текст + Курсив"/>
    <w:rsid w:val="00AA7EF9"/>
    <w:rPr>
      <w:b/>
      <w:shd w:val="clear" w:color="auto" w:fill="FFFFFF"/>
    </w:rPr>
  </w:style>
  <w:style w:type="paragraph" w:customStyle="1" w:styleId="11">
    <w:name w:val="Основной текст1"/>
    <w:basedOn w:val="a"/>
    <w:link w:val="a4"/>
    <w:rsid w:val="00AA7EF9"/>
    <w:pPr>
      <w:shd w:val="clear" w:color="auto" w:fill="FFFFFF"/>
      <w:spacing w:before="180" w:after="0" w:line="254" w:lineRule="exact"/>
      <w:jc w:val="both"/>
    </w:pPr>
    <w:rPr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A7EF9"/>
    <w:pPr>
      <w:tabs>
        <w:tab w:val="left" w:pos="8222"/>
      </w:tabs>
      <w:spacing w:after="0" w:line="240" w:lineRule="auto"/>
      <w:ind w:right="-1759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12">
    <w:name w:val="Без интервала1"/>
    <w:link w:val="NoSpacingChar"/>
    <w:rsid w:val="00533A13"/>
    <w:rPr>
      <w:rFonts w:eastAsia="Times New Roman"/>
      <w:sz w:val="22"/>
      <w:szCs w:val="22"/>
      <w:lang w:eastAsia="en-US"/>
    </w:rPr>
  </w:style>
  <w:style w:type="paragraph" w:customStyle="1" w:styleId="13">
    <w:name w:val="Абзац списка1"/>
    <w:basedOn w:val="a"/>
    <w:rsid w:val="000C2700"/>
    <w:pPr>
      <w:ind w:left="720"/>
      <w:contextualSpacing/>
    </w:pPr>
    <w:rPr>
      <w:rFonts w:eastAsia="Calibri"/>
    </w:rPr>
  </w:style>
  <w:style w:type="paragraph" w:customStyle="1" w:styleId="22">
    <w:name w:val="Абзац списка2"/>
    <w:basedOn w:val="a"/>
    <w:rsid w:val="00933AE5"/>
    <w:pPr>
      <w:ind w:left="720"/>
      <w:contextualSpacing/>
    </w:pPr>
    <w:rPr>
      <w:lang w:val="en-US"/>
    </w:rPr>
  </w:style>
  <w:style w:type="paragraph" w:customStyle="1" w:styleId="c3">
    <w:name w:val="c3"/>
    <w:basedOn w:val="a"/>
    <w:rsid w:val="00933AE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0c1">
    <w:name w:val="c0 c1"/>
    <w:rsid w:val="00933AE5"/>
    <w:rPr>
      <w:rFonts w:cs="Times New Roman"/>
    </w:rPr>
  </w:style>
  <w:style w:type="paragraph" w:styleId="a6">
    <w:name w:val="Body Text Indent"/>
    <w:basedOn w:val="a"/>
    <w:link w:val="a7"/>
    <w:rsid w:val="00933AE5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locked/>
    <w:rsid w:val="00933AE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Plain Text"/>
    <w:basedOn w:val="a"/>
    <w:link w:val="a9"/>
    <w:rsid w:val="00933AE5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9">
    <w:name w:val="Текст Знак"/>
    <w:link w:val="a8"/>
    <w:locked/>
    <w:rsid w:val="00933AE5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2ArialUnicodeMS">
    <w:name w:val="Основной текст (2) + Arial Unicode MS"/>
    <w:aliases w:val="8,5 pt,Основной текст (2) + Trebuchet MS"/>
    <w:rsid w:val="00933AE5"/>
    <w:rPr>
      <w:rFonts w:ascii="Arial Unicode MS" w:eastAsia="Arial Unicode MS"/>
      <w:spacing w:val="0"/>
      <w:sz w:val="17"/>
      <w:shd w:val="clear" w:color="auto" w:fill="FFFFFF"/>
    </w:rPr>
  </w:style>
  <w:style w:type="character" w:customStyle="1" w:styleId="30">
    <w:name w:val="Заголовок 3 Знак"/>
    <w:link w:val="3"/>
    <w:locked/>
    <w:rsid w:val="00933AE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4">
    <w:name w:val="c4"/>
    <w:basedOn w:val="a"/>
    <w:rsid w:val="00933AE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2">
    <w:name w:val="c2"/>
    <w:rsid w:val="00933AE5"/>
    <w:rPr>
      <w:rFonts w:cs="Times New Roman"/>
    </w:rPr>
  </w:style>
  <w:style w:type="paragraph" w:styleId="aa">
    <w:name w:val="Body Text"/>
    <w:basedOn w:val="a"/>
    <w:link w:val="ab"/>
    <w:rsid w:val="00110CEB"/>
    <w:pPr>
      <w:spacing w:after="120"/>
    </w:pPr>
  </w:style>
  <w:style w:type="character" w:customStyle="1" w:styleId="ab">
    <w:name w:val="Основной текст Знак"/>
    <w:link w:val="aa"/>
    <w:locked/>
    <w:rsid w:val="00110CEB"/>
    <w:rPr>
      <w:rFonts w:cs="Times New Roman"/>
    </w:rPr>
  </w:style>
  <w:style w:type="character" w:customStyle="1" w:styleId="23">
    <w:name w:val="Основной текст (2)_"/>
    <w:link w:val="24"/>
    <w:locked/>
    <w:rsid w:val="00110CEB"/>
    <w:rPr>
      <w:rFonts w:cs="Times New Roman"/>
      <w:i/>
      <w:i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10CEB"/>
    <w:pPr>
      <w:shd w:val="clear" w:color="auto" w:fill="FFFFFF"/>
      <w:spacing w:after="0" w:line="206" w:lineRule="exact"/>
      <w:ind w:firstLine="440"/>
      <w:jc w:val="both"/>
    </w:pPr>
    <w:rPr>
      <w:i/>
      <w:iCs/>
      <w:sz w:val="23"/>
      <w:szCs w:val="23"/>
    </w:rPr>
  </w:style>
  <w:style w:type="paragraph" w:customStyle="1" w:styleId="FR2">
    <w:name w:val="FR2"/>
    <w:rsid w:val="00110CEB"/>
    <w:pPr>
      <w:widowControl w:val="0"/>
      <w:jc w:val="center"/>
    </w:pPr>
    <w:rPr>
      <w:rFonts w:ascii="Times New Roman" w:hAnsi="Times New Roman"/>
      <w:b/>
      <w:sz w:val="32"/>
    </w:rPr>
  </w:style>
  <w:style w:type="character" w:customStyle="1" w:styleId="Garamond1">
    <w:name w:val="Основной текст + Garamond1"/>
    <w:aliases w:val="11 pt1,Полужирный1"/>
    <w:rsid w:val="00B32DDB"/>
    <w:rPr>
      <w:rFonts w:ascii="Garamond" w:hAnsi="Garamond" w:cs="Garamond"/>
      <w:b/>
      <w:bCs/>
      <w:sz w:val="22"/>
      <w:szCs w:val="22"/>
      <w:shd w:val="clear" w:color="auto" w:fill="FFFFFF"/>
    </w:rPr>
  </w:style>
  <w:style w:type="character" w:customStyle="1" w:styleId="14">
    <w:name w:val="Заголовок №1_"/>
    <w:link w:val="15"/>
    <w:locked/>
    <w:rsid w:val="00B32DD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5">
    <w:name w:val="Заголовок №1"/>
    <w:basedOn w:val="a"/>
    <w:link w:val="14"/>
    <w:rsid w:val="00B32DDB"/>
    <w:pPr>
      <w:shd w:val="clear" w:color="auto" w:fill="FFFFFF"/>
      <w:spacing w:before="240" w:after="240" w:line="240" w:lineRule="atLeast"/>
      <w:outlineLvl w:val="0"/>
    </w:pPr>
    <w:rPr>
      <w:rFonts w:ascii="Times New Roman" w:hAnsi="Times New Roman"/>
      <w:sz w:val="21"/>
      <w:szCs w:val="21"/>
    </w:rPr>
  </w:style>
  <w:style w:type="character" w:customStyle="1" w:styleId="25">
    <w:name w:val="Основной текст + Полужирный2"/>
    <w:aliases w:val="Курсив2"/>
    <w:rsid w:val="00B32DDB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paragraph" w:customStyle="1" w:styleId="Default">
    <w:name w:val="Default"/>
    <w:rsid w:val="007130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26">
    <w:name w:val="Body Text Indent 2"/>
    <w:basedOn w:val="a"/>
    <w:link w:val="27"/>
    <w:rsid w:val="00733C0C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locked/>
    <w:rsid w:val="00733C0C"/>
    <w:rPr>
      <w:rFonts w:cs="Times New Roman"/>
    </w:rPr>
  </w:style>
  <w:style w:type="paragraph" w:styleId="ac">
    <w:name w:val="Normal (Web)"/>
    <w:basedOn w:val="a"/>
    <w:rsid w:val="0056362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25B54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Arial" w:eastAsia="Calibri" w:hAnsi="Arial"/>
      <w:sz w:val="24"/>
      <w:szCs w:val="24"/>
      <w:lang w:eastAsia="ru-RU"/>
    </w:rPr>
  </w:style>
  <w:style w:type="character" w:customStyle="1" w:styleId="FontStyle12">
    <w:name w:val="Font Style12"/>
    <w:rsid w:val="00425B54"/>
    <w:rPr>
      <w:rFonts w:ascii="Arial" w:hAnsi="Arial" w:cs="Arial"/>
      <w:i/>
      <w:iCs/>
      <w:sz w:val="20"/>
      <w:szCs w:val="20"/>
    </w:rPr>
  </w:style>
  <w:style w:type="character" w:styleId="ad">
    <w:name w:val="Strong"/>
    <w:qFormat/>
    <w:rsid w:val="00F51474"/>
    <w:rPr>
      <w:rFonts w:cs="Times New Roman"/>
      <w:b/>
      <w:bCs/>
    </w:rPr>
  </w:style>
  <w:style w:type="character" w:customStyle="1" w:styleId="10">
    <w:name w:val="Заголовок 1 Знак"/>
    <w:link w:val="1"/>
    <w:locked/>
    <w:rsid w:val="00F5147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locked/>
    <w:rsid w:val="00ED6EA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FontStyle26">
    <w:name w:val="Font Style26"/>
    <w:rsid w:val="005D03CC"/>
    <w:rPr>
      <w:rFonts w:ascii="Times New Roman" w:hAnsi="Times New Roman"/>
      <w:b/>
      <w:sz w:val="22"/>
    </w:rPr>
  </w:style>
  <w:style w:type="paragraph" w:customStyle="1" w:styleId="Style7">
    <w:name w:val="Style7"/>
    <w:basedOn w:val="a"/>
    <w:rsid w:val="005D03C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7">
    <w:name w:val="Font Style17"/>
    <w:rsid w:val="00954BA8"/>
    <w:rPr>
      <w:rFonts w:ascii="Times New Roman" w:hAnsi="Times New Roman"/>
      <w:sz w:val="20"/>
    </w:rPr>
  </w:style>
  <w:style w:type="paragraph" w:customStyle="1" w:styleId="Style1">
    <w:name w:val="Style1"/>
    <w:basedOn w:val="a"/>
    <w:rsid w:val="00C819B3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9">
    <w:name w:val="Font Style19"/>
    <w:rsid w:val="00C819B3"/>
    <w:rPr>
      <w:rFonts w:ascii="Times New Roman" w:hAnsi="Times New Roman"/>
      <w:b/>
      <w:sz w:val="20"/>
    </w:rPr>
  </w:style>
  <w:style w:type="paragraph" w:customStyle="1" w:styleId="Style12">
    <w:name w:val="Style12"/>
    <w:basedOn w:val="a"/>
    <w:rsid w:val="00C819B3"/>
    <w:pPr>
      <w:widowControl w:val="0"/>
      <w:autoSpaceDE w:val="0"/>
      <w:autoSpaceDN w:val="0"/>
      <w:adjustRightInd w:val="0"/>
      <w:spacing w:after="0" w:line="245" w:lineRule="exact"/>
      <w:ind w:firstLine="274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81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8">
    <w:name w:val="Font Style18"/>
    <w:rsid w:val="00C819B3"/>
    <w:rPr>
      <w:rFonts w:ascii="Times New Roman" w:hAnsi="Times New Roman"/>
      <w:b/>
      <w:spacing w:val="30"/>
      <w:sz w:val="20"/>
    </w:rPr>
  </w:style>
  <w:style w:type="paragraph" w:customStyle="1" w:styleId="Style8">
    <w:name w:val="Style8"/>
    <w:basedOn w:val="a"/>
    <w:rsid w:val="00C819B3"/>
    <w:pPr>
      <w:widowControl w:val="0"/>
      <w:autoSpaceDE w:val="0"/>
      <w:autoSpaceDN w:val="0"/>
      <w:adjustRightInd w:val="0"/>
      <w:spacing w:after="0" w:line="240" w:lineRule="exact"/>
      <w:ind w:firstLine="110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6">
    <w:name w:val="Font Style16"/>
    <w:rsid w:val="00C819B3"/>
    <w:rPr>
      <w:rFonts w:ascii="Times New Roman" w:hAnsi="Times New Roman"/>
      <w:b/>
      <w:i/>
      <w:sz w:val="22"/>
    </w:rPr>
  </w:style>
  <w:style w:type="character" w:customStyle="1" w:styleId="FontStyle11">
    <w:name w:val="Font Style11"/>
    <w:rsid w:val="00C819B3"/>
    <w:rPr>
      <w:rFonts w:ascii="Times New Roman" w:hAnsi="Times New Roman" w:cs="Times New Roman"/>
      <w:b/>
      <w:bCs/>
      <w:spacing w:val="-20"/>
      <w:sz w:val="32"/>
      <w:szCs w:val="32"/>
    </w:rPr>
  </w:style>
  <w:style w:type="character" w:customStyle="1" w:styleId="c1">
    <w:name w:val="c1"/>
    <w:rsid w:val="00C819B3"/>
    <w:rPr>
      <w:rFonts w:cs="Times New Roman"/>
    </w:rPr>
  </w:style>
  <w:style w:type="character" w:customStyle="1" w:styleId="FontStyle34">
    <w:name w:val="Font Style34"/>
    <w:rsid w:val="00C819B3"/>
    <w:rPr>
      <w:rFonts w:ascii="Franklin Gothic Demi Cond" w:hAnsi="Franklin Gothic Demi Cond"/>
      <w:b/>
      <w:sz w:val="18"/>
    </w:rPr>
  </w:style>
  <w:style w:type="character" w:customStyle="1" w:styleId="FontStyle33">
    <w:name w:val="Font Style33"/>
    <w:rsid w:val="00C819B3"/>
    <w:rPr>
      <w:rFonts w:ascii="Franklin Gothic Medium" w:hAnsi="Franklin Gothic Medium"/>
      <w:b/>
      <w:sz w:val="14"/>
    </w:rPr>
  </w:style>
  <w:style w:type="paragraph" w:customStyle="1" w:styleId="Style16">
    <w:name w:val="Style16"/>
    <w:basedOn w:val="a"/>
    <w:rsid w:val="00C819B3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Century Schoolbook" w:eastAsia="Calibri" w:hAnsi="Century Schoolbook"/>
      <w:sz w:val="24"/>
      <w:szCs w:val="24"/>
      <w:lang w:eastAsia="ru-RU"/>
    </w:rPr>
  </w:style>
  <w:style w:type="character" w:customStyle="1" w:styleId="FontStyle36">
    <w:name w:val="Font Style36"/>
    <w:rsid w:val="00C819B3"/>
    <w:rPr>
      <w:rFonts w:ascii="Century Schoolbook" w:hAnsi="Century Schoolbook"/>
      <w:i/>
      <w:sz w:val="18"/>
    </w:rPr>
  </w:style>
  <w:style w:type="character" w:customStyle="1" w:styleId="FontStyle25">
    <w:name w:val="Font Style25"/>
    <w:rsid w:val="00C819B3"/>
    <w:rPr>
      <w:rFonts w:ascii="Century Schoolbook" w:hAnsi="Century Schoolbook"/>
      <w:sz w:val="18"/>
    </w:rPr>
  </w:style>
  <w:style w:type="paragraph" w:customStyle="1" w:styleId="Style14">
    <w:name w:val="Style14"/>
    <w:basedOn w:val="a"/>
    <w:rsid w:val="00C81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C81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37">
    <w:name w:val="Font Style37"/>
    <w:rsid w:val="00C819B3"/>
    <w:rPr>
      <w:rFonts w:ascii="Times New Roman" w:hAnsi="Times New Roman"/>
      <w:b/>
      <w:spacing w:val="-10"/>
      <w:sz w:val="22"/>
    </w:rPr>
  </w:style>
  <w:style w:type="character" w:customStyle="1" w:styleId="60">
    <w:name w:val="Заголовок 6 Знак"/>
    <w:link w:val="6"/>
    <w:semiHidden/>
    <w:locked/>
    <w:rsid w:val="00AD7271"/>
    <w:rPr>
      <w:rFonts w:ascii="Cambria" w:hAnsi="Cambria" w:cs="Times New Roman"/>
      <w:i/>
      <w:iCs/>
      <w:color w:val="243F60"/>
    </w:rPr>
  </w:style>
  <w:style w:type="paragraph" w:styleId="ae">
    <w:name w:val="Title"/>
    <w:basedOn w:val="a"/>
    <w:link w:val="af"/>
    <w:qFormat/>
    <w:rsid w:val="007E2718"/>
    <w:pPr>
      <w:widowControl w:val="0"/>
      <w:autoSpaceDE w:val="0"/>
      <w:autoSpaceDN w:val="0"/>
      <w:spacing w:after="0" w:line="240" w:lineRule="auto"/>
      <w:ind w:left="720"/>
      <w:jc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link w:val="ae"/>
    <w:locked/>
    <w:rsid w:val="007E2718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p1">
    <w:name w:val="p1"/>
    <w:basedOn w:val="a"/>
    <w:rsid w:val="00275966"/>
    <w:pPr>
      <w:spacing w:after="0" w:line="240" w:lineRule="auto"/>
    </w:pPr>
    <w:rPr>
      <w:rFonts w:ascii="Verdana" w:eastAsia="Calibri" w:hAnsi="Verdana"/>
      <w:sz w:val="18"/>
      <w:szCs w:val="18"/>
      <w:lang w:eastAsia="ru-RU"/>
    </w:rPr>
  </w:style>
  <w:style w:type="character" w:customStyle="1" w:styleId="FontStyle30">
    <w:name w:val="Font Style30"/>
    <w:rsid w:val="00F017A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rsid w:val="00F017A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69">
    <w:name w:val="Font Style69"/>
    <w:rsid w:val="00F017AD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72">
    <w:name w:val="Font Style72"/>
    <w:rsid w:val="00F017AD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80">
    <w:name w:val="Font Style80"/>
    <w:rsid w:val="00F017AD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NoSpacingChar">
    <w:name w:val="No Spacing Char"/>
    <w:link w:val="12"/>
    <w:locked/>
    <w:rsid w:val="007F4547"/>
    <w:rPr>
      <w:sz w:val="22"/>
      <w:lang w:val="ru-RU" w:eastAsia="en-US"/>
    </w:rPr>
  </w:style>
  <w:style w:type="paragraph" w:customStyle="1" w:styleId="c13">
    <w:name w:val="c13"/>
    <w:basedOn w:val="a"/>
    <w:rsid w:val="00CF073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aragraphStyle">
    <w:name w:val="Paragraph Style"/>
    <w:rsid w:val="000015D2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f0">
    <w:name w:val="Стиль"/>
    <w:rsid w:val="00DF584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2C6E46"/>
    <w:rPr>
      <w:rFonts w:cs="Times New Roman"/>
    </w:rPr>
  </w:style>
  <w:style w:type="paragraph" w:styleId="af1">
    <w:name w:val="header"/>
    <w:basedOn w:val="a"/>
    <w:link w:val="af2"/>
    <w:rsid w:val="00477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locked/>
    <w:rsid w:val="00477084"/>
    <w:rPr>
      <w:rFonts w:cs="Times New Roman"/>
    </w:rPr>
  </w:style>
  <w:style w:type="paragraph" w:styleId="af3">
    <w:name w:val="footer"/>
    <w:basedOn w:val="a"/>
    <w:link w:val="af4"/>
    <w:rsid w:val="00477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locked/>
    <w:rsid w:val="00477084"/>
    <w:rPr>
      <w:rFonts w:cs="Times New Roman"/>
    </w:rPr>
  </w:style>
  <w:style w:type="paragraph" w:customStyle="1" w:styleId="s1">
    <w:name w:val="s_1"/>
    <w:basedOn w:val="a"/>
    <w:rsid w:val="00FD3E9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BC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semiHidden/>
    <w:locked/>
    <w:rsid w:val="00BC1C3F"/>
    <w:rPr>
      <w:rFonts w:ascii="Tahoma" w:hAnsi="Tahoma" w:cs="Tahoma"/>
      <w:sz w:val="16"/>
      <w:szCs w:val="16"/>
    </w:rPr>
  </w:style>
  <w:style w:type="character" w:styleId="af7">
    <w:name w:val="Emphasis"/>
    <w:qFormat/>
    <w:rsid w:val="00FC5D7C"/>
    <w:rPr>
      <w:rFonts w:cs="Times New Roman"/>
      <w:i/>
      <w:iCs/>
    </w:rPr>
  </w:style>
  <w:style w:type="paragraph" w:customStyle="1" w:styleId="16">
    <w:name w:val="Продолжение списка1"/>
    <w:basedOn w:val="a"/>
    <w:rsid w:val="008750DD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8750DD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1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1474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D6EAB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933AE5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D7271"/>
    <w:pPr>
      <w:keepNext/>
      <w:keepLines/>
      <w:spacing w:before="200" w:after="0"/>
      <w:outlineLvl w:val="5"/>
    </w:pPr>
    <w:rPr>
      <w:rFonts w:ascii="Cambria" w:eastAsia="Calibri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E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1"/>
    <w:locked/>
    <w:rsid w:val="00AA7EF9"/>
    <w:rPr>
      <w:shd w:val="clear" w:color="auto" w:fill="FFFFFF"/>
    </w:rPr>
  </w:style>
  <w:style w:type="character" w:customStyle="1" w:styleId="a5">
    <w:name w:val="Основной текст + Полужирный"/>
    <w:aliases w:val="Курсив,Интервал 0 pt,Основной текст + Курсив"/>
    <w:rsid w:val="00AA7EF9"/>
    <w:rPr>
      <w:b/>
      <w:shd w:val="clear" w:color="auto" w:fill="FFFFFF"/>
    </w:rPr>
  </w:style>
  <w:style w:type="paragraph" w:customStyle="1" w:styleId="11">
    <w:name w:val="Основной текст1"/>
    <w:basedOn w:val="a"/>
    <w:link w:val="a4"/>
    <w:rsid w:val="00AA7EF9"/>
    <w:pPr>
      <w:shd w:val="clear" w:color="auto" w:fill="FFFFFF"/>
      <w:spacing w:before="180" w:after="0" w:line="254" w:lineRule="exact"/>
      <w:jc w:val="both"/>
    </w:pPr>
    <w:rPr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A7EF9"/>
    <w:pPr>
      <w:tabs>
        <w:tab w:val="left" w:pos="8222"/>
      </w:tabs>
      <w:spacing w:after="0" w:line="240" w:lineRule="auto"/>
      <w:ind w:right="-1759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12">
    <w:name w:val="Без интервала1"/>
    <w:link w:val="NoSpacingChar"/>
    <w:rsid w:val="00533A13"/>
    <w:rPr>
      <w:rFonts w:eastAsia="Times New Roman"/>
      <w:sz w:val="22"/>
      <w:szCs w:val="22"/>
      <w:lang w:eastAsia="en-US"/>
    </w:rPr>
  </w:style>
  <w:style w:type="paragraph" w:customStyle="1" w:styleId="13">
    <w:name w:val="Абзац списка1"/>
    <w:basedOn w:val="a"/>
    <w:rsid w:val="000C2700"/>
    <w:pPr>
      <w:ind w:left="720"/>
      <w:contextualSpacing/>
    </w:pPr>
    <w:rPr>
      <w:rFonts w:eastAsia="Calibri"/>
    </w:rPr>
  </w:style>
  <w:style w:type="paragraph" w:customStyle="1" w:styleId="22">
    <w:name w:val="Абзац списка2"/>
    <w:basedOn w:val="a"/>
    <w:rsid w:val="00933AE5"/>
    <w:pPr>
      <w:ind w:left="720"/>
      <w:contextualSpacing/>
    </w:pPr>
    <w:rPr>
      <w:lang w:val="en-US"/>
    </w:rPr>
  </w:style>
  <w:style w:type="paragraph" w:customStyle="1" w:styleId="c3">
    <w:name w:val="c3"/>
    <w:basedOn w:val="a"/>
    <w:rsid w:val="00933AE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0c1">
    <w:name w:val="c0 c1"/>
    <w:rsid w:val="00933AE5"/>
    <w:rPr>
      <w:rFonts w:cs="Times New Roman"/>
    </w:rPr>
  </w:style>
  <w:style w:type="paragraph" w:styleId="a6">
    <w:name w:val="Body Text Indent"/>
    <w:basedOn w:val="a"/>
    <w:link w:val="a7"/>
    <w:rsid w:val="00933AE5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locked/>
    <w:rsid w:val="00933AE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Plain Text"/>
    <w:basedOn w:val="a"/>
    <w:link w:val="a9"/>
    <w:rsid w:val="00933AE5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9">
    <w:name w:val="Текст Знак"/>
    <w:link w:val="a8"/>
    <w:locked/>
    <w:rsid w:val="00933AE5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2ArialUnicodeMS">
    <w:name w:val="Основной текст (2) + Arial Unicode MS"/>
    <w:aliases w:val="8,5 pt,Основной текст (2) + Trebuchet MS"/>
    <w:rsid w:val="00933AE5"/>
    <w:rPr>
      <w:rFonts w:ascii="Arial Unicode MS" w:eastAsia="Arial Unicode MS"/>
      <w:spacing w:val="0"/>
      <w:sz w:val="17"/>
      <w:shd w:val="clear" w:color="auto" w:fill="FFFFFF"/>
    </w:rPr>
  </w:style>
  <w:style w:type="character" w:customStyle="1" w:styleId="30">
    <w:name w:val="Заголовок 3 Знак"/>
    <w:link w:val="3"/>
    <w:locked/>
    <w:rsid w:val="00933AE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4">
    <w:name w:val="c4"/>
    <w:basedOn w:val="a"/>
    <w:rsid w:val="00933AE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2">
    <w:name w:val="c2"/>
    <w:rsid w:val="00933AE5"/>
    <w:rPr>
      <w:rFonts w:cs="Times New Roman"/>
    </w:rPr>
  </w:style>
  <w:style w:type="paragraph" w:styleId="aa">
    <w:name w:val="Body Text"/>
    <w:basedOn w:val="a"/>
    <w:link w:val="ab"/>
    <w:rsid w:val="00110CEB"/>
    <w:pPr>
      <w:spacing w:after="120"/>
    </w:pPr>
  </w:style>
  <w:style w:type="character" w:customStyle="1" w:styleId="ab">
    <w:name w:val="Основной текст Знак"/>
    <w:link w:val="aa"/>
    <w:locked/>
    <w:rsid w:val="00110CEB"/>
    <w:rPr>
      <w:rFonts w:cs="Times New Roman"/>
    </w:rPr>
  </w:style>
  <w:style w:type="character" w:customStyle="1" w:styleId="23">
    <w:name w:val="Основной текст (2)_"/>
    <w:link w:val="24"/>
    <w:locked/>
    <w:rsid w:val="00110CEB"/>
    <w:rPr>
      <w:rFonts w:cs="Times New Roman"/>
      <w:i/>
      <w:i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10CEB"/>
    <w:pPr>
      <w:shd w:val="clear" w:color="auto" w:fill="FFFFFF"/>
      <w:spacing w:after="0" w:line="206" w:lineRule="exact"/>
      <w:ind w:firstLine="440"/>
      <w:jc w:val="both"/>
    </w:pPr>
    <w:rPr>
      <w:i/>
      <w:iCs/>
      <w:sz w:val="23"/>
      <w:szCs w:val="23"/>
    </w:rPr>
  </w:style>
  <w:style w:type="paragraph" w:customStyle="1" w:styleId="FR2">
    <w:name w:val="FR2"/>
    <w:rsid w:val="00110CEB"/>
    <w:pPr>
      <w:widowControl w:val="0"/>
      <w:jc w:val="center"/>
    </w:pPr>
    <w:rPr>
      <w:rFonts w:ascii="Times New Roman" w:hAnsi="Times New Roman"/>
      <w:b/>
      <w:sz w:val="32"/>
    </w:rPr>
  </w:style>
  <w:style w:type="character" w:customStyle="1" w:styleId="Garamond1">
    <w:name w:val="Основной текст + Garamond1"/>
    <w:aliases w:val="11 pt1,Полужирный1"/>
    <w:rsid w:val="00B32DDB"/>
    <w:rPr>
      <w:rFonts w:ascii="Garamond" w:hAnsi="Garamond" w:cs="Garamond"/>
      <w:b/>
      <w:bCs/>
      <w:sz w:val="22"/>
      <w:szCs w:val="22"/>
      <w:shd w:val="clear" w:color="auto" w:fill="FFFFFF"/>
    </w:rPr>
  </w:style>
  <w:style w:type="character" w:customStyle="1" w:styleId="14">
    <w:name w:val="Заголовок №1_"/>
    <w:link w:val="15"/>
    <w:locked/>
    <w:rsid w:val="00B32DD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5">
    <w:name w:val="Заголовок №1"/>
    <w:basedOn w:val="a"/>
    <w:link w:val="14"/>
    <w:rsid w:val="00B32DDB"/>
    <w:pPr>
      <w:shd w:val="clear" w:color="auto" w:fill="FFFFFF"/>
      <w:spacing w:before="240" w:after="240" w:line="240" w:lineRule="atLeast"/>
      <w:outlineLvl w:val="0"/>
    </w:pPr>
    <w:rPr>
      <w:rFonts w:ascii="Times New Roman" w:hAnsi="Times New Roman"/>
      <w:sz w:val="21"/>
      <w:szCs w:val="21"/>
    </w:rPr>
  </w:style>
  <w:style w:type="character" w:customStyle="1" w:styleId="25">
    <w:name w:val="Основной текст + Полужирный2"/>
    <w:aliases w:val="Курсив2"/>
    <w:rsid w:val="00B32DDB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paragraph" w:customStyle="1" w:styleId="Default">
    <w:name w:val="Default"/>
    <w:rsid w:val="007130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26">
    <w:name w:val="Body Text Indent 2"/>
    <w:basedOn w:val="a"/>
    <w:link w:val="27"/>
    <w:rsid w:val="00733C0C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locked/>
    <w:rsid w:val="00733C0C"/>
    <w:rPr>
      <w:rFonts w:cs="Times New Roman"/>
    </w:rPr>
  </w:style>
  <w:style w:type="paragraph" w:styleId="ac">
    <w:name w:val="Normal (Web)"/>
    <w:basedOn w:val="a"/>
    <w:rsid w:val="0056362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25B54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Arial" w:eastAsia="Calibri" w:hAnsi="Arial"/>
      <w:sz w:val="24"/>
      <w:szCs w:val="24"/>
      <w:lang w:eastAsia="ru-RU"/>
    </w:rPr>
  </w:style>
  <w:style w:type="character" w:customStyle="1" w:styleId="FontStyle12">
    <w:name w:val="Font Style12"/>
    <w:rsid w:val="00425B54"/>
    <w:rPr>
      <w:rFonts w:ascii="Arial" w:hAnsi="Arial" w:cs="Arial"/>
      <w:i/>
      <w:iCs/>
      <w:sz w:val="20"/>
      <w:szCs w:val="20"/>
    </w:rPr>
  </w:style>
  <w:style w:type="character" w:styleId="ad">
    <w:name w:val="Strong"/>
    <w:qFormat/>
    <w:rsid w:val="00F51474"/>
    <w:rPr>
      <w:rFonts w:cs="Times New Roman"/>
      <w:b/>
      <w:bCs/>
    </w:rPr>
  </w:style>
  <w:style w:type="character" w:customStyle="1" w:styleId="10">
    <w:name w:val="Заголовок 1 Знак"/>
    <w:link w:val="1"/>
    <w:locked/>
    <w:rsid w:val="00F5147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locked/>
    <w:rsid w:val="00ED6EA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FontStyle26">
    <w:name w:val="Font Style26"/>
    <w:rsid w:val="005D03CC"/>
    <w:rPr>
      <w:rFonts w:ascii="Times New Roman" w:hAnsi="Times New Roman"/>
      <w:b/>
      <w:sz w:val="22"/>
    </w:rPr>
  </w:style>
  <w:style w:type="paragraph" w:customStyle="1" w:styleId="Style7">
    <w:name w:val="Style7"/>
    <w:basedOn w:val="a"/>
    <w:rsid w:val="005D03C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7">
    <w:name w:val="Font Style17"/>
    <w:rsid w:val="00954BA8"/>
    <w:rPr>
      <w:rFonts w:ascii="Times New Roman" w:hAnsi="Times New Roman"/>
      <w:sz w:val="20"/>
    </w:rPr>
  </w:style>
  <w:style w:type="paragraph" w:customStyle="1" w:styleId="Style1">
    <w:name w:val="Style1"/>
    <w:basedOn w:val="a"/>
    <w:rsid w:val="00C819B3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9">
    <w:name w:val="Font Style19"/>
    <w:rsid w:val="00C819B3"/>
    <w:rPr>
      <w:rFonts w:ascii="Times New Roman" w:hAnsi="Times New Roman"/>
      <w:b/>
      <w:sz w:val="20"/>
    </w:rPr>
  </w:style>
  <w:style w:type="paragraph" w:customStyle="1" w:styleId="Style12">
    <w:name w:val="Style12"/>
    <w:basedOn w:val="a"/>
    <w:rsid w:val="00C819B3"/>
    <w:pPr>
      <w:widowControl w:val="0"/>
      <w:autoSpaceDE w:val="0"/>
      <w:autoSpaceDN w:val="0"/>
      <w:adjustRightInd w:val="0"/>
      <w:spacing w:after="0" w:line="245" w:lineRule="exact"/>
      <w:ind w:firstLine="274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81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8">
    <w:name w:val="Font Style18"/>
    <w:rsid w:val="00C819B3"/>
    <w:rPr>
      <w:rFonts w:ascii="Times New Roman" w:hAnsi="Times New Roman"/>
      <w:b/>
      <w:spacing w:val="30"/>
      <w:sz w:val="20"/>
    </w:rPr>
  </w:style>
  <w:style w:type="paragraph" w:customStyle="1" w:styleId="Style8">
    <w:name w:val="Style8"/>
    <w:basedOn w:val="a"/>
    <w:rsid w:val="00C819B3"/>
    <w:pPr>
      <w:widowControl w:val="0"/>
      <w:autoSpaceDE w:val="0"/>
      <w:autoSpaceDN w:val="0"/>
      <w:adjustRightInd w:val="0"/>
      <w:spacing w:after="0" w:line="240" w:lineRule="exact"/>
      <w:ind w:firstLine="110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6">
    <w:name w:val="Font Style16"/>
    <w:rsid w:val="00C819B3"/>
    <w:rPr>
      <w:rFonts w:ascii="Times New Roman" w:hAnsi="Times New Roman"/>
      <w:b/>
      <w:i/>
      <w:sz w:val="22"/>
    </w:rPr>
  </w:style>
  <w:style w:type="character" w:customStyle="1" w:styleId="FontStyle11">
    <w:name w:val="Font Style11"/>
    <w:rsid w:val="00C819B3"/>
    <w:rPr>
      <w:rFonts w:ascii="Times New Roman" w:hAnsi="Times New Roman" w:cs="Times New Roman"/>
      <w:b/>
      <w:bCs/>
      <w:spacing w:val="-20"/>
      <w:sz w:val="32"/>
      <w:szCs w:val="32"/>
    </w:rPr>
  </w:style>
  <w:style w:type="character" w:customStyle="1" w:styleId="c1">
    <w:name w:val="c1"/>
    <w:rsid w:val="00C819B3"/>
    <w:rPr>
      <w:rFonts w:cs="Times New Roman"/>
    </w:rPr>
  </w:style>
  <w:style w:type="character" w:customStyle="1" w:styleId="FontStyle34">
    <w:name w:val="Font Style34"/>
    <w:rsid w:val="00C819B3"/>
    <w:rPr>
      <w:rFonts w:ascii="Franklin Gothic Demi Cond" w:hAnsi="Franklin Gothic Demi Cond"/>
      <w:b/>
      <w:sz w:val="18"/>
    </w:rPr>
  </w:style>
  <w:style w:type="character" w:customStyle="1" w:styleId="FontStyle33">
    <w:name w:val="Font Style33"/>
    <w:rsid w:val="00C819B3"/>
    <w:rPr>
      <w:rFonts w:ascii="Franklin Gothic Medium" w:hAnsi="Franklin Gothic Medium"/>
      <w:b/>
      <w:sz w:val="14"/>
    </w:rPr>
  </w:style>
  <w:style w:type="paragraph" w:customStyle="1" w:styleId="Style16">
    <w:name w:val="Style16"/>
    <w:basedOn w:val="a"/>
    <w:rsid w:val="00C819B3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Century Schoolbook" w:eastAsia="Calibri" w:hAnsi="Century Schoolbook"/>
      <w:sz w:val="24"/>
      <w:szCs w:val="24"/>
      <w:lang w:eastAsia="ru-RU"/>
    </w:rPr>
  </w:style>
  <w:style w:type="character" w:customStyle="1" w:styleId="FontStyle36">
    <w:name w:val="Font Style36"/>
    <w:rsid w:val="00C819B3"/>
    <w:rPr>
      <w:rFonts w:ascii="Century Schoolbook" w:hAnsi="Century Schoolbook"/>
      <w:i/>
      <w:sz w:val="18"/>
    </w:rPr>
  </w:style>
  <w:style w:type="character" w:customStyle="1" w:styleId="FontStyle25">
    <w:name w:val="Font Style25"/>
    <w:rsid w:val="00C819B3"/>
    <w:rPr>
      <w:rFonts w:ascii="Century Schoolbook" w:hAnsi="Century Schoolbook"/>
      <w:sz w:val="18"/>
    </w:rPr>
  </w:style>
  <w:style w:type="paragraph" w:customStyle="1" w:styleId="Style14">
    <w:name w:val="Style14"/>
    <w:basedOn w:val="a"/>
    <w:rsid w:val="00C81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C81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37">
    <w:name w:val="Font Style37"/>
    <w:rsid w:val="00C819B3"/>
    <w:rPr>
      <w:rFonts w:ascii="Times New Roman" w:hAnsi="Times New Roman"/>
      <w:b/>
      <w:spacing w:val="-10"/>
      <w:sz w:val="22"/>
    </w:rPr>
  </w:style>
  <w:style w:type="character" w:customStyle="1" w:styleId="60">
    <w:name w:val="Заголовок 6 Знак"/>
    <w:link w:val="6"/>
    <w:semiHidden/>
    <w:locked/>
    <w:rsid w:val="00AD7271"/>
    <w:rPr>
      <w:rFonts w:ascii="Cambria" w:hAnsi="Cambria" w:cs="Times New Roman"/>
      <w:i/>
      <w:iCs/>
      <w:color w:val="243F60"/>
    </w:rPr>
  </w:style>
  <w:style w:type="paragraph" w:styleId="ae">
    <w:name w:val="Title"/>
    <w:basedOn w:val="a"/>
    <w:link w:val="af"/>
    <w:qFormat/>
    <w:rsid w:val="007E2718"/>
    <w:pPr>
      <w:widowControl w:val="0"/>
      <w:autoSpaceDE w:val="0"/>
      <w:autoSpaceDN w:val="0"/>
      <w:spacing w:after="0" w:line="240" w:lineRule="auto"/>
      <w:ind w:left="720"/>
      <w:jc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link w:val="ae"/>
    <w:locked/>
    <w:rsid w:val="007E2718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p1">
    <w:name w:val="p1"/>
    <w:basedOn w:val="a"/>
    <w:rsid w:val="00275966"/>
    <w:pPr>
      <w:spacing w:after="0" w:line="240" w:lineRule="auto"/>
    </w:pPr>
    <w:rPr>
      <w:rFonts w:ascii="Verdana" w:eastAsia="Calibri" w:hAnsi="Verdana"/>
      <w:sz w:val="18"/>
      <w:szCs w:val="18"/>
      <w:lang w:eastAsia="ru-RU"/>
    </w:rPr>
  </w:style>
  <w:style w:type="character" w:customStyle="1" w:styleId="FontStyle30">
    <w:name w:val="Font Style30"/>
    <w:rsid w:val="00F017A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rsid w:val="00F017A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69">
    <w:name w:val="Font Style69"/>
    <w:rsid w:val="00F017AD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72">
    <w:name w:val="Font Style72"/>
    <w:rsid w:val="00F017AD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80">
    <w:name w:val="Font Style80"/>
    <w:rsid w:val="00F017AD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NoSpacingChar">
    <w:name w:val="No Spacing Char"/>
    <w:link w:val="12"/>
    <w:locked/>
    <w:rsid w:val="007F4547"/>
    <w:rPr>
      <w:sz w:val="22"/>
      <w:lang w:val="ru-RU" w:eastAsia="en-US"/>
    </w:rPr>
  </w:style>
  <w:style w:type="paragraph" w:customStyle="1" w:styleId="c13">
    <w:name w:val="c13"/>
    <w:basedOn w:val="a"/>
    <w:rsid w:val="00CF073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aragraphStyle">
    <w:name w:val="Paragraph Style"/>
    <w:rsid w:val="000015D2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f0">
    <w:name w:val="Стиль"/>
    <w:rsid w:val="00DF584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2C6E46"/>
    <w:rPr>
      <w:rFonts w:cs="Times New Roman"/>
    </w:rPr>
  </w:style>
  <w:style w:type="paragraph" w:styleId="af1">
    <w:name w:val="header"/>
    <w:basedOn w:val="a"/>
    <w:link w:val="af2"/>
    <w:rsid w:val="00477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locked/>
    <w:rsid w:val="00477084"/>
    <w:rPr>
      <w:rFonts w:cs="Times New Roman"/>
    </w:rPr>
  </w:style>
  <w:style w:type="paragraph" w:styleId="af3">
    <w:name w:val="footer"/>
    <w:basedOn w:val="a"/>
    <w:link w:val="af4"/>
    <w:rsid w:val="00477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locked/>
    <w:rsid w:val="00477084"/>
    <w:rPr>
      <w:rFonts w:cs="Times New Roman"/>
    </w:rPr>
  </w:style>
  <w:style w:type="paragraph" w:customStyle="1" w:styleId="s1">
    <w:name w:val="s_1"/>
    <w:basedOn w:val="a"/>
    <w:rsid w:val="00FD3E9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BC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semiHidden/>
    <w:locked/>
    <w:rsid w:val="00BC1C3F"/>
    <w:rPr>
      <w:rFonts w:ascii="Tahoma" w:hAnsi="Tahoma" w:cs="Tahoma"/>
      <w:sz w:val="16"/>
      <w:szCs w:val="16"/>
    </w:rPr>
  </w:style>
  <w:style w:type="character" w:styleId="af7">
    <w:name w:val="Emphasis"/>
    <w:qFormat/>
    <w:rsid w:val="00FC5D7C"/>
    <w:rPr>
      <w:rFonts w:cs="Times New Roman"/>
      <w:i/>
      <w:iCs/>
    </w:rPr>
  </w:style>
  <w:style w:type="paragraph" w:customStyle="1" w:styleId="16">
    <w:name w:val="Продолжение списка1"/>
    <w:basedOn w:val="a"/>
    <w:rsid w:val="008750DD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8750D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5088</Words>
  <Characters>29005</Characters>
  <Application>Microsoft Office Word</Application>
  <DocSecurity>0</DocSecurity>
  <Lines>241</Lines>
  <Paragraphs>68</Paragraphs>
  <ScaleCrop>false</ScaleCrop>
  <Company/>
  <LinksUpToDate>false</LinksUpToDate>
  <CharactersWithSpaces>34025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к рабочим программам основного общего образования</dc:title>
  <dc:creator>Скворцова</dc:creator>
  <cp:lastModifiedBy>terpugova_el</cp:lastModifiedBy>
  <cp:revision>4</cp:revision>
  <dcterms:created xsi:type="dcterms:W3CDTF">2019-08-11T07:53:00Z</dcterms:created>
  <dcterms:modified xsi:type="dcterms:W3CDTF">2023-09-21T10:40:00Z</dcterms:modified>
</cp:coreProperties>
</file>